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82" w:rsidRDefault="00FA6F5A" w:rsidP="00986C29">
      <w:pPr>
        <w:ind w:left="-720"/>
        <w:rPr>
          <w:rFonts w:ascii="APHont" w:hAnsi="APHont"/>
          <w:sz w:val="26"/>
          <w:szCs w:val="26"/>
        </w:rPr>
      </w:pPr>
      <w:bookmarkStart w:id="0" w:name="_GoBack"/>
      <w:bookmarkEnd w:id="0"/>
      <w:r>
        <w:rPr>
          <w:noProof/>
        </w:rPr>
        <w:pict>
          <v:shapetype id="_x0000_t202" coordsize="21600,21600" o:spt="202" path="m,l,21600r21600,l21600,xe">
            <v:stroke joinstyle="miter"/>
            <v:path gradientshapeok="t" o:connecttype="rect"/>
          </v:shapetype>
          <v:shape id="_x0000_s1082" type="#_x0000_t202" style="position:absolute;left:0;text-align:left;margin-left:-39pt;margin-top:-13.3pt;width:554.75pt;height:35.5pt;z-index:3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stroked="f">
            <v:textbox>
              <w:txbxContent>
                <w:p w:rsidR="001A643B" w:rsidRPr="00B038BC" w:rsidRDefault="0049168A" w:rsidP="0049168A">
                  <w:pPr>
                    <w:jc w:val="center"/>
                    <w:rPr>
                      <w:rFonts w:ascii="APHont" w:hAnsi="APHont"/>
                      <w:b/>
                      <w:sz w:val="40"/>
                      <w:szCs w:val="40"/>
                    </w:rPr>
                  </w:pPr>
                  <w:r>
                    <w:rPr>
                      <w:rFonts w:ascii="APHont" w:hAnsi="APHont"/>
                      <w:b/>
                      <w:sz w:val="40"/>
                      <w:szCs w:val="40"/>
                    </w:rPr>
                    <w:t xml:space="preserve">2012 </w:t>
                  </w:r>
                  <w:r w:rsidR="00CD47A0">
                    <w:rPr>
                      <w:rFonts w:ascii="APHont" w:hAnsi="APHont"/>
                      <w:b/>
                      <w:sz w:val="40"/>
                      <w:szCs w:val="40"/>
                    </w:rPr>
                    <w:t>– AN EXTRAORDINARY YEAR</w:t>
                  </w:r>
                </w:p>
              </w:txbxContent>
            </v:textbox>
          </v:shape>
        </w:pict>
      </w:r>
      <w:r w:rsidR="00B038BC">
        <w:rPr>
          <w:rFonts w:ascii="APHont" w:hAnsi="APHont"/>
          <w:sz w:val="26"/>
          <w:szCs w:val="26"/>
        </w:rPr>
        <w:t>2012</w:t>
      </w:r>
      <w:r w:rsidR="006A2082">
        <w:rPr>
          <w:rFonts w:ascii="APHont" w:hAnsi="APHont"/>
          <w:sz w:val="26"/>
          <w:szCs w:val="26"/>
        </w:rPr>
        <w:t xml:space="preserve"> </w:t>
      </w:r>
    </w:p>
    <w:p w:rsidR="006A2082" w:rsidRDefault="00FA6F5A" w:rsidP="00986C29">
      <w:pPr>
        <w:ind w:left="-720"/>
        <w:rPr>
          <w:rFonts w:ascii="APHont" w:hAnsi="APHont"/>
          <w:b/>
          <w:sz w:val="26"/>
          <w:szCs w:val="26"/>
          <w:u w:val="single"/>
        </w:rPr>
      </w:pPr>
      <w:r>
        <w:rPr>
          <w:noProof/>
        </w:rPr>
        <w:pict>
          <v:shape id="_x0000_s1027" type="#_x0000_t202" style="position:absolute;left:0;text-align:left;margin-left:-37.7pt;margin-top:5.55pt;width:99.5pt;height:84.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_x0000_s1027">
              <w:txbxContent>
                <w:p w:rsidR="001A643B" w:rsidRPr="001A643B" w:rsidRDefault="003E56EA" w:rsidP="00B038BC">
                  <w:pPr>
                    <w:jc w:val="center"/>
                    <w:rPr>
                      <w:rFonts w:ascii="APHont" w:hAnsi="APHont" w:cs="Aharoni"/>
                      <w:b/>
                      <w:sz w:val="52"/>
                      <w:szCs w:val="52"/>
                    </w:rPr>
                  </w:pPr>
                  <w:r w:rsidRPr="001A643B">
                    <w:rPr>
                      <w:rFonts w:ascii="APHont" w:hAnsi="APHont" w:cs="Aharoni"/>
                      <w:b/>
                      <w:sz w:val="52"/>
                      <w:szCs w:val="52"/>
                    </w:rPr>
                    <w:t>7</w:t>
                  </w:r>
                </w:p>
                <w:p w:rsidR="006A2082" w:rsidRDefault="00B038BC" w:rsidP="00B038BC">
                  <w:pPr>
                    <w:jc w:val="center"/>
                    <w:rPr>
                      <w:rFonts w:ascii="APHont" w:hAnsi="APHont"/>
                    </w:rPr>
                  </w:pPr>
                  <w:r>
                    <w:rPr>
                      <w:rFonts w:ascii="APHont" w:hAnsi="APHont"/>
                    </w:rPr>
                    <w:t>Daily Newspapers</w:t>
                  </w:r>
                </w:p>
                <w:p w:rsidR="00B038BC" w:rsidRPr="008765A4" w:rsidRDefault="00B038BC" w:rsidP="00B038BC">
                  <w:pPr>
                    <w:jc w:val="center"/>
                    <w:rPr>
                      <w:rFonts w:ascii="APHont" w:hAnsi="APHont"/>
                      <w:sz w:val="36"/>
                      <w:szCs w:val="36"/>
                    </w:rPr>
                  </w:pPr>
                  <w:r>
                    <w:rPr>
                      <w:rFonts w:ascii="APHont" w:hAnsi="APHont"/>
                    </w:rPr>
                    <w:t>Read Aloud</w:t>
                  </w:r>
                </w:p>
              </w:txbxContent>
            </v:textbox>
          </v:shape>
        </w:pict>
      </w:r>
      <w:r>
        <w:rPr>
          <w:noProof/>
        </w:rPr>
        <w:pict>
          <v:shape id="_x0000_s1078" type="#_x0000_t202" style="position:absolute;left:0;text-align:left;margin-left:75.15pt;margin-top:6.35pt;width:99.5pt;height:83.85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_x0000_s1078">
              <w:txbxContent>
                <w:p w:rsidR="001A643B" w:rsidRPr="001A643B" w:rsidRDefault="001A643B" w:rsidP="003E56EA">
                  <w:pPr>
                    <w:jc w:val="center"/>
                    <w:rPr>
                      <w:rFonts w:ascii="APHont" w:hAnsi="APHont"/>
                      <w:sz w:val="52"/>
                      <w:szCs w:val="52"/>
                    </w:rPr>
                  </w:pPr>
                  <w:r w:rsidRPr="001A643B">
                    <w:rPr>
                      <w:rFonts w:ascii="APHont" w:hAnsi="APHont" w:cs="Aharoni"/>
                      <w:b/>
                      <w:sz w:val="52"/>
                      <w:szCs w:val="52"/>
                    </w:rPr>
                    <w:t>11</w:t>
                  </w:r>
                </w:p>
                <w:p w:rsidR="00B038BC" w:rsidRDefault="001A643B" w:rsidP="003E56EA">
                  <w:pPr>
                    <w:jc w:val="center"/>
                    <w:rPr>
                      <w:rFonts w:ascii="APHont" w:hAnsi="APHont"/>
                    </w:rPr>
                  </w:pPr>
                  <w:r>
                    <w:rPr>
                      <w:rFonts w:ascii="APHont" w:hAnsi="APHont"/>
                    </w:rPr>
                    <w:t>Local Publications</w:t>
                  </w:r>
                </w:p>
                <w:p w:rsidR="003E56EA" w:rsidRPr="008765A4" w:rsidRDefault="00B038BC" w:rsidP="003E56EA">
                  <w:pPr>
                    <w:jc w:val="center"/>
                    <w:rPr>
                      <w:rFonts w:ascii="APHont" w:hAnsi="APHont"/>
                      <w:sz w:val="36"/>
                      <w:szCs w:val="36"/>
                    </w:rPr>
                  </w:pPr>
                  <w:r>
                    <w:rPr>
                      <w:rFonts w:ascii="APHont" w:hAnsi="APHont"/>
                    </w:rPr>
                    <w:t>Read Aloud</w:t>
                  </w:r>
                  <w:r w:rsidR="003E56EA">
                    <w:rPr>
                      <w:rFonts w:ascii="APHont" w:hAnsi="APHont"/>
                      <w:sz w:val="36"/>
                      <w:szCs w:val="36"/>
                    </w:rPr>
                    <w:t xml:space="preserve"> </w:t>
                  </w:r>
                </w:p>
              </w:txbxContent>
            </v:textbox>
          </v:shape>
        </w:pict>
      </w:r>
      <w:r>
        <w:rPr>
          <w:noProof/>
        </w:rPr>
        <w:pict>
          <v:shape id="_x0000_s1079" type="#_x0000_t202" style="position:absolute;left:0;text-align:left;margin-left:185.8pt;margin-top:6.1pt;width:99.5pt;height:84.1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_x0000_s1079">
              <w:txbxContent>
                <w:p w:rsidR="003E56EA" w:rsidRPr="008765A4" w:rsidRDefault="003E56EA" w:rsidP="003E56EA">
                  <w:pPr>
                    <w:jc w:val="center"/>
                    <w:rPr>
                      <w:rFonts w:ascii="APHont" w:hAnsi="APHont"/>
                      <w:sz w:val="36"/>
                      <w:szCs w:val="36"/>
                    </w:rPr>
                  </w:pPr>
                  <w:r w:rsidRPr="003E56EA">
                    <w:rPr>
                      <w:rFonts w:ascii="APHont" w:hAnsi="APHont" w:cs="Aharoni"/>
                      <w:b/>
                      <w:sz w:val="52"/>
                      <w:szCs w:val="52"/>
                    </w:rPr>
                    <w:t>4</w:t>
                  </w:r>
                  <w:r>
                    <w:rPr>
                      <w:rFonts w:ascii="APHont" w:hAnsi="APHont" w:cs="Aharoni"/>
                      <w:b/>
                      <w:sz w:val="52"/>
                      <w:szCs w:val="52"/>
                    </w:rPr>
                    <w:t>,</w:t>
                  </w:r>
                  <w:r w:rsidRPr="003E56EA">
                    <w:rPr>
                      <w:rFonts w:ascii="APHont" w:hAnsi="APHont" w:cs="Aharoni"/>
                      <w:b/>
                      <w:sz w:val="52"/>
                      <w:szCs w:val="52"/>
                    </w:rPr>
                    <w:t>108</w:t>
                  </w:r>
                  <w:r w:rsidRPr="003E56EA">
                    <w:rPr>
                      <w:rFonts w:ascii="APHont" w:hAnsi="APHont"/>
                    </w:rPr>
                    <w:t xml:space="preserve"> </w:t>
                  </w:r>
                  <w:r w:rsidR="00B038BC">
                    <w:rPr>
                      <w:rFonts w:ascii="APHont" w:hAnsi="APHont"/>
                    </w:rPr>
                    <w:t>Hours of Spoken Material</w:t>
                  </w:r>
                  <w:r>
                    <w:rPr>
                      <w:rFonts w:ascii="APHont" w:hAnsi="APHont"/>
                      <w:sz w:val="36"/>
                      <w:szCs w:val="36"/>
                    </w:rPr>
                    <w:t xml:space="preserve"> </w:t>
                  </w:r>
                </w:p>
              </w:txbxContent>
            </v:textbox>
          </v:shape>
        </w:pict>
      </w:r>
      <w:r>
        <w:rPr>
          <w:rFonts w:ascii="APHont" w:hAnsi="APHont"/>
          <w:b/>
          <w:noProof/>
          <w:sz w:val="26"/>
          <w:szCs w:val="26"/>
          <w:u w:val="single"/>
        </w:rPr>
        <w:pict>
          <v:shape id="_x0000_s1080" type="#_x0000_t202" style="position:absolute;left:0;text-align:left;margin-left:298.05pt;margin-top:6.1pt;width:99.5pt;height:84.1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_x0000_s1080">
              <w:txbxContent>
                <w:p w:rsidR="001A643B" w:rsidRDefault="001A643B" w:rsidP="003E56EA">
                  <w:pPr>
                    <w:jc w:val="center"/>
                    <w:rPr>
                      <w:rFonts w:ascii="APHont" w:hAnsi="APHont" w:cs="Aharoni"/>
                      <w:b/>
                      <w:sz w:val="52"/>
                      <w:szCs w:val="52"/>
                    </w:rPr>
                  </w:pPr>
                  <w:r>
                    <w:rPr>
                      <w:rFonts w:ascii="APHont" w:hAnsi="APHont" w:cs="Aharoni"/>
                      <w:b/>
                      <w:sz w:val="52"/>
                      <w:szCs w:val="52"/>
                    </w:rPr>
                    <w:t>114</w:t>
                  </w:r>
                </w:p>
                <w:p w:rsidR="00B038BC" w:rsidRDefault="001A643B" w:rsidP="003E56EA">
                  <w:pPr>
                    <w:jc w:val="center"/>
                    <w:rPr>
                      <w:rFonts w:ascii="APHont" w:hAnsi="APHont"/>
                    </w:rPr>
                  </w:pPr>
                  <w:r>
                    <w:rPr>
                      <w:rFonts w:ascii="APHont" w:hAnsi="APHont"/>
                    </w:rPr>
                    <w:t>New Listeners</w:t>
                  </w:r>
                </w:p>
                <w:p w:rsidR="003E56EA" w:rsidRPr="008765A4" w:rsidRDefault="00B038BC" w:rsidP="003E56EA">
                  <w:pPr>
                    <w:jc w:val="center"/>
                    <w:rPr>
                      <w:rFonts w:ascii="APHont" w:hAnsi="APHont"/>
                      <w:sz w:val="36"/>
                      <w:szCs w:val="36"/>
                    </w:rPr>
                  </w:pPr>
                  <w:r>
                    <w:rPr>
                      <w:rFonts w:ascii="APHont" w:hAnsi="APHont"/>
                    </w:rPr>
                    <w:t>Served</w:t>
                  </w:r>
                  <w:r w:rsidR="001A643B">
                    <w:rPr>
                      <w:rFonts w:ascii="APHont" w:hAnsi="APHont"/>
                    </w:rPr>
                    <w:t xml:space="preserve"> in 2012</w:t>
                  </w:r>
                  <w:r w:rsidR="003E56EA">
                    <w:rPr>
                      <w:rFonts w:ascii="APHont" w:hAnsi="APHont"/>
                      <w:sz w:val="36"/>
                      <w:szCs w:val="36"/>
                    </w:rPr>
                    <w:t xml:space="preserve"> </w:t>
                  </w:r>
                </w:p>
              </w:txbxContent>
            </v:textbox>
          </v:shape>
        </w:pict>
      </w:r>
      <w:r>
        <w:rPr>
          <w:noProof/>
        </w:rPr>
        <w:pict>
          <v:shape id="_x0000_s1081" type="#_x0000_t202" style="position:absolute;left:0;text-align:left;margin-left:407.7pt;margin-top:6.35pt;width:107.95pt;height:83.85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_x0000_s1081">
              <w:txbxContent>
                <w:p w:rsidR="00B038BC" w:rsidRDefault="00B038BC" w:rsidP="003E56EA">
                  <w:pPr>
                    <w:jc w:val="center"/>
                    <w:rPr>
                      <w:rFonts w:ascii="APHont" w:hAnsi="APHont"/>
                      <w:sz w:val="52"/>
                      <w:szCs w:val="52"/>
                    </w:rPr>
                  </w:pPr>
                  <w:r>
                    <w:rPr>
                      <w:rFonts w:ascii="APHont" w:hAnsi="APHont" w:cs="Aharoni"/>
                      <w:b/>
                      <w:sz w:val="52"/>
                      <w:szCs w:val="52"/>
                    </w:rPr>
                    <w:t>6</w:t>
                  </w:r>
                </w:p>
                <w:p w:rsidR="003E56EA" w:rsidRPr="008765A4" w:rsidRDefault="00B038BC" w:rsidP="003E56EA">
                  <w:pPr>
                    <w:jc w:val="center"/>
                    <w:rPr>
                      <w:rFonts w:ascii="APHont" w:hAnsi="APHont"/>
                      <w:sz w:val="36"/>
                      <w:szCs w:val="36"/>
                    </w:rPr>
                  </w:pPr>
                  <w:r>
                    <w:rPr>
                      <w:rFonts w:ascii="APHont" w:hAnsi="APHont"/>
                    </w:rPr>
                    <w:t>Described Broadway Productions</w:t>
                  </w:r>
                </w:p>
              </w:txbxContent>
            </v:textbox>
          </v:shape>
        </w:pict>
      </w:r>
    </w:p>
    <w:p w:rsidR="006A2082" w:rsidRDefault="00FA6F5A" w:rsidP="00986C29">
      <w:pPr>
        <w:ind w:left="-720"/>
        <w:rPr>
          <w:rFonts w:ascii="APHont" w:hAnsi="APHont"/>
          <w:b/>
          <w:sz w:val="26"/>
          <w:szCs w:val="26"/>
          <w:u w:val="single"/>
        </w:rPr>
      </w:pPr>
      <w:r>
        <w:rPr>
          <w:noProof/>
        </w:rPr>
        <w:pict>
          <v:shape id="_x0000_s1029" type="#_x0000_t202" style="position:absolute;left:0;text-align:left;margin-left:547.8pt;margin-top:2.75pt;width:143.8pt;height:670.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_x0000_s1029">
              <w:txbxContent>
                <w:p w:rsidR="006A2082" w:rsidRPr="00697551" w:rsidRDefault="006A2082">
                  <w:pPr>
                    <w:rPr>
                      <w:rFonts w:ascii="APHont" w:hAnsi="APHont"/>
                      <w:sz w:val="20"/>
                      <w:szCs w:val="20"/>
                    </w:rPr>
                  </w:pPr>
                  <w:r w:rsidRPr="00697551">
                    <w:rPr>
                      <w:rFonts w:ascii="APHont" w:hAnsi="APHont"/>
                      <w:sz w:val="20"/>
                      <w:szCs w:val="20"/>
                    </w:rPr>
                    <w:t>Adeline Club</w:t>
                  </w:r>
                </w:p>
                <w:p w:rsidR="006A2082" w:rsidRPr="00697551" w:rsidRDefault="006A2082">
                  <w:pPr>
                    <w:rPr>
                      <w:rFonts w:ascii="APHont" w:hAnsi="APHont"/>
                      <w:sz w:val="20"/>
                      <w:szCs w:val="20"/>
                    </w:rPr>
                  </w:pPr>
                  <w:r w:rsidRPr="00697551">
                    <w:rPr>
                      <w:rFonts w:ascii="APHont" w:hAnsi="APHont"/>
                      <w:sz w:val="20"/>
                      <w:szCs w:val="20"/>
                    </w:rPr>
                    <w:t xml:space="preserve">Joy </w:t>
                  </w:r>
                  <w:proofErr w:type="spellStart"/>
                  <w:r w:rsidRPr="00697551">
                    <w:rPr>
                      <w:rFonts w:ascii="APHont" w:hAnsi="APHont"/>
                      <w:sz w:val="20"/>
                      <w:szCs w:val="20"/>
                    </w:rPr>
                    <w:t>Ado</w:t>
                  </w:r>
                  <w:r w:rsidR="00C1220E">
                    <w:rPr>
                      <w:rFonts w:ascii="APHont" w:hAnsi="APHont"/>
                      <w:sz w:val="20"/>
                      <w:szCs w:val="20"/>
                    </w:rPr>
                    <w:t>l</w:t>
                  </w:r>
                  <w:r w:rsidRPr="00697551">
                    <w:rPr>
                      <w:rFonts w:ascii="APHont" w:hAnsi="APHont"/>
                      <w:sz w:val="20"/>
                      <w:szCs w:val="20"/>
                    </w:rPr>
                    <w:t>phson</w:t>
                  </w:r>
                  <w:proofErr w:type="spellEnd"/>
                  <w:r w:rsidRPr="00697551">
                    <w:rPr>
                      <w:rFonts w:ascii="APHont" w:hAnsi="APHont"/>
                      <w:sz w:val="20"/>
                      <w:szCs w:val="20"/>
                    </w:rPr>
                    <w:t>-Harvey</w:t>
                  </w:r>
                </w:p>
                <w:p w:rsidR="006A2082" w:rsidRPr="00697551" w:rsidRDefault="006A2082">
                  <w:pPr>
                    <w:rPr>
                      <w:rFonts w:ascii="APHont" w:hAnsi="APHont"/>
                      <w:sz w:val="20"/>
                      <w:szCs w:val="20"/>
                    </w:rPr>
                  </w:pPr>
                  <w:r w:rsidRPr="00697551">
                    <w:rPr>
                      <w:rFonts w:ascii="APHont" w:hAnsi="APHont"/>
                      <w:sz w:val="20"/>
                      <w:szCs w:val="20"/>
                    </w:rPr>
                    <w:t>Joy Albertson</w:t>
                  </w:r>
                </w:p>
                <w:p w:rsidR="006A2082" w:rsidRPr="00697551" w:rsidRDefault="006A2082">
                  <w:pPr>
                    <w:rPr>
                      <w:rFonts w:ascii="APHont" w:hAnsi="APHont"/>
                      <w:sz w:val="20"/>
                      <w:szCs w:val="20"/>
                    </w:rPr>
                  </w:pPr>
                  <w:r w:rsidRPr="00697551">
                    <w:rPr>
                      <w:rFonts w:ascii="APHont" w:hAnsi="APHont"/>
                      <w:sz w:val="20"/>
                      <w:szCs w:val="20"/>
                    </w:rPr>
                    <w:t>Ronald (Chip) Albright</w:t>
                  </w:r>
                </w:p>
                <w:p w:rsidR="006A2082" w:rsidRPr="00697551" w:rsidRDefault="006A2082">
                  <w:pPr>
                    <w:rPr>
                      <w:rFonts w:ascii="APHont" w:hAnsi="APHont"/>
                      <w:sz w:val="20"/>
                      <w:szCs w:val="20"/>
                    </w:rPr>
                  </w:pPr>
                  <w:r w:rsidRPr="00697551">
                    <w:rPr>
                      <w:rFonts w:ascii="APHont" w:hAnsi="APHont"/>
                      <w:sz w:val="20"/>
                      <w:szCs w:val="20"/>
                    </w:rPr>
                    <w:t>C.L. Andresen</w:t>
                  </w:r>
                </w:p>
                <w:p w:rsidR="006A2082" w:rsidRPr="00697551" w:rsidRDefault="006A2082">
                  <w:pPr>
                    <w:rPr>
                      <w:rFonts w:ascii="APHont" w:hAnsi="APHont"/>
                      <w:sz w:val="20"/>
                      <w:szCs w:val="20"/>
                    </w:rPr>
                  </w:pPr>
                  <w:r w:rsidRPr="00697551">
                    <w:rPr>
                      <w:rFonts w:ascii="APHont" w:hAnsi="APHont"/>
                      <w:sz w:val="20"/>
                      <w:szCs w:val="20"/>
                    </w:rPr>
                    <w:t>Janice Armstrong</w:t>
                  </w:r>
                </w:p>
                <w:p w:rsidR="006A2082" w:rsidRPr="00697551" w:rsidRDefault="006A2082">
                  <w:pPr>
                    <w:rPr>
                      <w:rFonts w:ascii="APHont" w:hAnsi="APHont"/>
                      <w:sz w:val="20"/>
                      <w:szCs w:val="20"/>
                    </w:rPr>
                  </w:pPr>
                  <w:r w:rsidRPr="00697551">
                    <w:rPr>
                      <w:rFonts w:ascii="APHont" w:hAnsi="APHont"/>
                      <w:sz w:val="20"/>
                      <w:szCs w:val="20"/>
                    </w:rPr>
                    <w:t xml:space="preserve">Wayne &amp; Eileen </w:t>
                  </w:r>
                  <w:proofErr w:type="spellStart"/>
                  <w:r w:rsidRPr="00697551">
                    <w:rPr>
                      <w:rFonts w:ascii="APHont" w:hAnsi="APHont"/>
                      <w:sz w:val="20"/>
                      <w:szCs w:val="20"/>
                    </w:rPr>
                    <w:t>Aurand</w:t>
                  </w:r>
                  <w:proofErr w:type="spellEnd"/>
                </w:p>
                <w:p w:rsidR="006A2082" w:rsidRPr="00697551" w:rsidRDefault="006A2082">
                  <w:pPr>
                    <w:rPr>
                      <w:rFonts w:ascii="APHont" w:hAnsi="APHont"/>
                      <w:sz w:val="20"/>
                      <w:szCs w:val="20"/>
                    </w:rPr>
                  </w:pPr>
                  <w:r w:rsidRPr="00697551">
                    <w:rPr>
                      <w:rFonts w:ascii="APHont" w:hAnsi="APHont"/>
                      <w:sz w:val="20"/>
                      <w:szCs w:val="20"/>
                    </w:rPr>
                    <w:t>Violet Baker</w:t>
                  </w:r>
                </w:p>
                <w:p w:rsidR="006A2082" w:rsidRPr="00697551" w:rsidRDefault="006A2082">
                  <w:pPr>
                    <w:rPr>
                      <w:rFonts w:ascii="APHont" w:hAnsi="APHont"/>
                      <w:sz w:val="20"/>
                      <w:szCs w:val="20"/>
                    </w:rPr>
                  </w:pPr>
                  <w:r w:rsidRPr="00697551">
                    <w:rPr>
                      <w:rFonts w:ascii="APHont" w:hAnsi="APHont"/>
                      <w:sz w:val="20"/>
                      <w:szCs w:val="20"/>
                    </w:rPr>
                    <w:t>Diane Barnett</w:t>
                  </w:r>
                </w:p>
                <w:p w:rsidR="006A2082" w:rsidRPr="00697551" w:rsidRDefault="006A2082">
                  <w:pPr>
                    <w:rPr>
                      <w:rFonts w:ascii="APHont" w:hAnsi="APHont"/>
                      <w:sz w:val="20"/>
                      <w:szCs w:val="20"/>
                    </w:rPr>
                  </w:pPr>
                  <w:r w:rsidRPr="00697551">
                    <w:rPr>
                      <w:rFonts w:ascii="APHont" w:hAnsi="APHont"/>
                      <w:sz w:val="20"/>
                      <w:szCs w:val="20"/>
                    </w:rPr>
                    <w:t>Sandra &amp; A. Frank Baron</w:t>
                  </w:r>
                </w:p>
                <w:p w:rsidR="006A2082" w:rsidRPr="00697551" w:rsidRDefault="006A2082">
                  <w:pPr>
                    <w:rPr>
                      <w:rFonts w:ascii="APHont" w:hAnsi="APHont"/>
                      <w:sz w:val="20"/>
                      <w:szCs w:val="20"/>
                    </w:rPr>
                  </w:pPr>
                  <w:r w:rsidRPr="00697551">
                    <w:rPr>
                      <w:rFonts w:ascii="APHont" w:hAnsi="APHont"/>
                      <w:sz w:val="20"/>
                      <w:szCs w:val="20"/>
                    </w:rPr>
                    <w:t>Helen Barth</w:t>
                  </w:r>
                </w:p>
                <w:p w:rsidR="006A2082" w:rsidRPr="00697551" w:rsidRDefault="006A2082">
                  <w:pPr>
                    <w:rPr>
                      <w:rFonts w:ascii="APHont" w:hAnsi="APHont"/>
                      <w:sz w:val="20"/>
                      <w:szCs w:val="20"/>
                    </w:rPr>
                  </w:pPr>
                  <w:r w:rsidRPr="00697551">
                    <w:rPr>
                      <w:rFonts w:ascii="APHont" w:hAnsi="APHont"/>
                      <w:sz w:val="20"/>
                      <w:szCs w:val="20"/>
                    </w:rPr>
                    <w:t xml:space="preserve">Terrie &amp; Dale </w:t>
                  </w:r>
                  <w:proofErr w:type="spellStart"/>
                  <w:r w:rsidRPr="00697551">
                    <w:rPr>
                      <w:rFonts w:ascii="APHont" w:hAnsi="APHont"/>
                      <w:sz w:val="20"/>
                      <w:szCs w:val="20"/>
                    </w:rPr>
                    <w:t>Baze</w:t>
                  </w:r>
                  <w:proofErr w:type="spellEnd"/>
                </w:p>
                <w:p w:rsidR="006A2082" w:rsidRPr="00697551" w:rsidRDefault="006A2082">
                  <w:pPr>
                    <w:rPr>
                      <w:rFonts w:ascii="APHont" w:hAnsi="APHont"/>
                      <w:sz w:val="20"/>
                      <w:szCs w:val="20"/>
                    </w:rPr>
                  </w:pPr>
                  <w:r w:rsidRPr="00697551">
                    <w:rPr>
                      <w:rFonts w:ascii="APHont" w:hAnsi="APHont"/>
                      <w:sz w:val="20"/>
                      <w:szCs w:val="20"/>
                    </w:rPr>
                    <w:t xml:space="preserve">Joseph </w:t>
                  </w:r>
                  <w:proofErr w:type="spellStart"/>
                  <w:r w:rsidRPr="00697551">
                    <w:rPr>
                      <w:rFonts w:ascii="APHont" w:hAnsi="APHont"/>
                      <w:sz w:val="20"/>
                      <w:szCs w:val="20"/>
                    </w:rPr>
                    <w:t>Behrendt</w:t>
                  </w:r>
                  <w:proofErr w:type="spellEnd"/>
                </w:p>
                <w:p w:rsidR="006A2082" w:rsidRPr="00697551" w:rsidRDefault="006A2082">
                  <w:pPr>
                    <w:rPr>
                      <w:rFonts w:ascii="APHont" w:hAnsi="APHont"/>
                      <w:sz w:val="20"/>
                      <w:szCs w:val="20"/>
                    </w:rPr>
                  </w:pPr>
                  <w:r w:rsidRPr="00697551">
                    <w:rPr>
                      <w:rFonts w:ascii="APHont" w:hAnsi="APHont"/>
                      <w:sz w:val="20"/>
                      <w:szCs w:val="20"/>
                    </w:rPr>
                    <w:t xml:space="preserve">Keith &amp; Elizabeth </w:t>
                  </w:r>
                  <w:proofErr w:type="spellStart"/>
                  <w:r w:rsidRPr="00697551">
                    <w:rPr>
                      <w:rFonts w:ascii="APHont" w:hAnsi="APHont"/>
                      <w:sz w:val="20"/>
                      <w:szCs w:val="20"/>
                    </w:rPr>
                    <w:t>Bilyeu</w:t>
                  </w:r>
                  <w:proofErr w:type="spellEnd"/>
                </w:p>
                <w:p w:rsidR="006A2082" w:rsidRPr="00697551" w:rsidRDefault="006A2082">
                  <w:pPr>
                    <w:rPr>
                      <w:rFonts w:ascii="APHont" w:hAnsi="APHont"/>
                      <w:sz w:val="20"/>
                      <w:szCs w:val="20"/>
                    </w:rPr>
                  </w:pPr>
                  <w:proofErr w:type="spellStart"/>
                  <w:r w:rsidRPr="00697551">
                    <w:rPr>
                      <w:rFonts w:ascii="APHont" w:hAnsi="APHont"/>
                      <w:sz w:val="20"/>
                      <w:szCs w:val="20"/>
                    </w:rPr>
                    <w:t>Arlis</w:t>
                  </w:r>
                  <w:proofErr w:type="spellEnd"/>
                  <w:r w:rsidRPr="00697551">
                    <w:rPr>
                      <w:rFonts w:ascii="APHont" w:hAnsi="APHont"/>
                      <w:sz w:val="20"/>
                      <w:szCs w:val="20"/>
                    </w:rPr>
                    <w:t xml:space="preserve"> Black</w:t>
                  </w:r>
                </w:p>
                <w:p w:rsidR="006A2082" w:rsidRPr="00697551" w:rsidRDefault="006A2082">
                  <w:pPr>
                    <w:rPr>
                      <w:rFonts w:ascii="APHont" w:hAnsi="APHont"/>
                      <w:sz w:val="20"/>
                      <w:szCs w:val="20"/>
                    </w:rPr>
                  </w:pPr>
                  <w:r w:rsidRPr="00697551">
                    <w:rPr>
                      <w:rFonts w:ascii="APHont" w:hAnsi="APHont"/>
                      <w:sz w:val="20"/>
                      <w:szCs w:val="20"/>
                    </w:rPr>
                    <w:t>Louis Blair</w:t>
                  </w:r>
                </w:p>
                <w:p w:rsidR="006A2082" w:rsidRPr="00697551" w:rsidRDefault="006A2082">
                  <w:pPr>
                    <w:rPr>
                      <w:rFonts w:ascii="APHont" w:hAnsi="APHont"/>
                      <w:sz w:val="20"/>
                      <w:szCs w:val="20"/>
                    </w:rPr>
                  </w:pPr>
                  <w:r w:rsidRPr="00697551">
                    <w:rPr>
                      <w:rFonts w:ascii="APHont" w:hAnsi="APHont"/>
                      <w:sz w:val="20"/>
                      <w:szCs w:val="20"/>
                    </w:rPr>
                    <w:t>Helen &amp; Karen Blunt</w:t>
                  </w:r>
                </w:p>
                <w:p w:rsidR="006A2082" w:rsidRPr="00697551" w:rsidRDefault="006A2082">
                  <w:pPr>
                    <w:rPr>
                      <w:rFonts w:ascii="APHont" w:hAnsi="APHont"/>
                      <w:sz w:val="20"/>
                      <w:szCs w:val="20"/>
                    </w:rPr>
                  </w:pPr>
                  <w:r w:rsidRPr="00697551">
                    <w:rPr>
                      <w:rFonts w:ascii="APHont" w:hAnsi="APHont"/>
                      <w:sz w:val="20"/>
                      <w:szCs w:val="20"/>
                    </w:rPr>
                    <w:t xml:space="preserve">Eileen &amp; Ron </w:t>
                  </w:r>
                  <w:proofErr w:type="spellStart"/>
                  <w:r w:rsidRPr="00697551">
                    <w:rPr>
                      <w:rFonts w:ascii="APHont" w:hAnsi="APHont"/>
                      <w:sz w:val="20"/>
                      <w:szCs w:val="20"/>
                    </w:rPr>
                    <w:t>Bowerman</w:t>
                  </w:r>
                  <w:proofErr w:type="spellEnd"/>
                </w:p>
                <w:p w:rsidR="006A2082" w:rsidRPr="00697551" w:rsidRDefault="006A2082">
                  <w:pPr>
                    <w:rPr>
                      <w:rFonts w:ascii="APHont" w:hAnsi="APHont"/>
                      <w:sz w:val="20"/>
                      <w:szCs w:val="20"/>
                    </w:rPr>
                  </w:pPr>
                  <w:r w:rsidRPr="00697551">
                    <w:rPr>
                      <w:rFonts w:ascii="APHont" w:hAnsi="APHont"/>
                      <w:sz w:val="20"/>
                      <w:szCs w:val="20"/>
                    </w:rPr>
                    <w:t>David &amp; Susan Brown</w:t>
                  </w:r>
                </w:p>
                <w:p w:rsidR="006A2082" w:rsidRPr="00697551" w:rsidRDefault="006A2082">
                  <w:pPr>
                    <w:rPr>
                      <w:rFonts w:ascii="APHont" w:hAnsi="APHont"/>
                      <w:sz w:val="20"/>
                      <w:szCs w:val="20"/>
                    </w:rPr>
                  </w:pPr>
                  <w:r w:rsidRPr="00697551">
                    <w:rPr>
                      <w:rFonts w:ascii="APHont" w:hAnsi="APHont"/>
                      <w:sz w:val="20"/>
                      <w:szCs w:val="20"/>
                    </w:rPr>
                    <w:t>Judy &amp; Wayne Brown</w:t>
                  </w:r>
                </w:p>
                <w:p w:rsidR="006A2082" w:rsidRPr="00697551" w:rsidRDefault="006A2082">
                  <w:pPr>
                    <w:rPr>
                      <w:rFonts w:ascii="APHont" w:hAnsi="APHont"/>
                      <w:sz w:val="20"/>
                      <w:szCs w:val="20"/>
                    </w:rPr>
                  </w:pPr>
                  <w:r w:rsidRPr="00697551">
                    <w:rPr>
                      <w:rFonts w:ascii="APHont" w:hAnsi="APHont"/>
                      <w:sz w:val="20"/>
                      <w:szCs w:val="20"/>
                    </w:rPr>
                    <w:t>Linda Brown</w:t>
                  </w:r>
                </w:p>
                <w:p w:rsidR="006A2082" w:rsidRPr="00697551" w:rsidRDefault="006A2082">
                  <w:pPr>
                    <w:rPr>
                      <w:rFonts w:ascii="APHont" w:hAnsi="APHont"/>
                      <w:sz w:val="20"/>
                      <w:szCs w:val="20"/>
                    </w:rPr>
                  </w:pPr>
                  <w:r w:rsidRPr="00697551">
                    <w:rPr>
                      <w:rFonts w:ascii="APHont" w:hAnsi="APHont"/>
                      <w:sz w:val="20"/>
                      <w:szCs w:val="20"/>
                    </w:rPr>
                    <w:t>Shannon Brown</w:t>
                  </w:r>
                </w:p>
                <w:p w:rsidR="006A2082" w:rsidRPr="00697551" w:rsidRDefault="006A2082">
                  <w:pPr>
                    <w:rPr>
                      <w:rFonts w:ascii="APHont" w:hAnsi="APHont"/>
                      <w:sz w:val="20"/>
                      <w:szCs w:val="20"/>
                    </w:rPr>
                  </w:pPr>
                  <w:r w:rsidRPr="00697551">
                    <w:rPr>
                      <w:rFonts w:ascii="APHont" w:hAnsi="APHont"/>
                      <w:sz w:val="20"/>
                      <w:szCs w:val="20"/>
                    </w:rPr>
                    <w:t xml:space="preserve">Mary Jo </w:t>
                  </w:r>
                  <w:proofErr w:type="spellStart"/>
                  <w:r w:rsidRPr="00697551">
                    <w:rPr>
                      <w:rFonts w:ascii="APHont" w:hAnsi="APHont"/>
                      <w:sz w:val="20"/>
                      <w:szCs w:val="20"/>
                    </w:rPr>
                    <w:t>Bruett</w:t>
                  </w:r>
                  <w:proofErr w:type="spellEnd"/>
                </w:p>
                <w:p w:rsidR="006A2082" w:rsidRPr="00697551" w:rsidRDefault="006A2082">
                  <w:pPr>
                    <w:rPr>
                      <w:rFonts w:ascii="APHont" w:hAnsi="APHont"/>
                      <w:sz w:val="20"/>
                      <w:szCs w:val="20"/>
                    </w:rPr>
                  </w:pPr>
                  <w:r w:rsidRPr="00697551">
                    <w:rPr>
                      <w:rFonts w:ascii="APHont" w:hAnsi="APHont"/>
                      <w:sz w:val="20"/>
                      <w:szCs w:val="20"/>
                    </w:rPr>
                    <w:t>Marvin Bryce</w:t>
                  </w:r>
                </w:p>
                <w:p w:rsidR="006A2082" w:rsidRPr="00697551" w:rsidRDefault="006A2082">
                  <w:pPr>
                    <w:rPr>
                      <w:rFonts w:ascii="APHont" w:hAnsi="APHont"/>
                      <w:sz w:val="20"/>
                      <w:szCs w:val="20"/>
                    </w:rPr>
                  </w:pPr>
                  <w:r w:rsidRPr="00697551">
                    <w:rPr>
                      <w:rFonts w:ascii="APHont" w:hAnsi="APHont"/>
                      <w:sz w:val="20"/>
                      <w:szCs w:val="20"/>
                    </w:rPr>
                    <w:t xml:space="preserve">Marvin &amp; Arlene </w:t>
                  </w:r>
                  <w:proofErr w:type="spellStart"/>
                  <w:r w:rsidRPr="00697551">
                    <w:rPr>
                      <w:rFonts w:ascii="APHont" w:hAnsi="APHont"/>
                      <w:sz w:val="20"/>
                      <w:szCs w:val="20"/>
                    </w:rPr>
                    <w:t>Buechler</w:t>
                  </w:r>
                  <w:proofErr w:type="spellEnd"/>
                </w:p>
                <w:p w:rsidR="006A2082" w:rsidRPr="00697551" w:rsidRDefault="006A2082">
                  <w:pPr>
                    <w:rPr>
                      <w:rFonts w:ascii="APHont" w:hAnsi="APHont"/>
                      <w:sz w:val="20"/>
                      <w:szCs w:val="20"/>
                    </w:rPr>
                  </w:pPr>
                  <w:r w:rsidRPr="00697551">
                    <w:rPr>
                      <w:rFonts w:ascii="APHont" w:hAnsi="APHont"/>
                      <w:sz w:val="20"/>
                      <w:szCs w:val="20"/>
                    </w:rPr>
                    <w:t>Angela Burke Boston</w:t>
                  </w:r>
                </w:p>
                <w:p w:rsidR="006A2082" w:rsidRPr="00697551" w:rsidRDefault="006A2082">
                  <w:pPr>
                    <w:rPr>
                      <w:rFonts w:ascii="APHont" w:hAnsi="APHont"/>
                      <w:sz w:val="20"/>
                      <w:szCs w:val="20"/>
                    </w:rPr>
                  </w:pPr>
                  <w:r w:rsidRPr="00697551">
                    <w:rPr>
                      <w:rFonts w:ascii="APHont" w:hAnsi="APHont"/>
                      <w:sz w:val="20"/>
                      <w:szCs w:val="20"/>
                    </w:rPr>
                    <w:t xml:space="preserve">Deb </w:t>
                  </w:r>
                  <w:proofErr w:type="spellStart"/>
                  <w:r w:rsidRPr="00697551">
                    <w:rPr>
                      <w:rFonts w:ascii="APHont" w:hAnsi="APHont"/>
                      <w:sz w:val="20"/>
                      <w:szCs w:val="20"/>
                    </w:rPr>
                    <w:t>Caldbeck</w:t>
                  </w:r>
                  <w:proofErr w:type="spellEnd"/>
                </w:p>
                <w:p w:rsidR="006A2082" w:rsidRPr="00697551" w:rsidRDefault="006A2082">
                  <w:pPr>
                    <w:rPr>
                      <w:rFonts w:ascii="APHont" w:hAnsi="APHont"/>
                      <w:sz w:val="20"/>
                      <w:szCs w:val="20"/>
                    </w:rPr>
                  </w:pPr>
                  <w:r w:rsidRPr="00697551">
                    <w:rPr>
                      <w:rFonts w:ascii="APHont" w:hAnsi="APHont"/>
                      <w:sz w:val="20"/>
                      <w:szCs w:val="20"/>
                    </w:rPr>
                    <w:t>Donald &amp; Carol Carlson</w:t>
                  </w:r>
                </w:p>
                <w:p w:rsidR="006A2082" w:rsidRPr="00697551" w:rsidRDefault="006A2082">
                  <w:pPr>
                    <w:rPr>
                      <w:rFonts w:ascii="APHont" w:hAnsi="APHont"/>
                      <w:sz w:val="20"/>
                      <w:szCs w:val="20"/>
                    </w:rPr>
                  </w:pPr>
                  <w:r w:rsidRPr="00697551">
                    <w:rPr>
                      <w:rFonts w:ascii="APHont" w:hAnsi="APHont"/>
                      <w:sz w:val="20"/>
                      <w:szCs w:val="20"/>
                    </w:rPr>
                    <w:t xml:space="preserve">Dick </w:t>
                  </w:r>
                  <w:proofErr w:type="spellStart"/>
                  <w:r w:rsidRPr="00697551">
                    <w:rPr>
                      <w:rFonts w:ascii="APHont" w:hAnsi="APHont"/>
                      <w:sz w:val="20"/>
                      <w:szCs w:val="20"/>
                    </w:rPr>
                    <w:t>Cayet</w:t>
                  </w:r>
                  <w:r w:rsidR="00C1220E">
                    <w:rPr>
                      <w:rFonts w:ascii="APHont" w:hAnsi="APHont"/>
                      <w:sz w:val="20"/>
                      <w:szCs w:val="20"/>
                    </w:rPr>
                    <w:t>t</w:t>
                  </w:r>
                  <w:proofErr w:type="spellEnd"/>
                </w:p>
                <w:p w:rsidR="006A2082" w:rsidRPr="00697551" w:rsidRDefault="006A2082">
                  <w:pPr>
                    <w:rPr>
                      <w:rFonts w:ascii="APHont" w:hAnsi="APHont"/>
                      <w:sz w:val="20"/>
                      <w:szCs w:val="20"/>
                    </w:rPr>
                  </w:pPr>
                  <w:r w:rsidRPr="00697551">
                    <w:rPr>
                      <w:rFonts w:ascii="APHont" w:hAnsi="APHont"/>
                      <w:sz w:val="20"/>
                      <w:szCs w:val="20"/>
                    </w:rPr>
                    <w:t>Robert Clayton</w:t>
                  </w:r>
                </w:p>
                <w:p w:rsidR="006A2082" w:rsidRPr="00697551" w:rsidRDefault="006A2082">
                  <w:pPr>
                    <w:rPr>
                      <w:rFonts w:ascii="APHont" w:hAnsi="APHont"/>
                      <w:sz w:val="20"/>
                      <w:szCs w:val="20"/>
                    </w:rPr>
                  </w:pPr>
                  <w:r w:rsidRPr="00697551">
                    <w:rPr>
                      <w:rFonts w:ascii="APHont" w:hAnsi="APHont"/>
                      <w:sz w:val="20"/>
                      <w:szCs w:val="20"/>
                    </w:rPr>
                    <w:t>Rodney &amp; Janet Constable</w:t>
                  </w:r>
                </w:p>
                <w:p w:rsidR="006A2082" w:rsidRPr="00697551" w:rsidRDefault="006A2082">
                  <w:pPr>
                    <w:rPr>
                      <w:rFonts w:ascii="APHont" w:hAnsi="APHont"/>
                      <w:sz w:val="20"/>
                      <w:szCs w:val="20"/>
                    </w:rPr>
                  </w:pPr>
                  <w:r w:rsidRPr="00697551">
                    <w:rPr>
                      <w:rFonts w:ascii="APHont" w:hAnsi="APHont"/>
                      <w:sz w:val="20"/>
                      <w:szCs w:val="20"/>
                    </w:rPr>
                    <w:t>Rebecca Cox</w:t>
                  </w:r>
                </w:p>
                <w:p w:rsidR="006A2082" w:rsidRPr="00697551" w:rsidRDefault="006A2082">
                  <w:pPr>
                    <w:rPr>
                      <w:rFonts w:ascii="APHont" w:hAnsi="APHont"/>
                      <w:sz w:val="20"/>
                      <w:szCs w:val="20"/>
                    </w:rPr>
                  </w:pPr>
                  <w:r w:rsidRPr="00697551">
                    <w:rPr>
                      <w:rFonts w:ascii="APHont" w:hAnsi="APHont"/>
                      <w:sz w:val="20"/>
                      <w:szCs w:val="20"/>
                    </w:rPr>
                    <w:t>Dennis &amp; Linda Crabtree</w:t>
                  </w:r>
                </w:p>
                <w:p w:rsidR="006A2082" w:rsidRPr="00697551" w:rsidRDefault="006A2082">
                  <w:pPr>
                    <w:rPr>
                      <w:rFonts w:ascii="APHont" w:hAnsi="APHont"/>
                      <w:sz w:val="20"/>
                      <w:szCs w:val="20"/>
                    </w:rPr>
                  </w:pPr>
                  <w:r w:rsidRPr="00697551">
                    <w:rPr>
                      <w:rFonts w:ascii="APHont" w:hAnsi="APHont"/>
                      <w:sz w:val="20"/>
                      <w:szCs w:val="20"/>
                    </w:rPr>
                    <w:t>Paul Culver</w:t>
                  </w:r>
                </w:p>
                <w:p w:rsidR="006A2082" w:rsidRPr="00697551" w:rsidRDefault="006A2082">
                  <w:pPr>
                    <w:rPr>
                      <w:rFonts w:ascii="APHont" w:hAnsi="APHont"/>
                      <w:sz w:val="20"/>
                      <w:szCs w:val="20"/>
                    </w:rPr>
                  </w:pPr>
                  <w:r w:rsidRPr="00697551">
                    <w:rPr>
                      <w:rFonts w:ascii="APHont" w:hAnsi="APHont"/>
                      <w:sz w:val="20"/>
                      <w:szCs w:val="20"/>
                    </w:rPr>
                    <w:t>Joyce Davis</w:t>
                  </w:r>
                </w:p>
                <w:p w:rsidR="006A2082" w:rsidRPr="00697551" w:rsidRDefault="006A2082">
                  <w:pPr>
                    <w:rPr>
                      <w:rFonts w:ascii="APHont" w:hAnsi="APHont"/>
                      <w:sz w:val="20"/>
                      <w:szCs w:val="20"/>
                    </w:rPr>
                  </w:pPr>
                  <w:r w:rsidRPr="00697551">
                    <w:rPr>
                      <w:rFonts w:ascii="APHont" w:hAnsi="APHont"/>
                      <w:sz w:val="20"/>
                      <w:szCs w:val="20"/>
                    </w:rPr>
                    <w:t xml:space="preserve">Robert Davis &amp; Patricia </w:t>
                  </w:r>
                  <w:proofErr w:type="spellStart"/>
                  <w:r w:rsidRPr="00697551">
                    <w:rPr>
                      <w:rFonts w:ascii="APHont" w:hAnsi="APHont"/>
                      <w:sz w:val="20"/>
                      <w:szCs w:val="20"/>
                    </w:rPr>
                    <w:t>Boddy</w:t>
                  </w:r>
                  <w:proofErr w:type="spellEnd"/>
                </w:p>
                <w:p w:rsidR="006A2082" w:rsidRPr="00697551" w:rsidRDefault="006A2082">
                  <w:pPr>
                    <w:rPr>
                      <w:rFonts w:ascii="APHont" w:hAnsi="APHont"/>
                      <w:sz w:val="20"/>
                      <w:szCs w:val="20"/>
                    </w:rPr>
                  </w:pPr>
                  <w:r w:rsidRPr="00697551">
                    <w:rPr>
                      <w:rFonts w:ascii="APHont" w:hAnsi="APHont"/>
                      <w:sz w:val="20"/>
                      <w:szCs w:val="20"/>
                    </w:rPr>
                    <w:t>Marilyn &amp; W.C. Davison</w:t>
                  </w:r>
                </w:p>
                <w:p w:rsidR="006A2082" w:rsidRPr="00697551" w:rsidRDefault="006A2082">
                  <w:pPr>
                    <w:rPr>
                      <w:rFonts w:ascii="APHont" w:hAnsi="APHont"/>
                      <w:sz w:val="20"/>
                      <w:szCs w:val="20"/>
                    </w:rPr>
                  </w:pPr>
                  <w:r w:rsidRPr="00697551">
                    <w:rPr>
                      <w:rFonts w:ascii="APHont" w:hAnsi="APHont"/>
                      <w:sz w:val="20"/>
                      <w:szCs w:val="20"/>
                    </w:rPr>
                    <w:t>George &amp; Patricia Davison</w:t>
                  </w:r>
                </w:p>
                <w:p w:rsidR="006A2082" w:rsidRPr="00697551" w:rsidRDefault="006A2082">
                  <w:pPr>
                    <w:rPr>
                      <w:rFonts w:ascii="APHont" w:hAnsi="APHont"/>
                      <w:sz w:val="20"/>
                      <w:szCs w:val="20"/>
                    </w:rPr>
                  </w:pPr>
                  <w:r w:rsidRPr="00697551">
                    <w:rPr>
                      <w:rFonts w:ascii="APHont" w:hAnsi="APHont"/>
                      <w:sz w:val="20"/>
                      <w:szCs w:val="20"/>
                    </w:rPr>
                    <w:t>Eleanor Day</w:t>
                  </w:r>
                </w:p>
                <w:p w:rsidR="006A2082" w:rsidRPr="00697551" w:rsidRDefault="006A2082">
                  <w:pPr>
                    <w:rPr>
                      <w:rFonts w:ascii="APHont" w:hAnsi="APHont"/>
                      <w:sz w:val="20"/>
                      <w:szCs w:val="20"/>
                    </w:rPr>
                  </w:pPr>
                  <w:r w:rsidRPr="00697551">
                    <w:rPr>
                      <w:rFonts w:ascii="APHont" w:hAnsi="APHont"/>
                      <w:sz w:val="20"/>
                      <w:szCs w:val="20"/>
                    </w:rPr>
                    <w:t xml:space="preserve">Joanne </w:t>
                  </w:r>
                  <w:proofErr w:type="spellStart"/>
                  <w:r w:rsidRPr="00697551">
                    <w:rPr>
                      <w:rFonts w:ascii="APHont" w:hAnsi="APHont"/>
                      <w:sz w:val="20"/>
                      <w:szCs w:val="20"/>
                    </w:rPr>
                    <w:t>Dixson</w:t>
                  </w:r>
                  <w:proofErr w:type="spellEnd"/>
                </w:p>
                <w:p w:rsidR="006A2082" w:rsidRPr="00697551" w:rsidRDefault="006A2082">
                  <w:pPr>
                    <w:rPr>
                      <w:rFonts w:ascii="APHont" w:hAnsi="APHont"/>
                      <w:sz w:val="20"/>
                      <w:szCs w:val="20"/>
                    </w:rPr>
                  </w:pPr>
                  <w:r w:rsidRPr="00697551">
                    <w:rPr>
                      <w:rFonts w:ascii="APHont" w:hAnsi="APHont"/>
                      <w:sz w:val="20"/>
                      <w:szCs w:val="20"/>
                    </w:rPr>
                    <w:t xml:space="preserve">Joyce </w:t>
                  </w:r>
                  <w:proofErr w:type="spellStart"/>
                  <w:r w:rsidRPr="00697551">
                    <w:rPr>
                      <w:rFonts w:ascii="APHont" w:hAnsi="APHont"/>
                      <w:sz w:val="20"/>
                      <w:szCs w:val="20"/>
                    </w:rPr>
                    <w:t>Domeyer</w:t>
                  </w:r>
                  <w:proofErr w:type="spellEnd"/>
                </w:p>
                <w:p w:rsidR="006A2082" w:rsidRPr="00697551" w:rsidRDefault="006A2082" w:rsidP="00080C3C">
                  <w:pPr>
                    <w:rPr>
                      <w:rFonts w:ascii="APHont" w:hAnsi="APHont"/>
                      <w:sz w:val="20"/>
                      <w:szCs w:val="20"/>
                    </w:rPr>
                  </w:pPr>
                  <w:r w:rsidRPr="00697551">
                    <w:rPr>
                      <w:rFonts w:ascii="APHont" w:hAnsi="APHont"/>
                      <w:sz w:val="20"/>
                      <w:szCs w:val="20"/>
                    </w:rPr>
                    <w:t>Robert &amp; Barbara Fox</w:t>
                  </w:r>
                  <w:r w:rsidRPr="00080C3C">
                    <w:rPr>
                      <w:rFonts w:ascii="APHont" w:hAnsi="APHont"/>
                      <w:sz w:val="20"/>
                      <w:szCs w:val="20"/>
                    </w:rPr>
                    <w:t xml:space="preserve"> </w:t>
                  </w:r>
                  <w:r w:rsidRPr="00697551">
                    <w:rPr>
                      <w:rFonts w:ascii="APHont" w:hAnsi="APHont"/>
                      <w:sz w:val="20"/>
                      <w:szCs w:val="20"/>
                    </w:rPr>
                    <w:t xml:space="preserve">Marie </w:t>
                  </w:r>
                  <w:proofErr w:type="spellStart"/>
                  <w:r w:rsidRPr="00697551">
                    <w:rPr>
                      <w:rFonts w:ascii="APHont" w:hAnsi="APHont"/>
                      <w:sz w:val="20"/>
                      <w:szCs w:val="20"/>
                    </w:rPr>
                    <w:t>Dorcey</w:t>
                  </w:r>
                  <w:proofErr w:type="spellEnd"/>
                </w:p>
                <w:p w:rsidR="006A2082" w:rsidRPr="00697551" w:rsidRDefault="006A2082" w:rsidP="00080C3C">
                  <w:pPr>
                    <w:rPr>
                      <w:rFonts w:ascii="APHont" w:hAnsi="APHont"/>
                      <w:sz w:val="20"/>
                      <w:szCs w:val="20"/>
                    </w:rPr>
                  </w:pPr>
                  <w:r w:rsidRPr="00697551">
                    <w:rPr>
                      <w:rFonts w:ascii="APHont" w:hAnsi="APHont"/>
                      <w:sz w:val="20"/>
                      <w:szCs w:val="20"/>
                    </w:rPr>
                    <w:t>Margaret Dowd</w:t>
                  </w:r>
                </w:p>
                <w:p w:rsidR="006A2082" w:rsidRPr="00697551" w:rsidRDefault="006A2082" w:rsidP="00080C3C">
                  <w:pPr>
                    <w:rPr>
                      <w:rFonts w:ascii="APHont" w:hAnsi="APHont"/>
                      <w:sz w:val="20"/>
                      <w:szCs w:val="20"/>
                    </w:rPr>
                  </w:pPr>
                  <w:r w:rsidRPr="00697551">
                    <w:rPr>
                      <w:rFonts w:ascii="APHont" w:hAnsi="APHont"/>
                      <w:sz w:val="20"/>
                      <w:szCs w:val="20"/>
                    </w:rPr>
                    <w:t>Melanie Doyle</w:t>
                  </w:r>
                </w:p>
                <w:p w:rsidR="006A2082" w:rsidRPr="00697551" w:rsidRDefault="006A2082" w:rsidP="00080C3C">
                  <w:pPr>
                    <w:rPr>
                      <w:rFonts w:ascii="APHont" w:hAnsi="APHont"/>
                      <w:sz w:val="20"/>
                      <w:szCs w:val="20"/>
                    </w:rPr>
                  </w:pPr>
                  <w:r w:rsidRPr="00697551">
                    <w:rPr>
                      <w:rFonts w:ascii="APHont" w:hAnsi="APHont"/>
                      <w:sz w:val="20"/>
                      <w:szCs w:val="20"/>
                    </w:rPr>
                    <w:t>John &amp; Frances Doyle</w:t>
                  </w:r>
                </w:p>
                <w:p w:rsidR="006A2082" w:rsidRPr="00697551" w:rsidRDefault="006A2082" w:rsidP="00080C3C">
                  <w:pPr>
                    <w:rPr>
                      <w:rFonts w:ascii="APHont" w:hAnsi="APHont"/>
                      <w:sz w:val="20"/>
                      <w:szCs w:val="20"/>
                    </w:rPr>
                  </w:pPr>
                  <w:r w:rsidRPr="00697551">
                    <w:rPr>
                      <w:rFonts w:ascii="APHont" w:hAnsi="APHont"/>
                      <w:sz w:val="20"/>
                      <w:szCs w:val="20"/>
                    </w:rPr>
                    <w:t xml:space="preserve">Lucille </w:t>
                  </w:r>
                  <w:proofErr w:type="spellStart"/>
                  <w:r w:rsidRPr="00697551">
                    <w:rPr>
                      <w:rFonts w:ascii="APHont" w:hAnsi="APHont"/>
                      <w:sz w:val="20"/>
                      <w:szCs w:val="20"/>
                    </w:rPr>
                    <w:t>Dunlavy</w:t>
                  </w:r>
                  <w:proofErr w:type="spellEnd"/>
                  <w:r w:rsidRPr="00697551">
                    <w:rPr>
                      <w:rFonts w:ascii="APHont" w:hAnsi="APHont"/>
                      <w:sz w:val="20"/>
                      <w:szCs w:val="20"/>
                    </w:rPr>
                    <w:t xml:space="preserve"> </w:t>
                  </w:r>
                </w:p>
                <w:p w:rsidR="006A2082" w:rsidRPr="00697551" w:rsidRDefault="006A2082" w:rsidP="00080C3C">
                  <w:pPr>
                    <w:rPr>
                      <w:rFonts w:ascii="APHont" w:hAnsi="APHont"/>
                      <w:sz w:val="20"/>
                      <w:szCs w:val="20"/>
                    </w:rPr>
                  </w:pPr>
                  <w:r w:rsidRPr="00697551">
                    <w:rPr>
                      <w:rFonts w:ascii="APHont" w:hAnsi="APHont"/>
                      <w:sz w:val="20"/>
                      <w:szCs w:val="20"/>
                    </w:rPr>
                    <w:t>Donald &amp; Martha Eddy</w:t>
                  </w:r>
                </w:p>
                <w:p w:rsidR="006A2082" w:rsidRPr="00697551" w:rsidRDefault="006A2082" w:rsidP="00080C3C">
                  <w:pPr>
                    <w:rPr>
                      <w:rFonts w:ascii="APHont" w:hAnsi="APHont"/>
                      <w:sz w:val="20"/>
                      <w:szCs w:val="20"/>
                    </w:rPr>
                  </w:pPr>
                  <w:r w:rsidRPr="00697551">
                    <w:rPr>
                      <w:rFonts w:ascii="APHont" w:hAnsi="APHont"/>
                      <w:sz w:val="20"/>
                      <w:szCs w:val="20"/>
                    </w:rPr>
                    <w:t xml:space="preserve">Robert &amp; Mary </w:t>
                  </w:r>
                  <w:proofErr w:type="spellStart"/>
                  <w:r w:rsidRPr="00697551">
                    <w:rPr>
                      <w:rFonts w:ascii="APHont" w:hAnsi="APHont"/>
                      <w:sz w:val="20"/>
                      <w:szCs w:val="20"/>
                    </w:rPr>
                    <w:t>Fanter</w:t>
                  </w:r>
                  <w:proofErr w:type="spellEnd"/>
                </w:p>
                <w:p w:rsidR="008765A4" w:rsidRPr="00697551" w:rsidRDefault="008765A4" w:rsidP="008765A4">
                  <w:pPr>
                    <w:rPr>
                      <w:rFonts w:ascii="APHont" w:hAnsi="APHont"/>
                      <w:sz w:val="20"/>
                      <w:szCs w:val="20"/>
                    </w:rPr>
                  </w:pPr>
                  <w:r w:rsidRPr="00697551">
                    <w:rPr>
                      <w:rFonts w:ascii="APHont" w:hAnsi="APHont"/>
                      <w:sz w:val="20"/>
                      <w:szCs w:val="20"/>
                    </w:rPr>
                    <w:t>Dr. Jim and Betty Feld</w:t>
                  </w:r>
                </w:p>
                <w:p w:rsidR="006A2082" w:rsidRPr="00697551" w:rsidRDefault="006A2082" w:rsidP="00E04B59">
                  <w:pPr>
                    <w:rPr>
                      <w:rFonts w:ascii="APHont" w:hAnsi="APHont"/>
                      <w:sz w:val="20"/>
                      <w:szCs w:val="20"/>
                    </w:rPr>
                  </w:pPr>
                </w:p>
              </w:txbxContent>
            </v:textbox>
          </v:shape>
        </w:pict>
      </w:r>
    </w:p>
    <w:p w:rsidR="006A2082" w:rsidRDefault="006A2082" w:rsidP="00986C29">
      <w:pPr>
        <w:ind w:left="-720"/>
        <w:rPr>
          <w:rFonts w:ascii="APHont" w:hAnsi="APHont"/>
          <w:b/>
          <w:sz w:val="26"/>
          <w:szCs w:val="26"/>
          <w:u w:val="single"/>
        </w:rPr>
      </w:pPr>
    </w:p>
    <w:p w:rsidR="006A2082" w:rsidRDefault="006A2082" w:rsidP="00986C29">
      <w:pPr>
        <w:ind w:left="-720"/>
        <w:rPr>
          <w:rFonts w:ascii="APHont" w:hAnsi="APHont"/>
          <w:b/>
          <w:sz w:val="26"/>
          <w:szCs w:val="26"/>
          <w:u w:val="single"/>
        </w:rPr>
      </w:pPr>
    </w:p>
    <w:p w:rsidR="006A2082" w:rsidRDefault="006A2082" w:rsidP="00986C29">
      <w:pPr>
        <w:ind w:left="-720"/>
        <w:rPr>
          <w:rFonts w:ascii="APHont" w:hAnsi="APHont"/>
          <w:sz w:val="26"/>
          <w:szCs w:val="26"/>
        </w:rPr>
      </w:pPr>
    </w:p>
    <w:p w:rsidR="006A2082" w:rsidRDefault="00FA6F5A" w:rsidP="00986C29">
      <w:pPr>
        <w:ind w:left="-720"/>
        <w:rPr>
          <w:rFonts w:ascii="APHont" w:hAnsi="APHont"/>
          <w:sz w:val="26"/>
          <w:szCs w:val="26"/>
        </w:rPr>
      </w:pPr>
      <w:r>
        <w:rPr>
          <w:noProof/>
        </w:rPr>
        <w:pict>
          <v:shape id="_x0000_s1083" type="#_x0000_t202" style="position:absolute;left:0;text-align:left;margin-left:-45.2pt;margin-top:13.15pt;width:562.15pt;height:245.6pt;z-index: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gvKAIAAE8EAAAOAAAAZHJzL2Uyb0RvYy54bWysVNuO2yAQfa/Uf0C8N3acZJNYcVbbbFNV&#10;2l6k3X4AwThGBYYCiZ1+fQecTdPbS1U/IIYZDjPnzHh122tFjsJ5Caai41FOiTAcamn2Ff38tH21&#10;oMQHZmqmwIiKnoSnt+uXL1adLUUBLahaOIIgxpedrWgbgi2zzPNWaOZHYIVBZwNOs4Cm22e1Yx2i&#10;a5UVeX6TdeBq64AL7/H0fnDSdcJvGsHDx6bxIhBVUcwtpNWldRfXbL1i5d4x20p+ToP9QxaaSYOP&#10;XqDuWWDk4ORvUFpyBx6aMOKgM2gayUWqAasZ579U89gyK1ItSI63F5r8/4PlH46fHJF1RSf5nBLD&#10;NIr0JPpAXkNPishPZ32JYY8WA0OPx6hzqtXbB+BfPDGwaZnZizvnoGsFqzG/cbyZXV0dcHwE2XXv&#10;ocZn2CFAAuobpyN5SAdBdNTpdNEmpsLxsJjMp8XNjBKOvvE0nywXs/QGK5+vW+fDWwGaxE1FHYqf&#10;4NnxwYeYDiufQ+JrHpSst1KpZLj9bqMcOTJslG36zug/hSlDuoouZ8VsYOCvEHn6/gShZcCOV1JX&#10;dHEJYmXk7Y2pUz8GJtWwx5SVORMZuRtYDP2uHzS7CLSD+oTUOhg6HCcSNy24b5R02N0V9V8PzAlK&#10;1DuD8izH02kch2RMZ/MCDXft2V17mOEIVdFAybDdhDRCiTh7hzJuZ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5KRgvKAIAAE8EAAAOAAAAAAAAAAAAAAAAAC4CAABkcnMvZTJvRG9j&#10;LnhtbFBLAQItABQABgAIAAAAIQD9LzLW2wAAAAUBAAAPAAAAAAAAAAAAAAAAAIIEAABkcnMvZG93&#10;bnJldi54bWxQSwUGAAAAAAQABADzAAAAigUAAAAA&#10;" stroked="f">
            <v:textbox>
              <w:txbxContent>
                <w:p w:rsidR="00FD4AEB" w:rsidRDefault="00CD47A0" w:rsidP="006B5B96">
                  <w:pPr>
                    <w:jc w:val="both"/>
                    <w:rPr>
                      <w:rFonts w:ascii="APHont" w:hAnsi="APHont"/>
                    </w:rPr>
                  </w:pPr>
                  <w:r>
                    <w:rPr>
                      <w:rFonts w:ascii="APHont" w:hAnsi="APHont"/>
                    </w:rPr>
                    <w:t xml:space="preserve">In 2012, </w:t>
                  </w:r>
                  <w:r w:rsidR="00F20509" w:rsidRPr="00F20509">
                    <w:rPr>
                      <w:rFonts w:ascii="APHont" w:hAnsi="APHont"/>
                    </w:rPr>
                    <w:t xml:space="preserve">IRIS </w:t>
                  </w:r>
                  <w:r w:rsidR="006B5B96">
                    <w:rPr>
                      <w:rFonts w:ascii="APHont" w:hAnsi="APHont"/>
                    </w:rPr>
                    <w:t xml:space="preserve">enjoyed </w:t>
                  </w:r>
                  <w:r w:rsidR="00F20509" w:rsidRPr="00F20509">
                    <w:rPr>
                      <w:rFonts w:ascii="APHont" w:hAnsi="APHont"/>
                    </w:rPr>
                    <w:t>growth in every area with new listeners, volunteers and services.</w:t>
                  </w:r>
                  <w:r>
                    <w:rPr>
                      <w:rFonts w:ascii="APHont" w:hAnsi="APHont"/>
                    </w:rPr>
                    <w:t xml:space="preserve"> </w:t>
                  </w:r>
                </w:p>
                <w:p w:rsidR="0049168A" w:rsidRDefault="00F20509" w:rsidP="006B5B96">
                  <w:pPr>
                    <w:jc w:val="both"/>
                    <w:rPr>
                      <w:rFonts w:ascii="APHont" w:hAnsi="APHont"/>
                    </w:rPr>
                  </w:pPr>
                  <w:r>
                    <w:rPr>
                      <w:rFonts w:ascii="APHont" w:hAnsi="APHont"/>
                    </w:rPr>
                    <w:t>Our signal extended farther</w:t>
                  </w:r>
                  <w:r w:rsidR="00FD4AEB">
                    <w:rPr>
                      <w:rFonts w:ascii="APHont" w:hAnsi="APHont"/>
                    </w:rPr>
                    <w:t xml:space="preserve"> </w:t>
                  </w:r>
                  <w:r>
                    <w:rPr>
                      <w:rFonts w:ascii="APHont" w:hAnsi="APHont"/>
                    </w:rPr>
                    <w:t>than ever</w:t>
                  </w:r>
                  <w:r w:rsidR="00FD4AEB">
                    <w:rPr>
                      <w:rFonts w:ascii="APHont" w:hAnsi="APHont"/>
                    </w:rPr>
                    <w:t xml:space="preserve">, </w:t>
                  </w:r>
                  <w:r>
                    <w:rPr>
                      <w:rFonts w:ascii="APHont" w:hAnsi="APHont"/>
                    </w:rPr>
                    <w:t>reach</w:t>
                  </w:r>
                  <w:r w:rsidR="00CD47A0">
                    <w:rPr>
                      <w:rFonts w:ascii="APHont" w:hAnsi="APHont"/>
                    </w:rPr>
                    <w:t>ing new</w:t>
                  </w:r>
                  <w:r>
                    <w:rPr>
                      <w:rFonts w:ascii="APHont" w:hAnsi="APHont"/>
                    </w:rPr>
                    <w:t xml:space="preserve"> listeners in places like Britt and Bettendorf for the first time.</w:t>
                  </w:r>
                  <w:r w:rsidR="00FD4AEB">
                    <w:rPr>
                      <w:rFonts w:ascii="APHont" w:hAnsi="APHont"/>
                    </w:rPr>
                    <w:t xml:space="preserve"> </w:t>
                  </w:r>
                  <w:r w:rsidR="0049168A">
                    <w:rPr>
                      <w:rFonts w:ascii="APHont" w:hAnsi="APHont"/>
                    </w:rPr>
                    <w:t>IRIS volunteers produced over 4,000 hours of live and recorded spoken</w:t>
                  </w:r>
                  <w:r w:rsidR="00FD4AEB">
                    <w:rPr>
                      <w:rFonts w:ascii="APHont" w:hAnsi="APHont"/>
                    </w:rPr>
                    <w:t xml:space="preserve"> </w:t>
                  </w:r>
                  <w:r w:rsidR="0049168A">
                    <w:rPr>
                      <w:rFonts w:ascii="APHont" w:hAnsi="APHont"/>
                    </w:rPr>
                    <w:t>material from 7 locations around the state.</w:t>
                  </w:r>
                  <w:r w:rsidR="00FD4AEB">
                    <w:rPr>
                      <w:rFonts w:ascii="APHont" w:hAnsi="APHont"/>
                    </w:rPr>
                    <w:t xml:space="preserve"> </w:t>
                  </w:r>
                  <w:r w:rsidR="0049168A">
                    <w:rPr>
                      <w:rFonts w:ascii="APHont" w:hAnsi="APHont"/>
                    </w:rPr>
                    <w:t xml:space="preserve">Blind patrons experienced the thrill of live musical theater through our new audio description services – performed during 6 Broadway productions through the Civic Center at Des Moines Performing Arts.  </w:t>
                  </w:r>
                </w:p>
                <w:p w:rsidR="0049168A" w:rsidRDefault="00F20509" w:rsidP="006B5B96">
                  <w:pPr>
                    <w:jc w:val="both"/>
                    <w:rPr>
                      <w:rFonts w:ascii="APHont" w:hAnsi="APHont"/>
                    </w:rPr>
                  </w:pPr>
                  <w:r w:rsidRPr="00F20509">
                    <w:rPr>
                      <w:rFonts w:ascii="APHont" w:hAnsi="APHont"/>
                    </w:rPr>
                    <w:t xml:space="preserve">2012 saw the final dollars of the federal support that have sustained us for so long. </w:t>
                  </w:r>
                  <w:r w:rsidR="0049168A">
                    <w:rPr>
                      <w:rFonts w:ascii="APHont" w:hAnsi="APHont"/>
                    </w:rPr>
                    <w:t>We tightened our belts, pared our budget and identified new ways to do more with less. Our renewed focus on outreach and fundraising started to produce results with $5,730 raised from our December Newsletter alone.</w:t>
                  </w:r>
                  <w:r w:rsidR="00FD4AEB">
                    <w:rPr>
                      <w:rFonts w:ascii="APHont" w:hAnsi="APHont"/>
                    </w:rPr>
                    <w:t xml:space="preserve"> </w:t>
                  </w:r>
                  <w:r w:rsidR="0049168A">
                    <w:rPr>
                      <w:rFonts w:ascii="APHont" w:hAnsi="APHont"/>
                    </w:rPr>
                    <w:t xml:space="preserve"> </w:t>
                  </w:r>
                </w:p>
                <w:p w:rsidR="00FD4AEB" w:rsidRDefault="0049168A" w:rsidP="006B5B96">
                  <w:pPr>
                    <w:jc w:val="both"/>
                    <w:rPr>
                      <w:rFonts w:ascii="APHont" w:hAnsi="APHont"/>
                    </w:rPr>
                  </w:pPr>
                  <w:r>
                    <w:rPr>
                      <w:rFonts w:ascii="APHont" w:hAnsi="APHont"/>
                    </w:rPr>
                    <w:t xml:space="preserve">We are so grateful </w:t>
                  </w:r>
                  <w:r w:rsidR="00CD47A0">
                    <w:rPr>
                      <w:rFonts w:ascii="APHont" w:hAnsi="APHont"/>
                    </w:rPr>
                    <w:t xml:space="preserve">to </w:t>
                  </w:r>
                  <w:r>
                    <w:rPr>
                      <w:rFonts w:ascii="APHont" w:hAnsi="APHont"/>
                    </w:rPr>
                    <w:t>all</w:t>
                  </w:r>
                  <w:r w:rsidR="00CD47A0">
                    <w:rPr>
                      <w:rFonts w:ascii="APHont" w:hAnsi="APHont"/>
                    </w:rPr>
                    <w:t xml:space="preserve"> </w:t>
                  </w:r>
                  <w:r>
                    <w:rPr>
                      <w:rFonts w:ascii="APHont" w:hAnsi="APHont"/>
                    </w:rPr>
                    <w:t xml:space="preserve">the </w:t>
                  </w:r>
                  <w:r w:rsidR="00CD47A0">
                    <w:rPr>
                      <w:rFonts w:ascii="APHont" w:hAnsi="APHont"/>
                    </w:rPr>
                    <w:t xml:space="preserve">IRIS </w:t>
                  </w:r>
                  <w:r>
                    <w:rPr>
                      <w:rFonts w:ascii="APHont" w:hAnsi="APHont"/>
                    </w:rPr>
                    <w:t>volunteers, listeners</w:t>
                  </w:r>
                  <w:r w:rsidR="00CD47A0">
                    <w:rPr>
                      <w:rFonts w:ascii="APHont" w:hAnsi="APHont"/>
                    </w:rPr>
                    <w:t>, friends and contributors</w:t>
                  </w:r>
                  <w:r>
                    <w:rPr>
                      <w:rFonts w:ascii="APHont" w:hAnsi="APHont"/>
                    </w:rPr>
                    <w:t xml:space="preserve"> that helped make 2012 extraordinary for IRIS. </w:t>
                  </w:r>
                  <w:r w:rsidR="00CD47A0">
                    <w:rPr>
                      <w:rFonts w:ascii="APHont" w:hAnsi="APHont"/>
                    </w:rPr>
                    <w:t xml:space="preserve">Together, we will continue to survive – and thrive – in 2013!    </w:t>
                  </w:r>
                </w:p>
                <w:p w:rsidR="00CD47A0" w:rsidRDefault="00CD47A0">
                  <w:pPr>
                    <w:rPr>
                      <w:rFonts w:ascii="APHont" w:hAnsi="APHont"/>
                    </w:rPr>
                  </w:pPr>
                  <w:proofErr w:type="spellStart"/>
                  <w:r w:rsidRPr="00CD47A0">
                    <w:rPr>
                      <w:rFonts w:ascii="APHont" w:hAnsi="APHont"/>
                      <w:i/>
                    </w:rPr>
                    <w:t>Maryfrances</w:t>
                  </w:r>
                  <w:proofErr w:type="spellEnd"/>
                  <w:r w:rsidRPr="00CD47A0">
                    <w:rPr>
                      <w:rFonts w:ascii="APHont" w:hAnsi="APHont"/>
                      <w:i/>
                    </w:rPr>
                    <w:t xml:space="preserve"> Evans – IRIS Executive Director</w:t>
                  </w:r>
                </w:p>
                <w:p w:rsidR="00CD47A0" w:rsidRDefault="00CD47A0">
                  <w:pPr>
                    <w:rPr>
                      <w:rFonts w:ascii="APHont" w:hAnsi="APHont"/>
                    </w:rPr>
                  </w:pPr>
                </w:p>
                <w:p w:rsidR="00CD47A0" w:rsidRPr="00F20509" w:rsidRDefault="00CD47A0">
                  <w:pPr>
                    <w:rPr>
                      <w:rFonts w:ascii="APHont" w:hAnsi="APHont"/>
                    </w:rPr>
                  </w:pPr>
                </w:p>
              </w:txbxContent>
            </v:textbox>
          </v:shape>
        </w:pict>
      </w: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180862">
      <w:pPr>
        <w:ind w:left="720"/>
        <w:rPr>
          <w:rFonts w:ascii="APHont" w:hAnsi="APHont"/>
          <w:sz w:val="26"/>
          <w:szCs w:val="26"/>
        </w:rPr>
      </w:pPr>
    </w:p>
    <w:p w:rsidR="006A2082" w:rsidRDefault="006A2082" w:rsidP="00986C29">
      <w:pPr>
        <w:ind w:left="-720"/>
        <w:rPr>
          <w:rFonts w:ascii="APHont" w:hAnsi="APHont"/>
          <w:sz w:val="26"/>
          <w:szCs w:val="26"/>
        </w:rPr>
      </w:pPr>
      <w:r>
        <w:rPr>
          <w:rFonts w:ascii="APHont" w:hAnsi="APHont"/>
          <w:sz w:val="26"/>
          <w:szCs w:val="26"/>
        </w:rPr>
        <w:t xml:space="preserve"> </w:t>
      </w:r>
    </w:p>
    <w:p w:rsidR="006A2082" w:rsidRDefault="006A2082" w:rsidP="00986C29">
      <w:pPr>
        <w:ind w:left="-720"/>
        <w:rPr>
          <w:rFonts w:ascii="APHont" w:hAnsi="APHont"/>
          <w:sz w:val="26"/>
          <w:szCs w:val="26"/>
        </w:rPr>
      </w:pPr>
    </w:p>
    <w:p w:rsidR="006A2082" w:rsidRDefault="006A2082" w:rsidP="0070673F">
      <w:pPr>
        <w:ind w:left="-720"/>
        <w:jc w:val="center"/>
        <w:rPr>
          <w:rFonts w:ascii="APHont" w:hAnsi="APHont"/>
          <w:sz w:val="26"/>
          <w:szCs w:val="26"/>
        </w:rPr>
      </w:pPr>
    </w:p>
    <w:p w:rsidR="006A2082" w:rsidRDefault="006A2082" w:rsidP="0070673F">
      <w:pPr>
        <w:ind w:left="-720"/>
        <w:jc w:val="center"/>
        <w:rPr>
          <w:rFonts w:ascii="APHont" w:hAnsi="APHont"/>
          <w:sz w:val="26"/>
          <w:szCs w:val="26"/>
        </w:rPr>
      </w:pPr>
    </w:p>
    <w:p w:rsidR="006A2082" w:rsidRDefault="006A2082" w:rsidP="00986C29">
      <w:pPr>
        <w:ind w:left="-720"/>
        <w:rPr>
          <w:rFonts w:ascii="APHont" w:hAnsi="APHont"/>
          <w:sz w:val="26"/>
          <w:szCs w:val="26"/>
        </w:rPr>
      </w:pPr>
    </w:p>
    <w:p w:rsidR="006A2082" w:rsidRDefault="00FA6F5A" w:rsidP="00986C29">
      <w:pPr>
        <w:ind w:left="-720"/>
        <w:rPr>
          <w:rFonts w:ascii="APHont" w:hAnsi="APHont"/>
          <w:sz w:val="26"/>
          <w:szCs w:val="26"/>
        </w:rPr>
      </w:pPr>
      <w:r>
        <w:rPr>
          <w:noProof/>
        </w:rPr>
        <w:pict>
          <v:shape id="_x0000_s1073" type="#_x0000_t202" style="position:absolute;left:0;text-align:left;margin-left:257.7pt;margin-top:2.65pt;width:259.25pt;height:358.15pt;z-index:3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stroked="f">
            <v:textbox style="mso-next-textbox:#_x0000_s1073">
              <w:txbxContent>
                <w:p w:rsidR="00C603E0" w:rsidRPr="00C603E0" w:rsidRDefault="00C603E0">
                  <w:pPr>
                    <w:rPr>
                      <w:rFonts w:ascii="APHont" w:hAnsi="APHont"/>
                      <w:b/>
                      <w:sz w:val="28"/>
                      <w:szCs w:val="28"/>
                      <w:u w:val="single"/>
                    </w:rPr>
                  </w:pPr>
                  <w:r w:rsidRPr="00C603E0">
                    <w:rPr>
                      <w:rFonts w:ascii="APHont" w:hAnsi="APHont"/>
                      <w:b/>
                      <w:sz w:val="28"/>
                      <w:szCs w:val="28"/>
                      <w:u w:val="single"/>
                    </w:rPr>
                    <w:t>2012 Expenses</w:t>
                  </w:r>
                </w:p>
                <w:p w:rsidR="00C603E0" w:rsidRPr="00C603E0" w:rsidRDefault="00C603E0">
                  <w:pPr>
                    <w:rPr>
                      <w:rFonts w:ascii="APHont" w:hAnsi="APHont"/>
                      <w:b/>
                      <w:sz w:val="28"/>
                      <w:szCs w:val="28"/>
                    </w:rPr>
                  </w:pPr>
                  <w:r w:rsidRPr="00C603E0">
                    <w:rPr>
                      <w:rFonts w:ascii="APHont" w:hAnsi="APHont"/>
                      <w:b/>
                      <w:sz w:val="28"/>
                      <w:szCs w:val="28"/>
                    </w:rPr>
                    <w:t>Programs</w:t>
                  </w:r>
                  <w:r w:rsidRPr="00C603E0">
                    <w:rPr>
                      <w:rFonts w:ascii="APHont" w:hAnsi="APHont"/>
                      <w:b/>
                      <w:sz w:val="28"/>
                      <w:szCs w:val="28"/>
                    </w:rPr>
                    <w:tab/>
                  </w:r>
                  <w:r w:rsidRPr="00C603E0">
                    <w:rPr>
                      <w:rFonts w:ascii="APHont" w:hAnsi="APHont"/>
                      <w:b/>
                      <w:sz w:val="28"/>
                      <w:szCs w:val="28"/>
                    </w:rPr>
                    <w:tab/>
                  </w:r>
                  <w:r w:rsidRPr="00C603E0">
                    <w:rPr>
                      <w:rFonts w:ascii="APHont" w:hAnsi="APHont"/>
                      <w:b/>
                      <w:sz w:val="28"/>
                      <w:szCs w:val="28"/>
                    </w:rPr>
                    <w:tab/>
                  </w:r>
                  <w:r>
                    <w:rPr>
                      <w:rFonts w:ascii="APHont" w:hAnsi="APHont"/>
                      <w:b/>
                      <w:sz w:val="28"/>
                      <w:szCs w:val="28"/>
                    </w:rPr>
                    <w:t xml:space="preserve">           </w:t>
                  </w:r>
                  <w:r w:rsidR="0033468D">
                    <w:rPr>
                      <w:rFonts w:ascii="APHont" w:hAnsi="APHont"/>
                      <w:b/>
                      <w:sz w:val="28"/>
                      <w:szCs w:val="28"/>
                    </w:rPr>
                    <w:t xml:space="preserve"> </w:t>
                  </w:r>
                  <w:r w:rsidRPr="00C603E0">
                    <w:rPr>
                      <w:rFonts w:ascii="APHont" w:hAnsi="APHont"/>
                      <w:b/>
                      <w:sz w:val="28"/>
                      <w:szCs w:val="28"/>
                    </w:rPr>
                    <w:t>84%</w:t>
                  </w:r>
                </w:p>
                <w:p w:rsidR="00C603E0" w:rsidRPr="00C603E0" w:rsidRDefault="00C603E0">
                  <w:pPr>
                    <w:rPr>
                      <w:rFonts w:ascii="APHont" w:hAnsi="APHont"/>
                    </w:rPr>
                  </w:pPr>
                  <w:r w:rsidRPr="00C603E0">
                    <w:rPr>
                      <w:rFonts w:ascii="APHont" w:hAnsi="APHont"/>
                    </w:rPr>
                    <w:t>24/7 Broadcast</w:t>
                  </w:r>
                </w:p>
                <w:p w:rsidR="00C603E0" w:rsidRPr="00C603E0" w:rsidRDefault="00C603E0">
                  <w:pPr>
                    <w:rPr>
                      <w:rFonts w:ascii="APHont" w:hAnsi="APHont"/>
                    </w:rPr>
                  </w:pPr>
                  <w:r w:rsidRPr="00C603E0">
                    <w:rPr>
                      <w:rFonts w:ascii="APHont" w:hAnsi="APHont"/>
                    </w:rPr>
                    <w:t>7 Reading Locations</w:t>
                  </w:r>
                </w:p>
                <w:p w:rsidR="00C603E0" w:rsidRPr="00C603E0" w:rsidRDefault="00C603E0">
                  <w:pPr>
                    <w:rPr>
                      <w:rFonts w:ascii="APHont" w:hAnsi="APHont"/>
                    </w:rPr>
                  </w:pPr>
                  <w:r w:rsidRPr="00C603E0">
                    <w:rPr>
                      <w:rFonts w:ascii="APHont" w:hAnsi="APHont"/>
                    </w:rPr>
                    <w:t>400 Volunteers</w:t>
                  </w:r>
                </w:p>
                <w:p w:rsidR="00C603E0" w:rsidRPr="00C603E0" w:rsidRDefault="00C603E0">
                  <w:pPr>
                    <w:rPr>
                      <w:rFonts w:ascii="APHont" w:hAnsi="APHont"/>
                    </w:rPr>
                  </w:pPr>
                  <w:r w:rsidRPr="00C603E0">
                    <w:rPr>
                      <w:rFonts w:ascii="APHont" w:hAnsi="APHont"/>
                    </w:rPr>
                    <w:t>Program Production</w:t>
                  </w:r>
                </w:p>
                <w:p w:rsidR="00C603E0" w:rsidRPr="00C603E0" w:rsidRDefault="00C603E0">
                  <w:pPr>
                    <w:rPr>
                      <w:rFonts w:ascii="APHont" w:hAnsi="APHont"/>
                    </w:rPr>
                  </w:pPr>
                  <w:r w:rsidRPr="00C603E0">
                    <w:rPr>
                      <w:rFonts w:ascii="APHont" w:hAnsi="APHont"/>
                    </w:rPr>
                    <w:t>Audio Description</w:t>
                  </w:r>
                </w:p>
                <w:p w:rsidR="00C603E0" w:rsidRPr="00C603E0" w:rsidRDefault="00C603E0">
                  <w:pPr>
                    <w:rPr>
                      <w:rFonts w:ascii="APHont" w:hAnsi="APHont"/>
                      <w:b/>
                      <w:sz w:val="28"/>
                      <w:szCs w:val="28"/>
                    </w:rPr>
                  </w:pPr>
                  <w:r w:rsidRPr="00C603E0">
                    <w:rPr>
                      <w:rFonts w:ascii="APHont" w:hAnsi="APHont"/>
                      <w:b/>
                      <w:sz w:val="28"/>
                      <w:szCs w:val="28"/>
                    </w:rPr>
                    <w:t>Administration</w:t>
                  </w:r>
                  <w:r w:rsidRPr="00C603E0">
                    <w:rPr>
                      <w:rFonts w:ascii="APHont" w:hAnsi="APHont"/>
                      <w:b/>
                      <w:sz w:val="28"/>
                      <w:szCs w:val="28"/>
                    </w:rPr>
                    <w:tab/>
                  </w:r>
                  <w:r w:rsidRPr="00C603E0">
                    <w:rPr>
                      <w:rFonts w:ascii="APHont" w:hAnsi="APHont"/>
                      <w:b/>
                      <w:sz w:val="28"/>
                      <w:szCs w:val="28"/>
                    </w:rPr>
                    <w:tab/>
                    <w:t xml:space="preserve"> </w:t>
                  </w:r>
                  <w:r w:rsidR="0033468D">
                    <w:rPr>
                      <w:rFonts w:ascii="APHont" w:hAnsi="APHont"/>
                      <w:b/>
                      <w:sz w:val="28"/>
                      <w:szCs w:val="28"/>
                    </w:rPr>
                    <w:tab/>
                    <w:t xml:space="preserve">      </w:t>
                  </w:r>
                  <w:r w:rsidRPr="00C603E0">
                    <w:rPr>
                      <w:rFonts w:ascii="APHont" w:hAnsi="APHont"/>
                      <w:b/>
                      <w:sz w:val="28"/>
                      <w:szCs w:val="28"/>
                    </w:rPr>
                    <w:t>9%</w:t>
                  </w:r>
                </w:p>
                <w:p w:rsidR="00C603E0" w:rsidRPr="00C603E0" w:rsidRDefault="00C603E0">
                  <w:pPr>
                    <w:rPr>
                      <w:rFonts w:ascii="APHont" w:hAnsi="APHont"/>
                      <w:b/>
                      <w:sz w:val="28"/>
                      <w:szCs w:val="28"/>
                    </w:rPr>
                  </w:pPr>
                  <w:r w:rsidRPr="00C603E0">
                    <w:rPr>
                      <w:rFonts w:ascii="APHont" w:hAnsi="APHont"/>
                      <w:b/>
                      <w:sz w:val="28"/>
                      <w:szCs w:val="28"/>
                    </w:rPr>
                    <w:t>Fundraising</w:t>
                  </w:r>
                  <w:r w:rsidRPr="00C603E0">
                    <w:rPr>
                      <w:rFonts w:ascii="APHont" w:hAnsi="APHont"/>
                      <w:b/>
                      <w:sz w:val="28"/>
                      <w:szCs w:val="28"/>
                    </w:rPr>
                    <w:tab/>
                  </w:r>
                  <w:r w:rsidRPr="00C603E0">
                    <w:rPr>
                      <w:rFonts w:ascii="APHont" w:hAnsi="APHont"/>
                      <w:b/>
                      <w:sz w:val="28"/>
                      <w:szCs w:val="28"/>
                    </w:rPr>
                    <w:tab/>
                    <w:t xml:space="preserve"> </w:t>
                  </w:r>
                  <w:r w:rsidR="0033468D">
                    <w:rPr>
                      <w:rFonts w:ascii="APHont" w:hAnsi="APHont"/>
                      <w:b/>
                      <w:sz w:val="28"/>
                      <w:szCs w:val="28"/>
                    </w:rPr>
                    <w:tab/>
                    <w:t xml:space="preserve">      </w:t>
                  </w:r>
                  <w:r w:rsidRPr="00C603E0">
                    <w:rPr>
                      <w:rFonts w:ascii="APHont" w:hAnsi="APHont"/>
                      <w:b/>
                      <w:sz w:val="28"/>
                      <w:szCs w:val="28"/>
                    </w:rPr>
                    <w:t>7%</w:t>
                  </w:r>
                </w:p>
                <w:p w:rsidR="00C603E0" w:rsidRDefault="00C603E0">
                  <w:pPr>
                    <w:rPr>
                      <w:rFonts w:ascii="APHont" w:hAnsi="APHont"/>
                      <w:b/>
                      <w:sz w:val="28"/>
                      <w:szCs w:val="28"/>
                    </w:rPr>
                  </w:pPr>
                </w:p>
                <w:p w:rsidR="00C603E0" w:rsidRPr="00C603E0" w:rsidRDefault="00C603E0">
                  <w:pPr>
                    <w:rPr>
                      <w:rFonts w:ascii="APHont" w:hAnsi="APHont"/>
                      <w:b/>
                      <w:sz w:val="28"/>
                      <w:szCs w:val="28"/>
                      <w:u w:val="single"/>
                    </w:rPr>
                  </w:pPr>
                  <w:r w:rsidRPr="00C603E0">
                    <w:rPr>
                      <w:rFonts w:ascii="APHont" w:hAnsi="APHont"/>
                      <w:b/>
                      <w:sz w:val="28"/>
                      <w:szCs w:val="28"/>
                      <w:u w:val="single"/>
                    </w:rPr>
                    <w:t>2012 Income</w:t>
                  </w:r>
                </w:p>
                <w:p w:rsidR="00C603E0" w:rsidRPr="00C603E0" w:rsidRDefault="00C603E0">
                  <w:pPr>
                    <w:rPr>
                      <w:rFonts w:ascii="APHont" w:hAnsi="APHont"/>
                      <w:b/>
                      <w:sz w:val="28"/>
                      <w:szCs w:val="28"/>
                    </w:rPr>
                  </w:pPr>
                  <w:r w:rsidRPr="00C603E0">
                    <w:rPr>
                      <w:rFonts w:ascii="APHont" w:hAnsi="APHont"/>
                      <w:b/>
                      <w:sz w:val="28"/>
                      <w:szCs w:val="28"/>
                    </w:rPr>
                    <w:t>Contributions</w:t>
                  </w:r>
                  <w:r w:rsidR="0033468D">
                    <w:rPr>
                      <w:rFonts w:ascii="APHont" w:hAnsi="APHont"/>
                      <w:b/>
                      <w:sz w:val="28"/>
                      <w:szCs w:val="28"/>
                    </w:rPr>
                    <w:tab/>
                  </w:r>
                  <w:r w:rsidR="0033468D">
                    <w:rPr>
                      <w:rFonts w:ascii="APHont" w:hAnsi="APHont"/>
                      <w:b/>
                      <w:sz w:val="28"/>
                      <w:szCs w:val="28"/>
                    </w:rPr>
                    <w:tab/>
                  </w:r>
                  <w:r w:rsidR="0033468D">
                    <w:rPr>
                      <w:rFonts w:ascii="APHont" w:hAnsi="APHont"/>
                      <w:b/>
                      <w:sz w:val="28"/>
                      <w:szCs w:val="28"/>
                    </w:rPr>
                    <w:tab/>
                    <w:t xml:space="preserve">    3</w:t>
                  </w:r>
                  <w:r w:rsidRPr="00C603E0">
                    <w:rPr>
                      <w:rFonts w:ascii="APHont" w:hAnsi="APHont"/>
                      <w:b/>
                      <w:sz w:val="28"/>
                      <w:szCs w:val="28"/>
                    </w:rPr>
                    <w:t>8%</w:t>
                  </w:r>
                </w:p>
                <w:p w:rsidR="00C603E0" w:rsidRPr="0033468D" w:rsidRDefault="00C603E0">
                  <w:pPr>
                    <w:rPr>
                      <w:rFonts w:ascii="APHont" w:hAnsi="APHont"/>
                    </w:rPr>
                  </w:pPr>
                  <w:r w:rsidRPr="0033468D">
                    <w:rPr>
                      <w:rFonts w:ascii="APHont" w:hAnsi="APHont"/>
                    </w:rPr>
                    <w:t>Individuals &amp; Memorials</w:t>
                  </w:r>
                </w:p>
                <w:p w:rsidR="00C603E0" w:rsidRPr="0033468D" w:rsidRDefault="00C603E0">
                  <w:pPr>
                    <w:rPr>
                      <w:rFonts w:ascii="APHont" w:hAnsi="APHont"/>
                    </w:rPr>
                  </w:pPr>
                  <w:r w:rsidRPr="0033468D">
                    <w:rPr>
                      <w:rFonts w:ascii="APHont" w:hAnsi="APHont"/>
                    </w:rPr>
                    <w:t>Listeners and Groups</w:t>
                  </w:r>
                </w:p>
                <w:p w:rsidR="00C603E0" w:rsidRPr="00C603E0" w:rsidRDefault="00C603E0">
                  <w:pPr>
                    <w:rPr>
                      <w:rFonts w:ascii="APHont" w:hAnsi="APHont"/>
                      <w:b/>
                      <w:sz w:val="28"/>
                      <w:szCs w:val="28"/>
                    </w:rPr>
                  </w:pPr>
                  <w:r w:rsidRPr="00C603E0">
                    <w:rPr>
                      <w:rFonts w:ascii="APHont" w:hAnsi="APHont"/>
                      <w:b/>
                      <w:sz w:val="28"/>
                      <w:szCs w:val="28"/>
                    </w:rPr>
                    <w:t>Corporations/Foundations</w:t>
                  </w:r>
                  <w:r w:rsidRPr="00C603E0">
                    <w:rPr>
                      <w:rFonts w:ascii="APHont" w:hAnsi="APHont"/>
                      <w:b/>
                      <w:sz w:val="28"/>
                      <w:szCs w:val="28"/>
                    </w:rPr>
                    <w:tab/>
                    <w:t xml:space="preserve">   </w:t>
                  </w:r>
                  <w:r w:rsidR="0033468D">
                    <w:rPr>
                      <w:rFonts w:ascii="APHont" w:hAnsi="APHont"/>
                      <w:b/>
                      <w:sz w:val="28"/>
                      <w:szCs w:val="28"/>
                    </w:rPr>
                    <w:t xml:space="preserve"> </w:t>
                  </w:r>
                  <w:r w:rsidRPr="00C603E0">
                    <w:rPr>
                      <w:rFonts w:ascii="APHont" w:hAnsi="APHont"/>
                      <w:b/>
                      <w:sz w:val="28"/>
                      <w:szCs w:val="28"/>
                    </w:rPr>
                    <w:t>25%</w:t>
                  </w:r>
                </w:p>
                <w:p w:rsidR="00C603E0" w:rsidRPr="0033468D" w:rsidRDefault="00C603E0">
                  <w:pPr>
                    <w:rPr>
                      <w:rFonts w:ascii="APHont" w:hAnsi="APHont"/>
                      <w:b/>
                      <w:sz w:val="28"/>
                      <w:szCs w:val="28"/>
                    </w:rPr>
                  </w:pPr>
                  <w:r w:rsidRPr="0033468D">
                    <w:rPr>
                      <w:rFonts w:ascii="APHont" w:hAnsi="APHont"/>
                      <w:b/>
                      <w:sz w:val="28"/>
                      <w:szCs w:val="28"/>
                    </w:rPr>
                    <w:t>Government</w:t>
                  </w:r>
                  <w:r w:rsidRPr="0033468D">
                    <w:rPr>
                      <w:rFonts w:ascii="APHont" w:hAnsi="APHont"/>
                      <w:b/>
                      <w:sz w:val="28"/>
                      <w:szCs w:val="28"/>
                    </w:rPr>
                    <w:tab/>
                  </w:r>
                  <w:r w:rsidRPr="0033468D">
                    <w:rPr>
                      <w:rFonts w:ascii="APHont" w:hAnsi="APHont"/>
                      <w:b/>
                      <w:sz w:val="28"/>
                      <w:szCs w:val="28"/>
                    </w:rPr>
                    <w:tab/>
                  </w:r>
                  <w:r w:rsidR="0033468D">
                    <w:rPr>
                      <w:rFonts w:ascii="APHont" w:hAnsi="APHont"/>
                      <w:b/>
                      <w:sz w:val="28"/>
                      <w:szCs w:val="28"/>
                    </w:rPr>
                    <w:tab/>
                    <w:t xml:space="preserve">    </w:t>
                  </w:r>
                  <w:r w:rsidRPr="0033468D">
                    <w:rPr>
                      <w:rFonts w:ascii="APHont" w:hAnsi="APHont"/>
                      <w:b/>
                      <w:sz w:val="28"/>
                      <w:szCs w:val="28"/>
                    </w:rPr>
                    <w:t>22%</w:t>
                  </w:r>
                </w:p>
                <w:p w:rsidR="00C603E0" w:rsidRPr="0033468D" w:rsidRDefault="00C603E0">
                  <w:pPr>
                    <w:rPr>
                      <w:rFonts w:ascii="APHont" w:hAnsi="APHont"/>
                    </w:rPr>
                  </w:pPr>
                  <w:r w:rsidRPr="0033468D">
                    <w:rPr>
                      <w:rFonts w:ascii="APHont" w:hAnsi="APHont"/>
                    </w:rPr>
                    <w:t>Ia. Dept. for the Blind Contract</w:t>
                  </w:r>
                </w:p>
                <w:p w:rsidR="00C603E0" w:rsidRPr="00C603E0" w:rsidRDefault="00C603E0">
                  <w:pPr>
                    <w:rPr>
                      <w:rFonts w:ascii="APHont" w:hAnsi="APHont"/>
                      <w:b/>
                      <w:sz w:val="28"/>
                      <w:szCs w:val="28"/>
                    </w:rPr>
                  </w:pPr>
                  <w:r w:rsidRPr="00C603E0">
                    <w:rPr>
                      <w:rFonts w:ascii="APHont" w:hAnsi="APHont"/>
                      <w:b/>
                      <w:sz w:val="28"/>
                      <w:szCs w:val="28"/>
                    </w:rPr>
                    <w:t>Volunteer Contributions</w:t>
                  </w:r>
                  <w:r w:rsidRPr="00C603E0">
                    <w:rPr>
                      <w:rFonts w:ascii="APHont" w:hAnsi="APHont"/>
                      <w:b/>
                      <w:sz w:val="28"/>
                      <w:szCs w:val="28"/>
                    </w:rPr>
                    <w:tab/>
                  </w:r>
                  <w:r w:rsidR="0033468D">
                    <w:rPr>
                      <w:rFonts w:ascii="APHont" w:hAnsi="APHont"/>
                      <w:b/>
                      <w:sz w:val="28"/>
                      <w:szCs w:val="28"/>
                    </w:rPr>
                    <w:t xml:space="preserve">   </w:t>
                  </w:r>
                  <w:r>
                    <w:rPr>
                      <w:rFonts w:ascii="APHont" w:hAnsi="APHont"/>
                      <w:b/>
                      <w:sz w:val="28"/>
                      <w:szCs w:val="28"/>
                    </w:rPr>
                    <w:t xml:space="preserve"> </w:t>
                  </w:r>
                  <w:r w:rsidRPr="00C603E0">
                    <w:rPr>
                      <w:rFonts w:ascii="APHont" w:hAnsi="APHont"/>
                      <w:b/>
                      <w:sz w:val="28"/>
                      <w:szCs w:val="28"/>
                    </w:rPr>
                    <w:t>11%</w:t>
                  </w:r>
                </w:p>
                <w:p w:rsidR="00C603E0" w:rsidRPr="00C603E0" w:rsidRDefault="00C603E0">
                  <w:pPr>
                    <w:rPr>
                      <w:rFonts w:ascii="APHont" w:hAnsi="APHont"/>
                      <w:b/>
                      <w:sz w:val="28"/>
                      <w:szCs w:val="28"/>
                    </w:rPr>
                  </w:pPr>
                  <w:r w:rsidRPr="00C603E0">
                    <w:rPr>
                      <w:rFonts w:ascii="APHont" w:hAnsi="APHont"/>
                      <w:b/>
                      <w:sz w:val="28"/>
                      <w:szCs w:val="28"/>
                    </w:rPr>
                    <w:t>Underwriting</w:t>
                  </w:r>
                  <w:r w:rsidRPr="00C603E0">
                    <w:rPr>
                      <w:rFonts w:ascii="APHont" w:hAnsi="APHont"/>
                      <w:b/>
                      <w:sz w:val="28"/>
                      <w:szCs w:val="28"/>
                    </w:rPr>
                    <w:tab/>
                  </w:r>
                  <w:r w:rsidRPr="00C603E0">
                    <w:rPr>
                      <w:rFonts w:ascii="APHont" w:hAnsi="APHont"/>
                      <w:b/>
                      <w:sz w:val="28"/>
                      <w:szCs w:val="28"/>
                    </w:rPr>
                    <w:tab/>
                  </w:r>
                  <w:r w:rsidRPr="00C603E0">
                    <w:rPr>
                      <w:rFonts w:ascii="APHont" w:hAnsi="APHont"/>
                      <w:b/>
                      <w:sz w:val="28"/>
                      <w:szCs w:val="28"/>
                    </w:rPr>
                    <w:tab/>
                    <w:t xml:space="preserve"> </w:t>
                  </w:r>
                  <w:r w:rsidR="0033468D">
                    <w:rPr>
                      <w:rFonts w:ascii="APHont" w:hAnsi="APHont"/>
                      <w:b/>
                      <w:sz w:val="28"/>
                      <w:szCs w:val="28"/>
                    </w:rPr>
                    <w:t xml:space="preserve">     </w:t>
                  </w:r>
                  <w:r w:rsidRPr="00C603E0">
                    <w:rPr>
                      <w:rFonts w:ascii="APHont" w:hAnsi="APHont"/>
                      <w:b/>
                      <w:sz w:val="28"/>
                      <w:szCs w:val="28"/>
                    </w:rPr>
                    <w:t>3%</w:t>
                  </w:r>
                </w:p>
                <w:p w:rsidR="00C603E0" w:rsidRPr="00C603E0" w:rsidRDefault="00C603E0">
                  <w:pPr>
                    <w:rPr>
                      <w:rFonts w:ascii="APHont" w:hAnsi="APHont"/>
                      <w:b/>
                      <w:sz w:val="28"/>
                      <w:szCs w:val="28"/>
                    </w:rPr>
                  </w:pPr>
                  <w:r w:rsidRPr="00C603E0">
                    <w:rPr>
                      <w:rFonts w:ascii="APHont" w:hAnsi="APHont"/>
                      <w:b/>
                      <w:sz w:val="28"/>
                      <w:szCs w:val="28"/>
                    </w:rPr>
                    <w:t>Misc. Income</w:t>
                  </w:r>
                  <w:r w:rsidRPr="00C603E0">
                    <w:rPr>
                      <w:rFonts w:ascii="APHont" w:hAnsi="APHont"/>
                      <w:b/>
                      <w:sz w:val="28"/>
                      <w:szCs w:val="28"/>
                    </w:rPr>
                    <w:tab/>
                  </w:r>
                  <w:r w:rsidRPr="00C603E0">
                    <w:rPr>
                      <w:rFonts w:ascii="APHont" w:hAnsi="APHont"/>
                      <w:b/>
                      <w:sz w:val="28"/>
                      <w:szCs w:val="28"/>
                    </w:rPr>
                    <w:tab/>
                  </w:r>
                  <w:r w:rsidRPr="00C603E0">
                    <w:rPr>
                      <w:rFonts w:ascii="APHont" w:hAnsi="APHont"/>
                      <w:b/>
                      <w:sz w:val="28"/>
                      <w:szCs w:val="28"/>
                    </w:rPr>
                    <w:tab/>
                    <w:t xml:space="preserve"> </w:t>
                  </w:r>
                  <w:r w:rsidR="0033468D">
                    <w:rPr>
                      <w:rFonts w:ascii="APHont" w:hAnsi="APHont"/>
                      <w:b/>
                      <w:sz w:val="28"/>
                      <w:szCs w:val="28"/>
                    </w:rPr>
                    <w:t xml:space="preserve">     </w:t>
                  </w:r>
                  <w:r w:rsidRPr="00C603E0">
                    <w:rPr>
                      <w:rFonts w:ascii="APHont" w:hAnsi="APHont"/>
                      <w:b/>
                      <w:sz w:val="28"/>
                      <w:szCs w:val="28"/>
                    </w:rPr>
                    <w:t>1%</w:t>
                  </w:r>
                </w:p>
                <w:p w:rsidR="00C603E0" w:rsidRDefault="00C603E0"/>
              </w:txbxContent>
            </v:textbox>
          </v:shape>
        </w:pict>
      </w:r>
    </w:p>
    <w:p w:rsidR="006A2082" w:rsidRDefault="00FA6F5A" w:rsidP="00986C29">
      <w:pPr>
        <w:ind w:left="-720"/>
        <w:rPr>
          <w:rFonts w:ascii="APHont" w:hAnsi="APHont"/>
          <w:sz w:val="26"/>
          <w:szCs w:val="26"/>
        </w:rPr>
      </w:pPr>
      <w:r>
        <w:rPr>
          <w:rFonts w:ascii="APHont" w:hAnsi="APHont"/>
          <w:noProof/>
          <w:sz w:val="26"/>
          <w:szCs w:val="26"/>
        </w:rPr>
        <w:pict>
          <v:shape id="_x0000_s1071" type="#_x0000_t202" style="position:absolute;left:0;text-align:left;margin-left:99.85pt;margin-top:4.4pt;width:143.3pt;height:23.3pt;z-index:29;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670645" w:rsidRPr="0070673F" w:rsidRDefault="00670645" w:rsidP="00670645">
                  <w:pPr>
                    <w:rPr>
                      <w:rFonts w:ascii="Arial" w:hAnsi="Arial" w:cs="Arial"/>
                      <w:b/>
                      <w:sz w:val="28"/>
                      <w:szCs w:val="28"/>
                    </w:rPr>
                  </w:pPr>
                  <w:r>
                    <w:rPr>
                      <w:rFonts w:ascii="Arial" w:hAnsi="Arial" w:cs="Arial"/>
                      <w:b/>
                      <w:sz w:val="28"/>
                      <w:szCs w:val="28"/>
                    </w:rPr>
                    <w:t>Administration</w:t>
                  </w:r>
                </w:p>
              </w:txbxContent>
            </v:textbox>
          </v:shape>
        </w:pict>
      </w:r>
      <w:r>
        <w:rPr>
          <w:noProof/>
        </w:rPr>
        <w:pict>
          <v:shape id="_x0000_s1049" type="#_x0000_t202" style="position:absolute;left:0;text-align:left;margin-left:-37.95pt;margin-top:4.95pt;width:165.55pt;height:23.3pt;z-index:13;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next-textbox:#_x0000_s1049;mso-fit-shape-to-text:t">
              <w:txbxContent>
                <w:p w:rsidR="0070673F" w:rsidRPr="0070673F" w:rsidRDefault="0070673F" w:rsidP="007B63B5">
                  <w:pPr>
                    <w:rPr>
                      <w:rFonts w:ascii="Arial" w:hAnsi="Arial" w:cs="Arial"/>
                      <w:b/>
                      <w:sz w:val="28"/>
                      <w:szCs w:val="28"/>
                    </w:rPr>
                  </w:pPr>
                  <w:r w:rsidRPr="0070673F">
                    <w:rPr>
                      <w:rFonts w:ascii="Arial" w:hAnsi="Arial" w:cs="Arial"/>
                      <w:b/>
                      <w:sz w:val="28"/>
                      <w:szCs w:val="28"/>
                    </w:rPr>
                    <w:t>Program</w:t>
                  </w:r>
                  <w:r w:rsidR="00FD4AEB">
                    <w:rPr>
                      <w:rFonts w:ascii="Arial" w:hAnsi="Arial" w:cs="Arial"/>
                      <w:b/>
                      <w:sz w:val="28"/>
                      <w:szCs w:val="28"/>
                    </w:rPr>
                    <w:t>s</w:t>
                  </w:r>
                  <w:r w:rsidR="007B63B5">
                    <w:rPr>
                      <w:rFonts w:ascii="Arial" w:hAnsi="Arial" w:cs="Arial"/>
                      <w:b/>
                      <w:sz w:val="28"/>
                      <w:szCs w:val="28"/>
                    </w:rPr>
                    <w:t xml:space="preserve"> </w:t>
                  </w:r>
                </w:p>
              </w:txbxContent>
            </v:textbox>
          </v:shape>
        </w:pict>
      </w:r>
    </w:p>
    <w:p w:rsidR="006A2082" w:rsidRDefault="00FA6F5A" w:rsidP="00986C29">
      <w:pPr>
        <w:ind w:left="-720"/>
        <w:rPr>
          <w:rFonts w:ascii="APHont" w:hAnsi="APHont"/>
          <w:sz w:val="26"/>
          <w:szCs w:val="26"/>
        </w:rPr>
      </w:pPr>
      <w:r>
        <w:rPr>
          <w:rFonts w:ascii="APHont" w:hAnsi="APHont"/>
          <w:noProof/>
          <w:sz w:val="26"/>
          <w:szCs w:val="26"/>
        </w:rPr>
        <w:pict>
          <v:shapetype id="_x0000_t32" coordsize="21600,21600" o:spt="32" o:oned="t" path="m,l21600,21600e" filled="f">
            <v:path arrowok="t" fillok="f" o:connecttype="none"/>
            <o:lock v:ext="edit" shapetype="t"/>
          </v:shapetype>
          <v:shape id="_x0000_s1058" type="#_x0000_t32" style="position:absolute;left:0;text-align:left;margin-left:95.35pt;margin-top:11.05pt;width:21.25pt;height:25.1pt;flip:y;z-index:21" o:connectortype="straight"/>
        </w:pict>
      </w:r>
      <w:r>
        <w:rPr>
          <w:rFonts w:ascii="APHont" w:hAnsi="APHont"/>
          <w:noProof/>
          <w:sz w:val="26"/>
          <w:szCs w:val="26"/>
        </w:rPr>
        <w:pict>
          <v:shape id="_x0000_s1072" type="#_x0000_t202" style="position:absolute;left:0;text-align:left;margin-left:153.95pt;margin-top:18.7pt;width:143.3pt;height:23.3pt;z-index:3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670645" w:rsidRPr="0070673F" w:rsidRDefault="00670645" w:rsidP="00670645">
                  <w:pPr>
                    <w:rPr>
                      <w:rFonts w:ascii="Arial" w:hAnsi="Arial" w:cs="Arial"/>
                      <w:b/>
                      <w:sz w:val="28"/>
                      <w:szCs w:val="28"/>
                    </w:rPr>
                  </w:pPr>
                  <w:r>
                    <w:rPr>
                      <w:rFonts w:ascii="Arial" w:hAnsi="Arial" w:cs="Arial"/>
                      <w:b/>
                      <w:sz w:val="28"/>
                      <w:szCs w:val="28"/>
                    </w:rPr>
                    <w:t>Fundraising</w:t>
                  </w:r>
                </w:p>
              </w:txbxContent>
            </v:textbox>
          </v:shape>
        </w:pict>
      </w:r>
      <w:r>
        <w:rPr>
          <w:rFonts w:ascii="APHont" w:hAnsi="APHont"/>
          <w:noProof/>
          <w:sz w:val="26"/>
          <w:szCs w:val="26"/>
        </w:rPr>
        <w:pict>
          <v:shape id="_x0000_s1060" type="#_x0000_t32" style="position:absolute;left:0;text-align:left;margin-left:116.6pt;margin-top:34.35pt;width:37.35pt;height:9.3pt;flip:y;z-index:23" o:connectortype="straight"/>
        </w:pict>
      </w:r>
      <w:r>
        <w:rPr>
          <w:rFonts w:ascii="APHont" w:hAnsi="APHont"/>
          <w:noProof/>
          <w:sz w:val="26"/>
          <w:szCs w:val="26"/>
        </w:rPr>
        <w:pict>
          <v:shape id="_x0000_s1065" type="#_x0000_t32" style="position:absolute;left:0;text-align:left;margin-left:9.75pt;margin-top:13.5pt;width:33.05pt;height:32.75pt;flip:x y;z-index:27" o:connectortype="straight"/>
        </w:pict>
      </w:r>
      <w:r>
        <w:rPr>
          <w:rFonts w:ascii="APHont" w:hAnsi="APHont"/>
          <w:noProof/>
          <w:sz w:val="26"/>
          <w:szCs w:val="26"/>
        </w:rPr>
        <w:pict>
          <v:shape id="_x0000_s1055" type="#_x0000_t202" style="position:absolute;left:0;text-align:left;margin-left:77.45pt;margin-top:125.55pt;width:157.7pt;height:23.3pt;z-index:19;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036323" w:rsidRPr="0070673F" w:rsidRDefault="00036323" w:rsidP="003E7CF4">
                  <w:pPr>
                    <w:rPr>
                      <w:rFonts w:ascii="Arial" w:hAnsi="Arial" w:cs="Arial"/>
                      <w:b/>
                      <w:sz w:val="28"/>
                      <w:szCs w:val="28"/>
                    </w:rPr>
                  </w:pPr>
                  <w:r>
                    <w:rPr>
                      <w:rFonts w:ascii="Arial" w:hAnsi="Arial" w:cs="Arial"/>
                      <w:b/>
                      <w:sz w:val="28"/>
                      <w:szCs w:val="28"/>
                    </w:rPr>
                    <w:t>Underwriting</w:t>
                  </w:r>
                </w:p>
              </w:txbxContent>
            </v:textbox>
          </v:shape>
        </w:pict>
      </w:r>
      <w:r>
        <w:rPr>
          <w:noProof/>
        </w:rPr>
        <w:pict>
          <v:shape id="_x0000_s1033" type="#_x0000_t202" style="position:absolute;left:0;text-align:left;margin-left:-38.15pt;margin-top:125.55pt;width:284.45pt;height:15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_x0000_s1033">
              <w:txbxContent>
                <w:p w:rsidR="006A2082" w:rsidRDefault="00FA6F5A" w:rsidP="007B63B5">
                  <w:pPr>
                    <w:jc w:val="right"/>
                    <w:rPr>
                      <w:rFonts w:ascii="Calibri" w:hAnsi="Calibri"/>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0.15pt;height:132.2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4qGCwFAIAAP0JAAAZAAAAZHJzL2RyYXdpbmdzL2RyYXdpbmcxLnhtbOyWWW7b&#10;MBCGr0LwABG1L7AMFC7QPhRFUJ+AoCiLKBeBYh25py8XKanjpCictEWBvFlDz/wzvzmfvCHNt4nq&#10;/YBHOoFZcDk1pIWDMWMTRRMZqMDTjRqptGe90gIb+6gPUafxHZMHwaMEoSIiA9YGbjek042mfM++&#10;03eSDEqvNTt9bdX3QWkp3mslgsy8RTd5Emf1JnKqc4iebDSNq2qJnrbh9CHNqIf0osqy8iI9S2KU&#10;h+iaviaRWe5HIDDRqoVLR/K4c9FbHeqSz8dbDVjXwgQCiQVt4d5ozA6DATslJSXGuhLD6P7rS7oN&#10;+EEe1Zt8ZdzMvRaLmfgKKwVmEoKes/FjC2PbOm5U34PZPpR1FaMKglMLizxDue8NN3Q2gNjzvIjr&#10;MoeA2PME1XmOXO9R6MjVGfVkPlD18u5coRZyJqnvDx8/TSZIrRJOjssX23Bnp67RMoi7PMFk/8mc&#10;OA0yX6j1x2/E9Yazzjnsx/HLRHdcgyPmLey+ep+tj1xaJSfZM85fTRT9WnTRcrK07+2l/FvC92p+&#10;YiVfT1gwqfRTU5t5tboPesumTeG39lvnN3uJnwEsrOlZ6A8zLU3y7AJKRW7D51B6mmklQuUl0ypU&#10;JcV5+lVMsxx4lmnZP2Gau0Yryaq0SBaSxWlaVxcoqxCqLekcylLLvbR4Q9lvvNzDu+MNZY/B/f+h&#10;LPr57972BwAAAP//AwBQSwMEFAAGAAgAAAAhAJZVHwAAAQAAKgIAAA4AAABkcnMvZTJvRG9jLnht&#10;bJyRz0rEMBDG74LvEHJ3092DSGi6lyJ48qIPMCaTbSD/mGStvr3ZbpH1JPTyMZOBX775pj9+Bc8+&#10;kYpLUfH9ruMMo07GxZPi72/PD0+clQrRgE8RFf/Gwo/D/V0/Z4mHNCVvkFiDxCLnrPhUa5ZCFD1h&#10;gLJLGWMb2kQBamvpJAzB3OjBi0PXPYo5kcmUNJbSXsfrkA8L31rU9dXagpV5xZu3uigt+nFRMfQg&#10;TwR5cnq1ARtcBHCxffqLGqECO5PbgNITUG0sLZdqNaU3k1ZA2/n/bJO1TuOY9DlgrNeACT3Udt0y&#10;uVw4I+mM4vRi9pfsxJ+Nb/tW3554+A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Knc&#10;QbI9AQAAqgIAACAAAABkcnMvY2hhcnRzL19yZWxzL2NoYXJ0MS54bWwucmVsc6xSXUvDMBR9F/wP&#10;IeCjTVtBZKwdc1MpqIWtAx/6EpPbD9cmIYna/XvvBlMHE1/2kuRwyLnnHO54MvQd+QDrWq0SGgUh&#10;JaCElq2qE7oq7i9vKHGeK8k7rSChG3B0kp6fjRfQcY+fXNMaR1BFuYQ23psRY0400HMXaAMKmUrb&#10;nnuEtmaGizWvgcVheM3sbw2aHmiSTCbUZvKKkmJjcPL/2rqqWgFzLd57UP7ICCYabv3KgV023GAS&#10;UnBbg09oEDBp+SemdvtHFKB1yo67ik/pSneQv76B8D9+qrYDLJLNRuXWriv7qpyDW3ttyunDYvpc&#10;XMRhkeePt/lLmS2yJcKZdh6vXAGeywZgi+IwioOhc8Ne+0lLLPNu8GAV/zNfdMp8HrcBclwy20rY&#10;+9h1vmPYAf9dOzvYsPQLAAD//wMAUEsDBBQABgAIAAAAIQAYDwE32gAAAAUBAAAPAAAAZHJzL2Rv&#10;d25yZXYueG1sTI9BS8NAEIXvgv9hGcGL2I2plhKzKUXwWLCtxes0O01Cs7Mxu03iv3f0opdhHm94&#10;8718NblWDdSHxrOBh1kCirj0tuHKwPv+9X4JKkRki61nMvBFAVbF9VWOmfUjb2nYxUpJCIcMDdQx&#10;dpnWoazJYZj5jli8k+8dRpF9pW2Po4S7VqdJstAOG5YPNXb0UlN53l2cgcPdZzV+NIt0WIfN+W1r&#10;7YFxY8ztzbR+BhVpin/H8IMv6FAI09Ff2AbVGpAi8XeK9/Q4F3k0ME9l0UWu/9MX3wAAAP//AwBQ&#10;SwMEFAAGAAgAAAAhACCIW0PjAwAAJwkAABUAAABkcnMvY2hhcnRzL2NoYXJ0MS54bWycVlGP4jYQ&#10;fq/U/5BG97qEEJblooMTG7ptVbZ7Onavrao+mHggFo6dsx0W+us7jp0QurftqRECZ+ab8cw34zHv&#10;3h9LHhxAaSbFLIwHwzAAkUvKxG4WPj3eXU3DQBsiKOFSwCw8gQ7fz7/95l2e5gVRZl2RHAJ0InSa&#10;z8LCmCqNIp0XUBI9kBUI1G2lKonBV7WLqCLP6Lzk0Wg4nESNk9A7IP/DQUmYaO3V19jL7ZblsJR5&#10;XYIwLgoFnBhkQBes0uEck6PEQPx2OA4OhM/CYRhZISdi5wQgrp7WTqhkLSjQTCqBNPbwZZ4uuAEl&#10;0FUmhcHdfJ7lVzFVErWvq6tclhUGt2GcmVMTLgaIvrNCYh7BR/hcMwV6FubxuCUCly+oKFmupJZb&#10;M0CPkWOhrYZ1exNNo5GvByYbj1NtThxcQnEysdlG3b5NCHeE8w3J95abHviMPQOs5T/ZsGY5V/ek&#10;ejioYLOLZyE3cRiYI67oHleb3cjKRlaGK7rHFclzZBIRftFKUO8kHSZpJUmLQVYcBplyi+tWct1K&#10;Jq1kEgYFZ2KPTNqfMNhK/qMTtCvXAU0P22RIbeQjMxyWwMEA7TVDnh4YPCdLC1PS/OZUiW8slPzu&#10;JDetZCF2i+OFgwrbq4LcsIMvirOO+q63XEpl9zAFy/cCdL8hEdnpNaPwK5bvX7B9iK3yf8D7kIpL&#10;s1BArHdOTrI2dlUSURO+6t6d5pGoHRiXKRN4hhypx3tJfZ5Ad+CEpy8JPUvJYHh9+Xx/NfJmnsdB&#10;Eg/j6fX5c+P0z61+Mnk77j9OXXTqZHrxjK0eWb1MDAXnnCsGyTKzk9IycCDqlEku2zkRuw00NDVj&#10;9LLgUlFQfm8PrD4gkqRc2G8tOaN3zBYRX+zIhYx7AzxDTXAXqMhZYoC6cWQDajpA1OVH2NoIt/M/&#10;kj/XBYCJv3tz+yZO7Vdsk2zUCMwI7tRAm6meYZnmPwDWjfAGdpaiu8pkOB59dWOfbmUCTNVO1YaT&#10;+XAwuramh4bMqmGqxcRnzOg1TNJhkulrmEmHGSavYeJzQC7lc0AY3Tl199IQZqO2FOKvLyJdbbi2&#10;eelCPq9gB4L+DKfLKqLmE8Frt3e1WHRGzC+k9E3v54CVr0F9Uf4BlB2FL/zc1psNhzX766WrFRDs&#10;qRXDyeDMXJfgfefCxjz6HWtfe0fZrj8x/SC4T8gXlDJd3eLluNcL73ZHKt+xGP/S+n7APxn3pN/g&#10;6LybnK4fSSqk7Wc8VW2Pd4KXvQvH5nLlS2JIoFJGZ6H6iY6aQttJ/FTZS7zHDm7Yt7FFqrFq64JU&#10;SEfnIWkOTv//zfxvAAAA//8DAFBLAwQUAAYACAAAACEAPt9pSG8GAAAAGwAAHAAAAGRycy90aGVt&#10;ZS90aGVtZU92ZXJyaWRlMS54bWzsWU9v2zYUvw/YdyB0b2MndpoEdYrYsZutTRskboceaYmW2FCi&#10;QNJJfRva44ABw7phhxXYbYdhW4EW2KX7NNk6bB3Qr7BHUlLIWF7SNtiKrT7YEvnj+/8eH+nLV+6l&#10;DB0QISnPOkHzYiNAJAt5RLO4E9waDi6sBEgqnEWY8Yx0gimRwZX199+7jNdUQlJyE9YKGhEEdDK5&#10;hjtBolS+trAgQ5jG8iLPSQZzYy5SrOBVxAuRwIdAP2ULi43G8kKKaRasA8GQiT29iqAMp8Dr5nhM&#10;Q2Kmov2mRsip7DGBDjDrBEAi4odDck8FiGGpYKITNMwnWFi/vIDXikVMzVnrrBuYT7GuWBDtLxqe&#10;Ih5VTJuD1uqlzYq+ATA1i+v3+71+s6JnADgMSVbI4tJsDVaa3ZKmA7KPs7R7jXaj5eMd+kszMq92&#10;u932aiGLJWpA9rE1g19pLLc2Fj28AVl8ewbf6m70esse3oAsfnkGP7i0utzy8QaUMJrtz6C1QweD&#10;gnoFGXO2VQtfAfhKo4AfoyAaqujSLMY8U/NiLcV3uRgAQAMZVjRDapqTMQ4hJns4HQmKNQO8RrAz&#10;Y4dCOTOkeSEZCpqrTvBhjrPAgbx89v3LZ0/Q0f2nR/d/Onrw4Oj+j5aQt2oLZ7G76sW3n/356GP0&#10;x5NvXjz8oh4vXfyvP3zyy8+f1wMhfY7Ve/7l49+ePn7+1ae/f/ewBr4h8MiFD2lKJLpBDtEuT0Ex&#10;YxVfcjISr7ZimGDqrtjIYokzrLnU0O+rxEPfmGJWeMeTo0t8C94WUD7qgFcndz2B9xIxUbSG87Uk&#10;9YDbnLMuF7VWuKZ5OWYeTrK4nrmYuLhdjA/qePdw5vm3P8mhbpZh6SneS4gn5g7DmcIxyYhCeo7v&#10;E1Kj3R1KPbtu01BwyccK3aGoi2mtSYZ05EXT8aItmoJfpnU6g78922zfRl3O6rTeJAc+ErICsxrh&#10;h4R5ZryKJwqndSSHOGWuwa9jldQJuTcVoYvrSwWejgnjqB8RKevW3BSgr+P0axgqVq3bt9k09ZFC&#10;0f06mtcx5y5yk+/3Epzmddg9miUu9gO5DyGK0Q5XdfBt7meIfgc/4Gyuu29T4rn79Gpwi8aeSMcB&#10;omcmQvsSSrVXgVOa/V05ZhTqsY2B8yvHUACff/2oJrLe1kK8AXtSXSZsnSi/83Ani26Pi4i+/TV3&#10;E0+yHQJhPrvxvCu570pu8J8vufPy+ayF9ri2QtnVfYNtik2LnM7tkMeUsT01ZeS6NE2yhH0iGsCg&#10;XmcOfqQ6MeUJPBZ13cPFAps1SHD1EVXJXoJzaLCbgSYSy4J0LFHOJRzszHAtbY2HJl3ZY2FbHxhs&#10;PZBYbfPIDi/p4fJcUJExu00sLUfLaEkTOCuzpUsFUVD7dZg1tVBn5tY0oplS53GrVAYfzqoGg5U1&#10;oQFB0LaAlZfh6K1Zw8EEMxJpu9u9t3SLscl5ukgmGK4JzNG9rfWe9VHTOKmMFXMTALFT4yN9yDvF&#10;ag63VU32DbidxUkuu9YcdqX33sRLZQQfe0nn7Yl0ZJmbnCxDh51gtb3YDlCI804whjMtPKY5eF3q&#10;ng+zGO5+QiVs2J+azDo0XIVLxfwkaMI1hbX7jMJeHciFVJtYJjY0zFQRAizTnKz8i20w63kpYCP9&#10;NaRYWoFg+NekADv6riXjMQmV62xnRNvOvhallE8UEXtJdIhGbCJ2MbhfhyroE1EJVxOmIugXuEfT&#10;1jZTfnEuks69vTI4O45ZnuCi3OoULTPZwk0eVzKYN0c80K1WdqPcq6tiUv6cVHHD+H+mit5P4KZg&#10;KdIeCOFSVmCk87UTcKESDlUoT2g4ENA4mNoB0QJ3sTANQQX3xeZXkAP9a3PO0jBpDQc+tUtjJCjs&#10;RyoRhOxAWTLRdwqxZrF3WZKsIGQiyhFX5lbsETkgbKhr4LLe2wOUQKibalKUAYM7GX/+e5FBo1g3&#10;OW6+eTWk2nttDvzTnY9NZlDKr8OmoSntX4lYs6va9WZ5ufe6iuiJ4zarVWaFvxWsFmn/miK84lZr&#10;K9aMxovtUjjw4qzGMFg1RDnc9yD9BfsfFSGz/zboDXXId6G2IvijQRODsIGovmAbD6QLpB0cQeNk&#10;B20waVLWtEXrpK1Wbtbn3OlWfE8YW0t2Fn+/orGr5sxn5+XieRq7sLBnazs219Tg2ZMpCkPj8iBj&#10;HOP9a7X+FwAAAP//AwBQSwECLQAUAAYACAAAACEAIjNN1UABAABnAwAAEwAAAAAAAAAAAAAAAAAA&#10;AAAAW0NvbnRlbnRfVHlwZXNdLnhtbFBLAQItABQABgAIAAAAIQA4/SH/1gAAAJQBAAALAAAAAAAA&#10;AAAAAAAAAHEBAABfcmVscy8ucmVsc1BLAQItABQABgAIAAAAIQA4qGCwFAIAAP0JAAAZAAAAAAAA&#10;AAAAAAAAAHACAABkcnMvZHJhd2luZ3MvZHJhd2luZzEueG1sUEsBAi0AFAAGAAgAAAAhAJZVHwAA&#10;AQAAKgIAAA4AAAAAAAAAAAAAAAAAuwQAAGRycy9lMm9Eb2MueG1sUEsBAi0AFAAGAAgAAAAhAKsW&#10;zUa5AAAAIgEAABkAAAAAAAAAAAAAAAAA5wUAAGRycy9fcmVscy9lMm9Eb2MueG1sLnJlbHNQSwEC&#10;LQAUAAYACAAAACEAqdxBsj0BAACqAgAAIAAAAAAAAAAAAAAAAADXBgAAZHJzL2NoYXJ0cy9fcmVs&#10;cy9jaGFydDEueG1sLnJlbHNQSwECLQAUAAYACAAAACEAGA8BN9oAAAAFAQAADwAAAAAAAAAAAAAA&#10;AABSCAAAZHJzL2Rvd25yZXYueG1sUEsBAi0AFAAGAAgAAAAhACCIW0PjAwAAJwkAABUAAAAAAAAA&#10;AAAAAAAAWQkAAGRycy9jaGFydHMvY2hhcnQxLnhtbFBLAQItABQABgAIAAAAIQA+32lIbwYAAAAb&#10;AAAcAAAAAAAAAAAAAAAAAG8NAABkcnMvdGhlbWUvdGhlbWVPdmVycmlkZTEueG1sUEsFBgAAAAAJ&#10;AAkAXAIAABgUAAAAAA==&#10;">
                        <v:imagedata r:id="rId5" o:title="" croptop="-31536f" cropbottom="-4961f" cropleft="-4551f" cropright="-28763f"/>
                        <o:lock v:ext="edit" aspectratio="f"/>
                      </v:shape>
                    </w:pict>
                  </w:r>
                </w:p>
                <w:p w:rsidR="006A2082" w:rsidRDefault="006A2082" w:rsidP="007B63B5">
                  <w:pPr>
                    <w:jc w:val="right"/>
                  </w:pPr>
                </w:p>
                <w:p w:rsidR="006A2082" w:rsidRDefault="006A2082" w:rsidP="007B63B5">
                  <w:pPr>
                    <w:jc w:val="right"/>
                  </w:pPr>
                </w:p>
              </w:txbxContent>
            </v:textbox>
          </v:shape>
        </w:pict>
      </w:r>
      <w:r>
        <w:rPr>
          <w:noProof/>
        </w:rPr>
        <w:pict>
          <v:shape id="Chart 1" o:spid="_x0000_i1025" type="#_x0000_t75" style="width:202.9pt;height:137.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OJaiOkkAQAAFAIAACAAAABkcnMvY2hhcnRzL19yZWxzL2NoYXJ0MS54bWwucmVs&#10;c6yRT0vDQBDF74LfIQx4NJvkIFK6KbVVCagLaQoeclmTyR+72Q27q6Tf3qlSsFDw4mWW4bG/eTNv&#10;vpgGFXyidb3RHOIwggB1Zepetxy2xcP1LQTOS11LZTRy2KODRXp5Mc9RSU+fXNePLiCKdhw678cZ&#10;Y67qcJAuNCNqUhpjB+mptS0bZbWTLbIkim6Y/c2A9IQZZDUHm9UJBMV+pMl/s03T9BWuTfUxoPZn&#10;RjCjULy9Y+UJKm2LnkPTKyTLbDUrt47uUA5NuUa382Ysl4/58qW4SqJCiKc78VpmebahdmWcp0do&#10;pLrpEA9dEsVJOCk3HdnPpibb95NHq6UCdn6/+D/383R3FBSn7Ws8+uAQhuxb+alHPQ4pm4MtdpJl&#10;+gU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NbO1sfbAAAABQEAAA8AAABkcnMvZG93&#10;bnJldi54bWxMj8FOwzAQRO9I/IO1SFwQtZuKgkKcihJxqcSBwgc48ZJE2Oskdtvw9yxc6GU1q1nN&#10;vC02s3fiiFPsA2lYLhQIpCbYnloNH+8vtw8gYjJkjQuEGr4xwqa8vChMbsOJ3vC4T63gEIq50dCl&#10;NORSxqZDb+IiDEjsfYbJm8Tr1Eo7mROHeyczpdbSm564oTMDPnfYfO0PXgOq8WbMqnrsKzfu8DXb&#10;7qq01fr6an56BJFwTv/H8IvP6FAyUx0OZKNwGviR9DfZW92v70DULFZLBbIs5Dl9+QMAAP//AwBQ&#10;SwMEFAAGAAgAAAAhACfZtrqdAwAAIwgAABUAAABkcnMvY2hhcnRzL2NoYXJ0MS54bWycVWFv2zYQ&#10;/T5g/0FjMmAFGku20zj1YheuvGDD0qaIm27DOgw0ebYJU6RG0k68X787UXLkptmK+YNMHu8e7x4f&#10;jxev7gudbMF5Zc2IdTsZS8AIK5VZjtjt+8uTc5b4wI3k2hoYsR149mr89VcXYihW3IVZyQUkCGL8&#10;UIzYKoRymKZerKDgvmNLMLi2sK7gAadumUrH7xC80Gkvy87SCoTVAPx/ABRcmSbefUm8XSyUgKkV&#10;mwJMiFk40DwgA36lSs/GWJzkAbovs9Nky/WIZSwlo+ZmGQ1gTm5n0ejsxkiQuXUGaWz5F2I40QGc&#10;QajcmoC71XUWX8RUwd16U54IW5SY3FxpFXZVupggYucri3UkN/DXRjnwIya6pw0ROHxERaGEs94u&#10;QgcR08hCcxoEO0jP0159Hlhs93Tow05DLKjbP6Nq0/2+VQqXXOs5F2vipuX84PvgQJGfskFhQrs3&#10;vLzeumS+7I6YDl2WhHscyTWO5sse2Xpkw5Fc44gLgUyiRz1oLLgeLXuffmPpNz7ISvRBpuLgRWN5&#10;0VjOGssZS1ZamTUySX8sWVj9YzQ0o6iASsNUDN8E+14FDVPQEEC2xCCGWwV3/Sm5ORt+jUv9Wlho&#10;+S1aBo1lYpaT+wOAEuVVgghqWx9KjE7b0AttraM9wkqJtQHfFiR67te9kvALHt+/+LZd6JT/w73t&#10;UmobJg44oWu+s5tQ3Z9SQX+aU9ughS13u9xq21yabmTTQ1WAkofVWyfBHfDhy3foyYfa0NdbreSl&#10;oopwQv0Hcl0HoKAq9R54pTESSYlAlFBFh9kUN7CgDBfj2QogdL85zo97/SF++9kFsUiL6JZz3Kdy&#10;rBpcbiWM2TE7en50lP357Pvfb0D+8fG7xvLxWRX74IogZcixfYRY13kkoAwJFk9NBxVHjZNwcfot&#10;3ntMcpx1zk8JaYv3kRDI2sSgZp+IyV4+FTN4ImbQyQ5/gx9OeocguP8DDXFSUUfZEZn4Xx+nvJpr&#10;T5n6lb27giUY+TPsDs8TVz5wfI1aHZe8cx7e8qLWfH09yD4D91n7O3DUIR7hvN7M5xpm6u/HUFfA&#10;UV1XCi9MDIt6wWcgpo11tLVL05bCafxB+Wuj64JqJUvly9f4Zqz9pIZd8rIWOeY/JexrfHvf8LbU&#10;EXzfUBqJG0vKxjvUqH1veKxiuK/eHD3lgSduqOSIuZ9krxIPNajbkt62Fju4YTumOrUqg+ptH/8D&#10;AAD//wMAUEsDBBQABgAIAAAAIQA+32lIbwYAAAAbAAAcAAAAZHJzL3RoZW1lL3RoZW1lT3ZlcnJp&#10;ZGUxLnhtbOxZT2/bNhS/D9h3IHRvYyd2mgR1itixm61NGyRuhx5piZbYUKJA0kl9G9rjgAHDumGH&#10;Fdhth2FbgRbYpfs02TpsHdCvsEdSUshYXtI22IqtPtgS+eP7/x4f6ctX7qUMHRAhKc86QfNiI0Ak&#10;C3lEs7gT3BoOLqwESCqcRZjxjHSCKZHBlfX337uM11RCUnIT1goaEQR0MrmGO0GiVL62sCBDmMby&#10;Is9JBnNjLlKs4FXEC5HAh0A/ZQuLjcbyQoppFqwDwZCJPb2KoAynwOvmeExDYqai/aZGyKnsMYEO&#10;MOsEQCLih0NyTwWIYalgohM0zCdYWL+8gNeKRUzNWeusG5hPsa5YEO0vGp4iHlVMm4PW6qXNir4B&#10;MDWL6/f7vX6zomcAOAxJVsji0mwNVprdkqYDso+ztHuNdqPl4x36SzMyr3a73fZqIYslakD2sTWD&#10;X2kstzYWPbwBWXx7Bt/qbvR6yx7egCx+eQY/uLS63PLxBpQwmu3PoLVDB4OCegUZc7ZVC18B+Eqj&#10;gB+jIBqq6NIsxjxT82ItxXe5GABAAxlWNENqmpMxDiEmezgdCYo1A7xGsDNjh0I5M6R5IRkKmqtO&#10;8GGOs8CBvHz2/ctnT9DR/adH9386evDg6P6PlpC3agtnsbvqxbef/fnoY/THk29ePPyiHi9d/K8/&#10;fPLLz5/XAyF9jtV7/uXj354+fv7Vp79/97AGviHwyIUPaUokukEO0S5PQTFjFV9yMhKvtmKYYOqu&#10;2MhiiTOsudTQ76vEQ9+YYlZ4x5OjS3wL3hZQPuqAVyd3PYH3EjFRtIbztST1gNucsy4XtVa4pnk5&#10;Zh5OsrieuZi4uF2MD+p493Dm+bc/yaFulmHpKd5LiCfmDsOZwjHJiEJ6ju8TUqPdHUo9u27TUHDJ&#10;xwrdoaiLaa1JhnTkRdPxoi2agl+mdTqDvz3bbN9GXc7qtN4kBz4SsgKzGuGHhHlmvIonCqd1JIc4&#10;Za7Br2OV1Am5NxWhi+tLBZ6OCeOoHxEp69bcFKCv4/RrGCpWrdu32TT1kULR/Tqa1zHnLnKT7/cS&#10;nOZ12D2aJS72A7kPIYrRDld18G3uZ4h+Bz/gbK67b1Piufv0anCLxp5IxwGiZyZC+xJKtVeBU5r9&#10;XTlmFOqxjYHzK8dQAJ9//agmst7WQrwBe1JdJmydKL/zcCeLbo+LiL79NXcTT7IdAmE+u/G8K7nv&#10;Sm7wny+58/L5rIX2uLZC2dV9g22KTYuczu2Qx5SxPTVl5Lo0TbKEfSIawKBeZw5+pDox5Qk8FnXd&#10;w8UCmzVIcPURVclegnNosJuBJhLLgnQsUc4lHOzMcC1tjYcmXdljYVsfGGw9kFht88gOL+nh8lxQ&#10;kTG7TSwtR8toSRM4K7OlSwVRUPt1mDW1UGfm1jSimVLncatUBh/OqgaDlTWhAUHQtoCVl+HorVnD&#10;wQQzEmm72723dIuxyXm6SCYYrgnM0b2t9Z71UdM4qYwVcxMAsVPjI33IO8VqDrdVTfYNuJ3FSS67&#10;1hx2pffexEtlBB97SeftiXRkmZucLEOHnWC1vdgOUIjzTjCGMy08pjl4XeqeD7MY7n5CJWzYn5rM&#10;OjRchUvF/CRowjWFtfuMwl4dyIVUm1gmNjTMVBECLNOcrPyLbTDreSlgI/01pFhagWD416QAO/qu&#10;JeMxCZXrbGdE286+FqWUTxQRe0l0iEZsInYxuF+HKugTUQlXE6Yi6Be4R9PWNlN+cS6Szr29Mjg7&#10;jlme4KLc6hQtM9nCTR5XMpg3RzzQrVZ2o9yrq2JS/pxUccP4f6aK3k/gpmAp0h4I4VJWYKTztRNw&#10;oRIOVShPaDgQ0DiY2gHRAnexMA1BBffF5leQA/1rc87SMGkNBz61S2MkKOxHKhGE7EBZMtF3CrFm&#10;sXdZkqwgZCLKEVfmVuwROSBsqGvgst7bA5RAqJtqUpQBgzsZf/57kUGjWDc5br55NaTae20O/NOd&#10;j01mUMqvw6ahKe1fiVizq9r1Znm597qK6InjNqtVZoW/FawWaf+aIrziVmsr1ozGi+1SOPDirMYw&#10;WDVEOdz3IP0F+x8VIbP/NugNdch3obYi+KNBE4Owgai+YBsPpAukHRxB42QHbTBpUta0ReukrVZu&#10;1ufc6VZ8TxhbS3YWf7+isavmzGfn5eJ5GruwsGdrOzbX1ODZkykKQ+PyIGMc4/1rtf4XAAAA//8D&#10;AFBLAQItABQABgAIAAAAIQBAH/RBMAEAAOACAAATAAAAAAAAAAAAAAAAAAAAAABbQ29udGVudF9U&#10;eXBlc10ueG1sUEsBAi0AFAAGAAgAAAAhADj9If/WAAAAlAEAAAsAAAAAAAAAAAAAAAAAYQEAAF9y&#10;ZWxzLy5yZWxzUEsBAi0AFAAGAAgAAAAhAJZVHwAAAQAAKgIAAA4AAAAAAAAAAAAAAAAAYAIAAGRy&#10;cy9lMm9Eb2MueG1sUEsBAi0AFAAGAAgAAAAhAOJaiOkkAQAAFAIAACAAAAAAAAAAAAAAAAAAjAMA&#10;AGRycy9jaGFydHMvX3JlbHMvY2hhcnQxLnhtbC5yZWxzUEsBAi0AFAAGAAgAAAAhAKsWzUa5AAAA&#10;IgEAABkAAAAAAAAAAAAAAAAA7gQAAGRycy9fcmVscy9lMm9Eb2MueG1sLnJlbHNQSwECLQAUAAYA&#10;CAAAACEA1s7Wx9sAAAAFAQAADwAAAAAAAAAAAAAAAADeBQAAZHJzL2Rvd25yZXYueG1sUEsBAi0A&#10;FAAGAAgAAAAhACfZtrqdAwAAIwgAABUAAAAAAAAAAAAAAAAA5gYAAGRycy9jaGFydHMvY2hhcnQx&#10;LnhtbFBLAQItABQABgAIAAAAIQA+32lIbwYAAAAbAAAcAAAAAAAAAAAAAAAAALYKAABkcnMvdGhl&#10;bWUvdGhlbWVPdmVycmlkZTEueG1sUEsFBgAAAAAIAAgAFQIAAF8RAAAAAA==&#10;">
            <v:imagedata r:id="rId6" o:title="" croptop="-20447f" cropbottom="-24210f" cropleft="-4551f" cropright="-4413f"/>
            <o:lock v:ext="edit" aspectratio="f"/>
          </v:shape>
        </w:pict>
      </w:r>
    </w:p>
    <w:p w:rsidR="006A2082" w:rsidRDefault="00FA6F5A" w:rsidP="00986C29">
      <w:pPr>
        <w:ind w:left="-720"/>
        <w:rPr>
          <w:rFonts w:ascii="APHont" w:hAnsi="APHont"/>
          <w:sz w:val="26"/>
          <w:szCs w:val="26"/>
        </w:rPr>
      </w:pPr>
      <w:r>
        <w:rPr>
          <w:rFonts w:ascii="APHont" w:hAnsi="APHont"/>
          <w:noProof/>
          <w:sz w:val="26"/>
          <w:szCs w:val="26"/>
        </w:rPr>
        <w:pict>
          <v:shape id="_x0000_s1061" type="#_x0000_t32" style="position:absolute;left:0;text-align:left;margin-left:94.85pt;margin-top:12.65pt;width:20.95pt;height:25.7pt;flip:x;z-index:24" o:connectortype="straight"/>
        </w:pict>
      </w:r>
      <w:r>
        <w:rPr>
          <w:rFonts w:ascii="APHont" w:hAnsi="APHont"/>
          <w:noProof/>
          <w:sz w:val="26"/>
          <w:szCs w:val="26"/>
        </w:rPr>
        <w:pict>
          <v:shape id="_x0000_s1054" type="#_x0000_t202" style="position:absolute;left:0;text-align:left;margin-left:-38.7pt;margin-top:7.05pt;width:143.3pt;height:23.3pt;z-index:1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036323" w:rsidRPr="0070673F" w:rsidRDefault="00036323" w:rsidP="003E7CF4">
                  <w:pPr>
                    <w:rPr>
                      <w:rFonts w:ascii="Arial" w:hAnsi="Arial" w:cs="Arial"/>
                      <w:b/>
                      <w:sz w:val="28"/>
                      <w:szCs w:val="28"/>
                    </w:rPr>
                  </w:pPr>
                  <w:r>
                    <w:rPr>
                      <w:rFonts w:ascii="Arial" w:hAnsi="Arial" w:cs="Arial"/>
                      <w:b/>
                      <w:sz w:val="28"/>
                      <w:szCs w:val="28"/>
                    </w:rPr>
                    <w:t>Contributions</w:t>
                  </w:r>
                </w:p>
              </w:txbxContent>
            </v:textbox>
          </v:shape>
        </w:pict>
      </w:r>
    </w:p>
    <w:p w:rsidR="006A2082" w:rsidRDefault="00FA6F5A" w:rsidP="00986C29">
      <w:pPr>
        <w:ind w:left="-720"/>
        <w:rPr>
          <w:rFonts w:ascii="APHont" w:hAnsi="APHont"/>
          <w:sz w:val="26"/>
          <w:szCs w:val="26"/>
        </w:rPr>
      </w:pPr>
      <w:r>
        <w:rPr>
          <w:rFonts w:ascii="APHont" w:hAnsi="APHont"/>
          <w:noProof/>
          <w:sz w:val="26"/>
          <w:szCs w:val="26"/>
        </w:rPr>
        <w:pict>
          <v:shape id="_x0000_s1056" type="#_x0000_t202" style="position:absolute;left:0;text-align:left;margin-left:159.15pt;margin-top:5pt;width:131.1pt;height:23.3pt;z-index: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036323" w:rsidRPr="0070673F" w:rsidRDefault="00036323" w:rsidP="003B79B5">
                  <w:pPr>
                    <w:rPr>
                      <w:rFonts w:ascii="Arial" w:hAnsi="Arial" w:cs="Arial"/>
                      <w:b/>
                      <w:sz w:val="28"/>
                      <w:szCs w:val="28"/>
                    </w:rPr>
                  </w:pPr>
                  <w:r>
                    <w:rPr>
                      <w:rFonts w:ascii="Arial" w:hAnsi="Arial" w:cs="Arial"/>
                      <w:b/>
                      <w:sz w:val="28"/>
                      <w:szCs w:val="28"/>
                    </w:rPr>
                    <w:t>Volunteers</w:t>
                  </w:r>
                </w:p>
              </w:txbxContent>
            </v:textbox>
          </v:shape>
        </w:pict>
      </w:r>
      <w:r>
        <w:rPr>
          <w:rFonts w:ascii="APHont" w:hAnsi="APHont"/>
          <w:noProof/>
          <w:sz w:val="26"/>
          <w:szCs w:val="26"/>
        </w:rPr>
        <w:pict>
          <v:shape id="_x0000_s1059" type="#_x0000_t32" style="position:absolute;left:0;text-align:left;margin-left:1.85pt;margin-top:14.2pt;width:52.4pt;height:23.2pt;flip:x y;z-index:22" o:connectortype="straight"/>
        </w:pict>
      </w: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FA6F5A" w:rsidP="00986C29">
      <w:pPr>
        <w:ind w:left="-720"/>
        <w:rPr>
          <w:rFonts w:ascii="APHont" w:hAnsi="APHont"/>
          <w:sz w:val="26"/>
          <w:szCs w:val="26"/>
        </w:rPr>
      </w:pPr>
      <w:r>
        <w:rPr>
          <w:rFonts w:ascii="APHont" w:hAnsi="APHont"/>
          <w:noProof/>
          <w:sz w:val="26"/>
          <w:szCs w:val="26"/>
        </w:rPr>
        <w:pict>
          <v:shape id="_x0000_s1063" type="#_x0000_t32" style="position:absolute;left:0;text-align:left;margin-left:25.45pt;margin-top:15pt;width:35.35pt;height:53.2pt;flip:x;z-index:25" o:connectortype="straight"/>
        </w:pict>
      </w:r>
    </w:p>
    <w:p w:rsidR="006A2082" w:rsidRDefault="006A2082" w:rsidP="00986C29">
      <w:pPr>
        <w:ind w:left="-720"/>
        <w:rPr>
          <w:rFonts w:ascii="APHont" w:hAnsi="APHont"/>
          <w:sz w:val="26"/>
          <w:szCs w:val="26"/>
        </w:rPr>
      </w:pPr>
    </w:p>
    <w:p w:rsidR="006A2082" w:rsidRDefault="00FA6F5A" w:rsidP="00986C29">
      <w:pPr>
        <w:ind w:left="-720"/>
        <w:rPr>
          <w:rFonts w:ascii="APHont" w:hAnsi="APHont"/>
          <w:sz w:val="26"/>
          <w:szCs w:val="26"/>
        </w:rPr>
      </w:pPr>
      <w:r>
        <w:rPr>
          <w:rFonts w:ascii="APHont" w:hAnsi="APHont"/>
          <w:noProof/>
          <w:sz w:val="26"/>
          <w:szCs w:val="26"/>
        </w:rPr>
        <w:pict>
          <v:shape id="_x0000_s1053" type="#_x0000_t202" style="position:absolute;left:0;text-align:left;margin-left:145.3pt;margin-top:1.8pt;width:157.7pt;height:23.3pt;z-index:17;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036323" w:rsidRPr="0070673F" w:rsidRDefault="00036323" w:rsidP="003E7CF4">
                  <w:pPr>
                    <w:rPr>
                      <w:rFonts w:ascii="Arial" w:hAnsi="Arial" w:cs="Arial"/>
                      <w:b/>
                      <w:sz w:val="28"/>
                      <w:szCs w:val="28"/>
                    </w:rPr>
                  </w:pPr>
                  <w:r>
                    <w:rPr>
                      <w:rFonts w:ascii="Arial" w:hAnsi="Arial" w:cs="Arial"/>
                      <w:b/>
                      <w:sz w:val="28"/>
                      <w:szCs w:val="28"/>
                    </w:rPr>
                    <w:t>Government</w:t>
                  </w:r>
                </w:p>
              </w:txbxContent>
            </v:textbox>
          </v:shape>
        </w:pict>
      </w:r>
    </w:p>
    <w:p w:rsidR="006A2082" w:rsidRDefault="006A2082" w:rsidP="00986C29">
      <w:pPr>
        <w:ind w:left="-720"/>
        <w:rPr>
          <w:rFonts w:ascii="APHont" w:hAnsi="APHont"/>
          <w:sz w:val="26"/>
          <w:szCs w:val="26"/>
        </w:rPr>
      </w:pPr>
    </w:p>
    <w:p w:rsidR="006A2082" w:rsidRDefault="00FA6F5A" w:rsidP="00986C29">
      <w:pPr>
        <w:ind w:left="-720"/>
        <w:rPr>
          <w:rFonts w:ascii="APHont" w:hAnsi="APHont"/>
          <w:sz w:val="26"/>
          <w:szCs w:val="26"/>
        </w:rPr>
      </w:pPr>
      <w:r>
        <w:rPr>
          <w:noProof/>
        </w:rPr>
        <w:pict>
          <v:shape id="_x0000_s1070" type="#_x0000_t202" style="position:absolute;left:0;text-align:left;margin-left:-33.8pt;margin-top:1.65pt;width:239.35pt;height:39.4pt;z-index:2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3B79B5" w:rsidRPr="0070673F" w:rsidRDefault="003B79B5" w:rsidP="003B79B5">
                  <w:pPr>
                    <w:rPr>
                      <w:rFonts w:ascii="Arial" w:hAnsi="Arial" w:cs="Arial"/>
                      <w:b/>
                      <w:sz w:val="28"/>
                      <w:szCs w:val="28"/>
                    </w:rPr>
                  </w:pPr>
                  <w:r>
                    <w:rPr>
                      <w:rFonts w:ascii="Arial" w:hAnsi="Arial" w:cs="Arial"/>
                      <w:b/>
                      <w:sz w:val="28"/>
                      <w:szCs w:val="28"/>
                    </w:rPr>
                    <w:t>Corporations &amp;</w:t>
                  </w:r>
                  <w:r w:rsidR="00670645">
                    <w:rPr>
                      <w:rFonts w:ascii="Arial" w:hAnsi="Arial" w:cs="Arial"/>
                      <w:b/>
                      <w:sz w:val="28"/>
                      <w:szCs w:val="28"/>
                    </w:rPr>
                    <w:t xml:space="preserve"> </w:t>
                  </w:r>
                  <w:r>
                    <w:rPr>
                      <w:rFonts w:ascii="Arial" w:hAnsi="Arial" w:cs="Arial"/>
                      <w:b/>
                      <w:sz w:val="28"/>
                      <w:szCs w:val="28"/>
                    </w:rPr>
                    <w:t>Foundations</w:t>
                  </w:r>
                </w:p>
              </w:txbxContent>
            </v:textbox>
          </v:shape>
        </w:pict>
      </w:r>
      <w:r>
        <w:rPr>
          <w:rFonts w:ascii="APHont" w:hAnsi="APHont"/>
          <w:noProof/>
          <w:sz w:val="26"/>
          <w:szCs w:val="26"/>
        </w:rPr>
        <w:pict>
          <v:shape id="_x0000_s1064" type="#_x0000_t32" style="position:absolute;left:0;text-align:left;margin-left:110.55pt;margin-top:117.5pt;width:5.25pt;height:28.7pt;flip:x;z-index:26" o:connectortype="straight"/>
        </w:pict>
      </w:r>
      <w:r>
        <w:rPr>
          <w:rFonts w:ascii="APHont" w:hAnsi="APHont"/>
          <w:noProof/>
          <w:sz w:val="26"/>
          <w:szCs w:val="26"/>
        </w:rPr>
        <w:pict>
          <v:shape id="_x0000_s1052" type="#_x0000_t202" style="position:absolute;left:0;text-align:left;margin-left:265.8pt;margin-top:122.9pt;width:251.15pt;height:55.5pt;z-index:1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70673F" w:rsidRPr="0070673F" w:rsidRDefault="003E7CF4" w:rsidP="003E7CF4">
                  <w:pPr>
                    <w:rPr>
                      <w:rFonts w:ascii="Arial" w:hAnsi="Arial" w:cs="Arial"/>
                      <w:b/>
                      <w:sz w:val="28"/>
                      <w:szCs w:val="28"/>
                    </w:rPr>
                  </w:pPr>
                  <w:r>
                    <w:rPr>
                      <w:rFonts w:ascii="Arial" w:hAnsi="Arial" w:cs="Arial"/>
                      <w:b/>
                      <w:sz w:val="28"/>
                      <w:szCs w:val="28"/>
                    </w:rPr>
                    <w:t xml:space="preserve">25% </w:t>
                  </w:r>
                  <w:r w:rsidR="0070673F">
                    <w:rPr>
                      <w:rFonts w:ascii="Arial" w:hAnsi="Arial" w:cs="Arial"/>
                      <w:b/>
                      <w:sz w:val="28"/>
                      <w:szCs w:val="28"/>
                    </w:rPr>
                    <w:t>Corporations</w:t>
                  </w:r>
                  <w:r>
                    <w:rPr>
                      <w:rFonts w:ascii="Arial" w:hAnsi="Arial" w:cs="Arial"/>
                      <w:b/>
                      <w:sz w:val="28"/>
                      <w:szCs w:val="28"/>
                    </w:rPr>
                    <w:t xml:space="preserve"> </w:t>
                  </w:r>
                  <w:r w:rsidR="0070673F">
                    <w:rPr>
                      <w:rFonts w:ascii="Arial" w:hAnsi="Arial" w:cs="Arial"/>
                      <w:b/>
                      <w:sz w:val="28"/>
                      <w:szCs w:val="28"/>
                    </w:rPr>
                    <w:t>&amp; Foundations</w:t>
                  </w:r>
                </w:p>
              </w:txbxContent>
            </v:textbox>
          </v:shape>
        </w:pict>
      </w:r>
      <w:r>
        <w:rPr>
          <w:rFonts w:ascii="APHont" w:hAnsi="APHont"/>
          <w:noProof/>
          <w:sz w:val="26"/>
          <w:szCs w:val="26"/>
        </w:rPr>
        <w:pict>
          <v:shape id="_x0000_s1051" type="#_x0000_t202" style="position:absolute;left:0;text-align:left;margin-left:126.95pt;margin-top:99.35pt;width:140.65pt;height:23.3pt;z-index:15;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70673F" w:rsidRPr="0070673F" w:rsidRDefault="00D4617B" w:rsidP="00D4617B">
                  <w:pPr>
                    <w:rPr>
                      <w:rFonts w:ascii="Arial" w:hAnsi="Arial" w:cs="Arial"/>
                      <w:b/>
                      <w:sz w:val="28"/>
                      <w:szCs w:val="28"/>
                    </w:rPr>
                  </w:pPr>
                  <w:r>
                    <w:rPr>
                      <w:rFonts w:ascii="Arial" w:hAnsi="Arial" w:cs="Arial"/>
                      <w:b/>
                      <w:sz w:val="28"/>
                      <w:szCs w:val="28"/>
                    </w:rPr>
                    <w:t xml:space="preserve">7% </w:t>
                  </w:r>
                  <w:r w:rsidR="0070673F">
                    <w:rPr>
                      <w:rFonts w:ascii="Arial" w:hAnsi="Arial" w:cs="Arial"/>
                      <w:b/>
                      <w:sz w:val="28"/>
                      <w:szCs w:val="28"/>
                    </w:rPr>
                    <w:t>Fundraising</w:t>
                  </w:r>
                </w:p>
              </w:txbxContent>
            </v:textbox>
          </v:shape>
        </w:pict>
      </w:r>
      <w:r>
        <w:rPr>
          <w:rFonts w:ascii="APHont" w:hAnsi="APHont"/>
          <w:noProof/>
          <w:sz w:val="26"/>
          <w:szCs w:val="26"/>
        </w:rPr>
        <w:pict>
          <v:shape id="_x0000_s1050" type="#_x0000_t202" style="position:absolute;left:0;text-align:left;margin-left:1.85pt;margin-top:131.2pt;width:172.8pt;height:23.3pt;z-index:1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stroked="f">
            <v:textbox style="mso-fit-shape-to-text:t">
              <w:txbxContent>
                <w:p w:rsidR="0070673F" w:rsidRPr="0070673F" w:rsidRDefault="00D4617B" w:rsidP="00D4617B">
                  <w:pPr>
                    <w:rPr>
                      <w:rFonts w:ascii="Arial" w:hAnsi="Arial" w:cs="Arial"/>
                      <w:b/>
                      <w:sz w:val="28"/>
                      <w:szCs w:val="28"/>
                    </w:rPr>
                  </w:pPr>
                  <w:r>
                    <w:rPr>
                      <w:rFonts w:ascii="Arial" w:hAnsi="Arial" w:cs="Arial"/>
                      <w:b/>
                      <w:sz w:val="28"/>
                      <w:szCs w:val="28"/>
                    </w:rPr>
                    <w:t xml:space="preserve">9% </w:t>
                  </w:r>
                  <w:r w:rsidR="0070673F">
                    <w:rPr>
                      <w:rFonts w:ascii="Arial" w:hAnsi="Arial" w:cs="Arial"/>
                      <w:b/>
                      <w:sz w:val="28"/>
                      <w:szCs w:val="28"/>
                    </w:rPr>
                    <w:t>Administration</w:t>
                  </w:r>
                </w:p>
              </w:txbxContent>
            </v:textbox>
          </v:shape>
        </w:pict>
      </w:r>
    </w:p>
    <w:p w:rsidR="006A2082" w:rsidRDefault="006A2082" w:rsidP="00986C29">
      <w:pPr>
        <w:ind w:left="-720"/>
        <w:rPr>
          <w:rFonts w:ascii="APHont" w:hAnsi="APHont"/>
          <w:sz w:val="26"/>
          <w:szCs w:val="26"/>
        </w:rPr>
      </w:pPr>
    </w:p>
    <w:p w:rsidR="003B79B5" w:rsidRDefault="00FA6F5A" w:rsidP="00986C29">
      <w:pPr>
        <w:ind w:left="-720"/>
        <w:rPr>
          <w:rFonts w:ascii="APHont" w:hAnsi="APHont"/>
          <w:sz w:val="26"/>
          <w:szCs w:val="26"/>
        </w:rPr>
      </w:pPr>
      <w:r>
        <w:rPr>
          <w:noProof/>
        </w:rPr>
        <w:lastRenderedPageBreak/>
        <w:pict>
          <v:shape id="_x0000_s1034" type="#_x0000_t202" style="position:absolute;left:0;text-align:left;margin-left:-33.85pt;margin-top:-2.1pt;width:573.35pt;height:59.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fit-shape-to-text:t">
              <w:txbxContent>
                <w:p w:rsidR="006A2082" w:rsidRPr="00FD4AEB" w:rsidRDefault="006A2082">
                  <w:pPr>
                    <w:rPr>
                      <w:rFonts w:ascii="APHont" w:hAnsi="APHont"/>
                      <w:b/>
                      <w:sz w:val="40"/>
                      <w:szCs w:val="40"/>
                    </w:rPr>
                  </w:pPr>
                  <w:r w:rsidRPr="00FD4AEB">
                    <w:rPr>
                      <w:rFonts w:ascii="APHont" w:hAnsi="APHont"/>
                      <w:b/>
                      <w:sz w:val="40"/>
                      <w:szCs w:val="40"/>
                    </w:rPr>
                    <w:t>2012 Contributors</w:t>
                  </w:r>
                  <w:r w:rsidR="00FD4AEB" w:rsidRPr="00FD4AEB">
                    <w:rPr>
                      <w:rFonts w:ascii="APHont" w:hAnsi="APHont"/>
                      <w:b/>
                      <w:sz w:val="40"/>
                      <w:szCs w:val="40"/>
                    </w:rPr>
                    <w:t xml:space="preserve"> – Thank You for Your Support! </w:t>
                  </w:r>
                </w:p>
              </w:txbxContent>
            </v:textbox>
          </v:shape>
        </w:pict>
      </w:r>
    </w:p>
    <w:p w:rsidR="006A2082" w:rsidRDefault="006A2082" w:rsidP="00986C29">
      <w:pPr>
        <w:ind w:left="-720"/>
        <w:rPr>
          <w:rFonts w:ascii="APHont" w:hAnsi="APHont"/>
          <w:sz w:val="26"/>
          <w:szCs w:val="26"/>
        </w:rPr>
      </w:pPr>
    </w:p>
    <w:p w:rsidR="006A2082" w:rsidRDefault="00FA6F5A" w:rsidP="00986C29">
      <w:pPr>
        <w:ind w:left="-720"/>
        <w:rPr>
          <w:rFonts w:ascii="APHont" w:hAnsi="APHont"/>
          <w:sz w:val="26"/>
          <w:szCs w:val="26"/>
        </w:rPr>
      </w:pPr>
      <w:r>
        <w:rPr>
          <w:noProof/>
        </w:rPr>
        <w:pict>
          <v:shape id="_x0000_s1037" type="#_x0000_t202" style="position:absolute;left:0;text-align:left;margin-left:95.25pt;margin-top:2.5pt;width:154.35pt;height:666.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stroked="f">
            <v:textbox style="mso-next-textbox:#_x0000_s1037">
              <w:txbxContent>
                <w:p w:rsidR="006A2082" w:rsidRPr="00697551" w:rsidRDefault="006A2082" w:rsidP="00080C3C">
                  <w:pPr>
                    <w:rPr>
                      <w:rFonts w:ascii="APHont" w:hAnsi="APHont"/>
                      <w:sz w:val="20"/>
                      <w:szCs w:val="20"/>
                    </w:rPr>
                  </w:pPr>
                  <w:r w:rsidRPr="00697551">
                    <w:rPr>
                      <w:rFonts w:ascii="APHont" w:hAnsi="APHont"/>
                      <w:sz w:val="20"/>
                      <w:szCs w:val="20"/>
                    </w:rPr>
                    <w:t>Dale Finnegan</w:t>
                  </w:r>
                </w:p>
                <w:p w:rsidR="006A2082" w:rsidRPr="00697551" w:rsidRDefault="006A2082" w:rsidP="00447E09">
                  <w:pPr>
                    <w:rPr>
                      <w:rFonts w:ascii="APHont" w:hAnsi="APHont"/>
                      <w:sz w:val="20"/>
                      <w:szCs w:val="20"/>
                    </w:rPr>
                  </w:pPr>
                  <w:r w:rsidRPr="00697551">
                    <w:rPr>
                      <w:rFonts w:ascii="APHont" w:hAnsi="APHont"/>
                      <w:sz w:val="20"/>
                      <w:szCs w:val="20"/>
                    </w:rPr>
                    <w:t>Jeanne Fisher</w:t>
                  </w:r>
                </w:p>
                <w:p w:rsidR="006A2082" w:rsidRPr="00697551" w:rsidRDefault="006A2082" w:rsidP="00447E09">
                  <w:pPr>
                    <w:rPr>
                      <w:rFonts w:ascii="APHont" w:hAnsi="APHont"/>
                      <w:sz w:val="20"/>
                      <w:szCs w:val="20"/>
                    </w:rPr>
                  </w:pPr>
                  <w:proofErr w:type="spellStart"/>
                  <w:r w:rsidRPr="00697551">
                    <w:rPr>
                      <w:rFonts w:ascii="APHont" w:hAnsi="APHont"/>
                      <w:sz w:val="20"/>
                      <w:szCs w:val="20"/>
                    </w:rPr>
                    <w:t>Elayne</w:t>
                  </w:r>
                  <w:proofErr w:type="spellEnd"/>
                  <w:r w:rsidRPr="00697551">
                    <w:rPr>
                      <w:rFonts w:ascii="APHont" w:hAnsi="APHont"/>
                      <w:sz w:val="20"/>
                      <w:szCs w:val="20"/>
                    </w:rPr>
                    <w:t xml:space="preserve"> Fisher</w:t>
                  </w:r>
                </w:p>
                <w:p w:rsidR="006A2082" w:rsidRPr="00697551" w:rsidRDefault="006A2082" w:rsidP="00447E09">
                  <w:pPr>
                    <w:rPr>
                      <w:rFonts w:ascii="APHont" w:hAnsi="APHont"/>
                      <w:sz w:val="20"/>
                      <w:szCs w:val="20"/>
                    </w:rPr>
                  </w:pPr>
                  <w:r w:rsidRPr="00697551">
                    <w:rPr>
                      <w:rFonts w:ascii="APHont" w:hAnsi="APHont"/>
                      <w:sz w:val="20"/>
                      <w:szCs w:val="20"/>
                    </w:rPr>
                    <w:t>Elkhorn Community Fund</w:t>
                  </w:r>
                </w:p>
                <w:p w:rsidR="006A2082" w:rsidRPr="00697551" w:rsidRDefault="006A2082" w:rsidP="00447E09">
                  <w:pPr>
                    <w:rPr>
                      <w:rFonts w:ascii="APHont" w:hAnsi="APHont"/>
                      <w:sz w:val="20"/>
                      <w:szCs w:val="20"/>
                    </w:rPr>
                  </w:pPr>
                  <w:r w:rsidRPr="00697551">
                    <w:rPr>
                      <w:rFonts w:ascii="APHont" w:hAnsi="APHont"/>
                      <w:sz w:val="20"/>
                      <w:szCs w:val="20"/>
                    </w:rPr>
                    <w:t xml:space="preserve">Arnold &amp; Karen </w:t>
                  </w:r>
                  <w:proofErr w:type="spellStart"/>
                  <w:r w:rsidRPr="00697551">
                    <w:rPr>
                      <w:rFonts w:ascii="APHont" w:hAnsi="APHont"/>
                      <w:sz w:val="20"/>
                      <w:szCs w:val="20"/>
                    </w:rPr>
                    <w:t>Engman</w:t>
                  </w:r>
                  <w:proofErr w:type="spellEnd"/>
                </w:p>
                <w:p w:rsidR="006A2082" w:rsidRPr="00697551" w:rsidRDefault="006A2082" w:rsidP="00447E09">
                  <w:pPr>
                    <w:rPr>
                      <w:rFonts w:ascii="APHont" w:hAnsi="APHont"/>
                      <w:sz w:val="20"/>
                      <w:szCs w:val="20"/>
                    </w:rPr>
                  </w:pPr>
                  <w:r w:rsidRPr="00697551">
                    <w:rPr>
                      <w:rFonts w:ascii="APHont" w:hAnsi="APHont"/>
                      <w:sz w:val="20"/>
                      <w:szCs w:val="20"/>
                    </w:rPr>
                    <w:t>Elaine &amp; Denton Ericson</w:t>
                  </w:r>
                </w:p>
                <w:p w:rsidR="006A2082" w:rsidRPr="00697551" w:rsidRDefault="006A2082" w:rsidP="00447E09">
                  <w:pPr>
                    <w:rPr>
                      <w:rFonts w:ascii="APHont" w:hAnsi="APHont"/>
                      <w:sz w:val="20"/>
                      <w:szCs w:val="20"/>
                    </w:rPr>
                  </w:pPr>
                  <w:r w:rsidRPr="00697551">
                    <w:rPr>
                      <w:rFonts w:ascii="APHont" w:hAnsi="APHont"/>
                      <w:sz w:val="20"/>
                      <w:szCs w:val="20"/>
                    </w:rPr>
                    <w:t xml:space="preserve">Ramona </w:t>
                  </w:r>
                  <w:proofErr w:type="spellStart"/>
                  <w:r w:rsidRPr="00697551">
                    <w:rPr>
                      <w:rFonts w:ascii="APHont" w:hAnsi="APHont"/>
                      <w:sz w:val="20"/>
                      <w:szCs w:val="20"/>
                    </w:rPr>
                    <w:t>Esbeck</w:t>
                  </w:r>
                  <w:proofErr w:type="spellEnd"/>
                </w:p>
                <w:p w:rsidR="006A2082" w:rsidRPr="00697551" w:rsidRDefault="006A2082" w:rsidP="00447E09">
                  <w:pPr>
                    <w:rPr>
                      <w:rFonts w:ascii="APHont" w:hAnsi="APHont"/>
                      <w:sz w:val="20"/>
                      <w:szCs w:val="20"/>
                    </w:rPr>
                  </w:pPr>
                  <w:r w:rsidRPr="00697551">
                    <w:rPr>
                      <w:rFonts w:ascii="APHont" w:hAnsi="APHont"/>
                      <w:sz w:val="20"/>
                      <w:szCs w:val="20"/>
                    </w:rPr>
                    <w:t>Bernadette Evans</w:t>
                  </w:r>
                </w:p>
                <w:p w:rsidR="006A2082" w:rsidRPr="00697551" w:rsidRDefault="006A2082">
                  <w:pPr>
                    <w:rPr>
                      <w:rFonts w:ascii="APHont" w:hAnsi="APHont"/>
                      <w:sz w:val="20"/>
                      <w:szCs w:val="20"/>
                    </w:rPr>
                  </w:pPr>
                  <w:r w:rsidRPr="00697551">
                    <w:rPr>
                      <w:rFonts w:ascii="APHont" w:hAnsi="APHont"/>
                      <w:sz w:val="20"/>
                      <w:szCs w:val="20"/>
                    </w:rPr>
                    <w:t>William &amp; Kathleen Gannon</w:t>
                  </w:r>
                </w:p>
                <w:p w:rsidR="006A2082" w:rsidRPr="00697551" w:rsidRDefault="006A2082">
                  <w:pPr>
                    <w:rPr>
                      <w:rFonts w:ascii="APHont" w:hAnsi="APHont"/>
                      <w:sz w:val="20"/>
                      <w:szCs w:val="20"/>
                    </w:rPr>
                  </w:pPr>
                  <w:r w:rsidRPr="00697551">
                    <w:rPr>
                      <w:rFonts w:ascii="APHont" w:hAnsi="APHont"/>
                      <w:sz w:val="20"/>
                      <w:szCs w:val="20"/>
                    </w:rPr>
                    <w:t xml:space="preserve">Mildred </w:t>
                  </w:r>
                  <w:proofErr w:type="spellStart"/>
                  <w:r w:rsidRPr="00697551">
                    <w:rPr>
                      <w:rFonts w:ascii="APHont" w:hAnsi="APHont"/>
                      <w:sz w:val="20"/>
                      <w:szCs w:val="20"/>
                    </w:rPr>
                    <w:t>Gass</w:t>
                  </w:r>
                  <w:proofErr w:type="spellEnd"/>
                </w:p>
                <w:p w:rsidR="006A2082" w:rsidRPr="00697551" w:rsidRDefault="006A2082">
                  <w:pPr>
                    <w:rPr>
                      <w:rFonts w:ascii="APHont" w:hAnsi="APHont"/>
                      <w:sz w:val="20"/>
                      <w:szCs w:val="20"/>
                    </w:rPr>
                  </w:pPr>
                  <w:r w:rsidRPr="00697551">
                    <w:rPr>
                      <w:rFonts w:ascii="APHont" w:hAnsi="APHont"/>
                      <w:sz w:val="20"/>
                      <w:szCs w:val="20"/>
                    </w:rPr>
                    <w:t>Jim Giles</w:t>
                  </w:r>
                </w:p>
                <w:p w:rsidR="006A2082" w:rsidRPr="00697551" w:rsidRDefault="006A2082">
                  <w:pPr>
                    <w:rPr>
                      <w:rFonts w:ascii="APHont" w:hAnsi="APHont"/>
                      <w:sz w:val="20"/>
                      <w:szCs w:val="20"/>
                    </w:rPr>
                  </w:pPr>
                  <w:proofErr w:type="spellStart"/>
                  <w:r w:rsidRPr="00697551">
                    <w:rPr>
                      <w:rFonts w:ascii="APHont" w:hAnsi="APHont"/>
                      <w:sz w:val="20"/>
                      <w:szCs w:val="20"/>
                    </w:rPr>
                    <w:t>Marylynn</w:t>
                  </w:r>
                  <w:proofErr w:type="spellEnd"/>
                  <w:r w:rsidRPr="00697551">
                    <w:rPr>
                      <w:rFonts w:ascii="APHont" w:hAnsi="APHont"/>
                      <w:sz w:val="20"/>
                      <w:szCs w:val="20"/>
                    </w:rPr>
                    <w:t xml:space="preserve"> </w:t>
                  </w:r>
                  <w:proofErr w:type="spellStart"/>
                  <w:r w:rsidRPr="00697551">
                    <w:rPr>
                      <w:rFonts w:ascii="APHont" w:hAnsi="APHont"/>
                      <w:sz w:val="20"/>
                      <w:szCs w:val="20"/>
                    </w:rPr>
                    <w:t>Gillingham</w:t>
                  </w:r>
                  <w:proofErr w:type="spellEnd"/>
                </w:p>
                <w:p w:rsidR="006A2082" w:rsidRPr="00697551" w:rsidRDefault="006A2082">
                  <w:pPr>
                    <w:rPr>
                      <w:rFonts w:ascii="APHont" w:hAnsi="APHont"/>
                      <w:sz w:val="20"/>
                      <w:szCs w:val="20"/>
                    </w:rPr>
                  </w:pPr>
                  <w:r w:rsidRPr="00697551">
                    <w:rPr>
                      <w:rFonts w:ascii="APHont" w:hAnsi="APHont"/>
                      <w:sz w:val="20"/>
                      <w:szCs w:val="20"/>
                    </w:rPr>
                    <w:t xml:space="preserve">Steve &amp; </w:t>
                  </w:r>
                  <w:proofErr w:type="spellStart"/>
                  <w:r w:rsidRPr="00697551">
                    <w:rPr>
                      <w:rFonts w:ascii="APHont" w:hAnsi="APHont"/>
                      <w:sz w:val="20"/>
                      <w:szCs w:val="20"/>
                    </w:rPr>
                    <w:t>Willona</w:t>
                  </w:r>
                  <w:proofErr w:type="spellEnd"/>
                  <w:r w:rsidRPr="00697551">
                    <w:rPr>
                      <w:rFonts w:ascii="APHont" w:hAnsi="APHont"/>
                      <w:sz w:val="20"/>
                      <w:szCs w:val="20"/>
                    </w:rPr>
                    <w:t xml:space="preserve"> Goers</w:t>
                  </w:r>
                </w:p>
                <w:p w:rsidR="006A2082" w:rsidRPr="00697551" w:rsidRDefault="006A2082">
                  <w:pPr>
                    <w:rPr>
                      <w:rFonts w:ascii="APHont" w:hAnsi="APHont"/>
                      <w:sz w:val="20"/>
                      <w:szCs w:val="20"/>
                    </w:rPr>
                  </w:pPr>
                  <w:r w:rsidRPr="00697551">
                    <w:rPr>
                      <w:rFonts w:ascii="APHont" w:hAnsi="APHont"/>
                      <w:sz w:val="20"/>
                      <w:szCs w:val="20"/>
                    </w:rPr>
                    <w:t>Julie &amp; Clifford Gold</w:t>
                  </w:r>
                </w:p>
                <w:p w:rsidR="006A2082" w:rsidRPr="00697551" w:rsidRDefault="006A2082">
                  <w:pPr>
                    <w:rPr>
                      <w:rFonts w:ascii="APHont" w:hAnsi="APHont"/>
                      <w:sz w:val="20"/>
                      <w:szCs w:val="20"/>
                    </w:rPr>
                  </w:pPr>
                  <w:r w:rsidRPr="00697551">
                    <w:rPr>
                      <w:rFonts w:ascii="APHont" w:hAnsi="APHont"/>
                      <w:sz w:val="20"/>
                      <w:szCs w:val="20"/>
                    </w:rPr>
                    <w:t xml:space="preserve">Tim </w:t>
                  </w:r>
                  <w:proofErr w:type="spellStart"/>
                  <w:r w:rsidRPr="00697551">
                    <w:rPr>
                      <w:rFonts w:ascii="APHont" w:hAnsi="APHont"/>
                      <w:sz w:val="20"/>
                      <w:szCs w:val="20"/>
                    </w:rPr>
                    <w:t>Gracey</w:t>
                  </w:r>
                  <w:proofErr w:type="spellEnd"/>
                </w:p>
                <w:p w:rsidR="006A2082" w:rsidRPr="00697551" w:rsidRDefault="006A2082">
                  <w:pPr>
                    <w:rPr>
                      <w:rFonts w:ascii="APHont" w:hAnsi="APHont"/>
                      <w:sz w:val="20"/>
                      <w:szCs w:val="20"/>
                    </w:rPr>
                  </w:pPr>
                  <w:r w:rsidRPr="00697551">
                    <w:rPr>
                      <w:rFonts w:ascii="APHont" w:hAnsi="APHont"/>
                      <w:sz w:val="20"/>
                      <w:szCs w:val="20"/>
                    </w:rPr>
                    <w:t xml:space="preserve">Dr. John &amp; Irene </w:t>
                  </w:r>
                  <w:proofErr w:type="spellStart"/>
                  <w:r w:rsidRPr="00697551">
                    <w:rPr>
                      <w:rFonts w:ascii="APHont" w:hAnsi="APHont"/>
                      <w:sz w:val="20"/>
                      <w:szCs w:val="20"/>
                    </w:rPr>
                    <w:t>Graether</w:t>
                  </w:r>
                  <w:proofErr w:type="spellEnd"/>
                </w:p>
                <w:p w:rsidR="006A2082" w:rsidRPr="00697551" w:rsidRDefault="006A2082">
                  <w:pPr>
                    <w:rPr>
                      <w:rFonts w:ascii="APHont" w:hAnsi="APHont"/>
                      <w:sz w:val="20"/>
                      <w:szCs w:val="20"/>
                    </w:rPr>
                  </w:pPr>
                  <w:r w:rsidRPr="00697551">
                    <w:rPr>
                      <w:rFonts w:ascii="APHont" w:hAnsi="APHont"/>
                      <w:sz w:val="20"/>
                      <w:szCs w:val="20"/>
                    </w:rPr>
                    <w:t>Geoffrey Graham</w:t>
                  </w:r>
                </w:p>
                <w:p w:rsidR="006A2082" w:rsidRPr="00697551" w:rsidRDefault="006A2082">
                  <w:pPr>
                    <w:rPr>
                      <w:rFonts w:ascii="APHont" w:hAnsi="APHont"/>
                      <w:sz w:val="20"/>
                      <w:szCs w:val="20"/>
                    </w:rPr>
                  </w:pPr>
                  <w:r w:rsidRPr="00697551">
                    <w:rPr>
                      <w:rFonts w:ascii="APHont" w:hAnsi="APHont"/>
                      <w:sz w:val="20"/>
                      <w:szCs w:val="20"/>
                    </w:rPr>
                    <w:t>Peggy &amp; Jerry Greenfield</w:t>
                  </w:r>
                </w:p>
                <w:p w:rsidR="006A2082" w:rsidRPr="00697551" w:rsidRDefault="006A2082">
                  <w:pPr>
                    <w:rPr>
                      <w:rFonts w:ascii="APHont" w:hAnsi="APHont"/>
                      <w:sz w:val="20"/>
                      <w:szCs w:val="20"/>
                    </w:rPr>
                  </w:pPr>
                  <w:r w:rsidRPr="00697551">
                    <w:rPr>
                      <w:rFonts w:ascii="APHont" w:hAnsi="APHont"/>
                      <w:sz w:val="20"/>
                      <w:szCs w:val="20"/>
                    </w:rPr>
                    <w:t xml:space="preserve">Dr. Tom </w:t>
                  </w:r>
                  <w:proofErr w:type="spellStart"/>
                  <w:r w:rsidRPr="00697551">
                    <w:rPr>
                      <w:rFonts w:ascii="APHont" w:hAnsi="APHont"/>
                      <w:sz w:val="20"/>
                      <w:szCs w:val="20"/>
                    </w:rPr>
                    <w:t>Gruis</w:t>
                  </w:r>
                  <w:proofErr w:type="spellEnd"/>
                </w:p>
                <w:p w:rsidR="006A2082" w:rsidRPr="00697551" w:rsidRDefault="006A2082">
                  <w:pPr>
                    <w:rPr>
                      <w:rFonts w:ascii="APHont" w:hAnsi="APHont"/>
                      <w:sz w:val="20"/>
                      <w:szCs w:val="20"/>
                    </w:rPr>
                  </w:pPr>
                  <w:r w:rsidRPr="00697551">
                    <w:rPr>
                      <w:rFonts w:ascii="APHont" w:hAnsi="APHont"/>
                      <w:sz w:val="20"/>
                      <w:szCs w:val="20"/>
                    </w:rPr>
                    <w:t>Irene, Delores &amp; Mary Hair</w:t>
                  </w:r>
                </w:p>
                <w:p w:rsidR="006A2082" w:rsidRPr="00697551" w:rsidRDefault="006A2082">
                  <w:pPr>
                    <w:rPr>
                      <w:rFonts w:ascii="APHont" w:hAnsi="APHont"/>
                      <w:sz w:val="20"/>
                      <w:szCs w:val="20"/>
                    </w:rPr>
                  </w:pPr>
                  <w:r w:rsidRPr="00697551">
                    <w:rPr>
                      <w:rFonts w:ascii="APHont" w:hAnsi="APHont"/>
                      <w:sz w:val="20"/>
                      <w:szCs w:val="20"/>
                    </w:rPr>
                    <w:t xml:space="preserve">Leland </w:t>
                  </w:r>
                  <w:proofErr w:type="spellStart"/>
                  <w:r w:rsidRPr="00697551">
                    <w:rPr>
                      <w:rFonts w:ascii="APHont" w:hAnsi="APHont"/>
                      <w:sz w:val="20"/>
                      <w:szCs w:val="20"/>
                    </w:rPr>
                    <w:t>Halling</w:t>
                  </w:r>
                  <w:proofErr w:type="spellEnd"/>
                </w:p>
                <w:p w:rsidR="006A2082" w:rsidRPr="00697551" w:rsidRDefault="006A2082">
                  <w:pPr>
                    <w:rPr>
                      <w:rFonts w:ascii="APHont" w:hAnsi="APHont"/>
                      <w:sz w:val="20"/>
                      <w:szCs w:val="20"/>
                    </w:rPr>
                  </w:pPr>
                  <w:r w:rsidRPr="00697551">
                    <w:rPr>
                      <w:rFonts w:ascii="APHont" w:hAnsi="APHont"/>
                      <w:sz w:val="20"/>
                      <w:szCs w:val="20"/>
                    </w:rPr>
                    <w:t>Michael &amp; Constance Hancock</w:t>
                  </w:r>
                </w:p>
                <w:p w:rsidR="006A2082" w:rsidRPr="00697551" w:rsidRDefault="006A2082">
                  <w:pPr>
                    <w:rPr>
                      <w:rFonts w:ascii="APHont" w:hAnsi="APHont"/>
                      <w:sz w:val="20"/>
                      <w:szCs w:val="20"/>
                    </w:rPr>
                  </w:pPr>
                  <w:r w:rsidRPr="00697551">
                    <w:rPr>
                      <w:rFonts w:ascii="APHont" w:hAnsi="APHont"/>
                      <w:sz w:val="20"/>
                      <w:szCs w:val="20"/>
                    </w:rPr>
                    <w:t xml:space="preserve">T.R. &amp; </w:t>
                  </w:r>
                  <w:r w:rsidR="00C1220E">
                    <w:rPr>
                      <w:rFonts w:ascii="APHont" w:hAnsi="APHont"/>
                      <w:sz w:val="20"/>
                      <w:szCs w:val="20"/>
                    </w:rPr>
                    <w:t>N</w:t>
                  </w:r>
                  <w:r w:rsidRPr="00697551">
                    <w:rPr>
                      <w:rFonts w:ascii="APHont" w:hAnsi="APHont"/>
                      <w:sz w:val="20"/>
                      <w:szCs w:val="20"/>
                    </w:rPr>
                    <w:t>.S. Harrison</w:t>
                  </w:r>
                </w:p>
                <w:p w:rsidR="006A2082" w:rsidRPr="00697551" w:rsidRDefault="006A2082">
                  <w:pPr>
                    <w:rPr>
                      <w:rFonts w:ascii="APHont" w:hAnsi="APHont"/>
                      <w:sz w:val="20"/>
                      <w:szCs w:val="20"/>
                    </w:rPr>
                  </w:pPr>
                  <w:r w:rsidRPr="00697551">
                    <w:rPr>
                      <w:rFonts w:ascii="APHont" w:hAnsi="APHont"/>
                      <w:sz w:val="20"/>
                      <w:szCs w:val="20"/>
                    </w:rPr>
                    <w:t>Deborah Headington</w:t>
                  </w:r>
                </w:p>
                <w:p w:rsidR="006A2082" w:rsidRPr="00697551" w:rsidRDefault="006A2082">
                  <w:pPr>
                    <w:rPr>
                      <w:rFonts w:ascii="APHont" w:hAnsi="APHont"/>
                      <w:sz w:val="20"/>
                      <w:szCs w:val="20"/>
                    </w:rPr>
                  </w:pPr>
                  <w:r w:rsidRPr="00697551">
                    <w:rPr>
                      <w:rFonts w:ascii="APHont" w:hAnsi="APHont"/>
                      <w:sz w:val="20"/>
                      <w:szCs w:val="20"/>
                    </w:rPr>
                    <w:t>Beverly Heldt</w:t>
                  </w:r>
                </w:p>
                <w:p w:rsidR="006A2082" w:rsidRPr="00697551" w:rsidRDefault="006A2082">
                  <w:pPr>
                    <w:rPr>
                      <w:rFonts w:ascii="APHont" w:hAnsi="APHont"/>
                      <w:sz w:val="20"/>
                      <w:szCs w:val="20"/>
                    </w:rPr>
                  </w:pPr>
                  <w:r w:rsidRPr="00697551">
                    <w:rPr>
                      <w:rFonts w:ascii="APHont" w:hAnsi="APHont"/>
                      <w:sz w:val="20"/>
                      <w:szCs w:val="20"/>
                    </w:rPr>
                    <w:t>Donna Henkel</w:t>
                  </w:r>
                </w:p>
                <w:p w:rsidR="006A2082" w:rsidRPr="00697551" w:rsidRDefault="006A2082">
                  <w:pPr>
                    <w:rPr>
                      <w:rFonts w:ascii="APHont" w:hAnsi="APHont"/>
                      <w:sz w:val="20"/>
                      <w:szCs w:val="20"/>
                    </w:rPr>
                  </w:pPr>
                  <w:r w:rsidRPr="00697551">
                    <w:rPr>
                      <w:rFonts w:ascii="APHont" w:hAnsi="APHont"/>
                      <w:sz w:val="20"/>
                      <w:szCs w:val="20"/>
                    </w:rPr>
                    <w:t>Teresa Hicks</w:t>
                  </w:r>
                </w:p>
                <w:p w:rsidR="006A2082" w:rsidRPr="00697551" w:rsidRDefault="006A2082">
                  <w:pPr>
                    <w:rPr>
                      <w:rFonts w:ascii="APHont" w:hAnsi="APHont"/>
                      <w:sz w:val="20"/>
                      <w:szCs w:val="20"/>
                    </w:rPr>
                  </w:pPr>
                  <w:r w:rsidRPr="00697551">
                    <w:rPr>
                      <w:rFonts w:ascii="APHont" w:hAnsi="APHont"/>
                      <w:sz w:val="20"/>
                      <w:szCs w:val="20"/>
                    </w:rPr>
                    <w:t xml:space="preserve">Dorothy </w:t>
                  </w:r>
                  <w:proofErr w:type="spellStart"/>
                  <w:r w:rsidRPr="00697551">
                    <w:rPr>
                      <w:rFonts w:ascii="APHont" w:hAnsi="APHont"/>
                      <w:sz w:val="20"/>
                      <w:szCs w:val="20"/>
                    </w:rPr>
                    <w:t>Hockenberg</w:t>
                  </w:r>
                  <w:proofErr w:type="spellEnd"/>
                </w:p>
                <w:p w:rsidR="006A2082" w:rsidRPr="00697551" w:rsidRDefault="006A2082">
                  <w:pPr>
                    <w:rPr>
                      <w:rFonts w:ascii="APHont" w:hAnsi="APHont"/>
                      <w:sz w:val="20"/>
                      <w:szCs w:val="20"/>
                    </w:rPr>
                  </w:pPr>
                  <w:proofErr w:type="spellStart"/>
                  <w:r w:rsidRPr="00697551">
                    <w:rPr>
                      <w:rFonts w:ascii="APHont" w:hAnsi="APHont"/>
                      <w:sz w:val="20"/>
                      <w:szCs w:val="20"/>
                    </w:rPr>
                    <w:t>Delpha</w:t>
                  </w:r>
                  <w:proofErr w:type="spellEnd"/>
                  <w:r w:rsidRPr="00697551">
                    <w:rPr>
                      <w:rFonts w:ascii="APHont" w:hAnsi="APHont"/>
                      <w:sz w:val="20"/>
                      <w:szCs w:val="20"/>
                    </w:rPr>
                    <w:t xml:space="preserve"> </w:t>
                  </w:r>
                  <w:proofErr w:type="spellStart"/>
                  <w:r w:rsidRPr="00697551">
                    <w:rPr>
                      <w:rFonts w:ascii="APHont" w:hAnsi="APHont"/>
                      <w:sz w:val="20"/>
                      <w:szCs w:val="20"/>
                    </w:rPr>
                    <w:t>Holtzman</w:t>
                  </w:r>
                  <w:proofErr w:type="spellEnd"/>
                </w:p>
                <w:p w:rsidR="006A2082" w:rsidRPr="00697551" w:rsidRDefault="006A2082">
                  <w:pPr>
                    <w:rPr>
                      <w:rFonts w:ascii="APHont" w:hAnsi="APHont"/>
                      <w:sz w:val="20"/>
                      <w:szCs w:val="20"/>
                    </w:rPr>
                  </w:pPr>
                  <w:r w:rsidRPr="00697551">
                    <w:rPr>
                      <w:rFonts w:ascii="APHont" w:hAnsi="APHont"/>
                      <w:sz w:val="20"/>
                      <w:szCs w:val="20"/>
                    </w:rPr>
                    <w:t>Jack &amp; Carole Horowitz</w:t>
                  </w:r>
                </w:p>
                <w:p w:rsidR="006A2082" w:rsidRPr="00697551" w:rsidRDefault="006A2082">
                  <w:pPr>
                    <w:rPr>
                      <w:rFonts w:ascii="APHont" w:hAnsi="APHont"/>
                      <w:sz w:val="20"/>
                      <w:szCs w:val="20"/>
                    </w:rPr>
                  </w:pPr>
                  <w:proofErr w:type="spellStart"/>
                  <w:r w:rsidRPr="00697551">
                    <w:rPr>
                      <w:rFonts w:ascii="APHont" w:hAnsi="APHont"/>
                      <w:sz w:val="20"/>
                      <w:szCs w:val="20"/>
                    </w:rPr>
                    <w:t>Allmon</w:t>
                  </w:r>
                  <w:proofErr w:type="spellEnd"/>
                  <w:r w:rsidRPr="00697551">
                    <w:rPr>
                      <w:rFonts w:ascii="APHont" w:hAnsi="APHont"/>
                      <w:sz w:val="20"/>
                      <w:szCs w:val="20"/>
                    </w:rPr>
                    <w:t xml:space="preserve"> </w:t>
                  </w:r>
                  <w:proofErr w:type="spellStart"/>
                  <w:r w:rsidRPr="00697551">
                    <w:rPr>
                      <w:rFonts w:ascii="APHont" w:hAnsi="APHont"/>
                      <w:sz w:val="20"/>
                      <w:szCs w:val="20"/>
                    </w:rPr>
                    <w:t>Hovic</w:t>
                  </w:r>
                  <w:r w:rsidR="00C1220E">
                    <w:rPr>
                      <w:rFonts w:ascii="APHont" w:hAnsi="APHont"/>
                      <w:sz w:val="20"/>
                      <w:szCs w:val="20"/>
                    </w:rPr>
                    <w:t>k</w:t>
                  </w:r>
                  <w:proofErr w:type="spellEnd"/>
                </w:p>
                <w:p w:rsidR="006A2082" w:rsidRPr="00697551" w:rsidRDefault="006A2082">
                  <w:pPr>
                    <w:rPr>
                      <w:rFonts w:ascii="APHont" w:hAnsi="APHont"/>
                      <w:sz w:val="20"/>
                      <w:szCs w:val="20"/>
                    </w:rPr>
                  </w:pPr>
                  <w:r w:rsidRPr="00697551">
                    <w:rPr>
                      <w:rFonts w:ascii="APHont" w:hAnsi="APHont"/>
                      <w:sz w:val="20"/>
                      <w:szCs w:val="20"/>
                    </w:rPr>
                    <w:t xml:space="preserve">Rose </w:t>
                  </w:r>
                  <w:proofErr w:type="spellStart"/>
                  <w:r w:rsidRPr="00697551">
                    <w:rPr>
                      <w:rFonts w:ascii="APHont" w:hAnsi="APHont"/>
                      <w:sz w:val="20"/>
                      <w:szCs w:val="20"/>
                    </w:rPr>
                    <w:t>Hunsley</w:t>
                  </w:r>
                  <w:proofErr w:type="spellEnd"/>
                </w:p>
                <w:p w:rsidR="006A2082" w:rsidRPr="00697551" w:rsidRDefault="006A2082">
                  <w:pPr>
                    <w:rPr>
                      <w:rFonts w:ascii="APHont" w:hAnsi="APHont"/>
                      <w:sz w:val="20"/>
                      <w:szCs w:val="20"/>
                    </w:rPr>
                  </w:pPr>
                  <w:r w:rsidRPr="00697551">
                    <w:rPr>
                      <w:rFonts w:ascii="APHont" w:hAnsi="APHont"/>
                      <w:sz w:val="20"/>
                      <w:szCs w:val="20"/>
                    </w:rPr>
                    <w:t>Iowa State Women’s Club</w:t>
                  </w:r>
                </w:p>
                <w:p w:rsidR="006A2082" w:rsidRPr="00697551" w:rsidRDefault="006A2082">
                  <w:pPr>
                    <w:rPr>
                      <w:rFonts w:ascii="APHont" w:hAnsi="APHont"/>
                      <w:sz w:val="20"/>
                      <w:szCs w:val="20"/>
                    </w:rPr>
                  </w:pPr>
                  <w:r w:rsidRPr="00697551">
                    <w:rPr>
                      <w:rFonts w:ascii="APHont" w:hAnsi="APHont"/>
                      <w:sz w:val="20"/>
                      <w:szCs w:val="20"/>
                    </w:rPr>
                    <w:t>Marian Jacobs</w:t>
                  </w:r>
                </w:p>
                <w:p w:rsidR="006A2082" w:rsidRPr="00697551" w:rsidRDefault="006A2082">
                  <w:pPr>
                    <w:rPr>
                      <w:rFonts w:ascii="APHont" w:hAnsi="APHont"/>
                      <w:sz w:val="20"/>
                      <w:szCs w:val="20"/>
                    </w:rPr>
                  </w:pPr>
                  <w:r w:rsidRPr="00697551">
                    <w:rPr>
                      <w:rFonts w:ascii="APHont" w:hAnsi="APHont"/>
                      <w:sz w:val="20"/>
                      <w:szCs w:val="20"/>
                    </w:rPr>
                    <w:t>Julie James</w:t>
                  </w:r>
                </w:p>
                <w:p w:rsidR="006A2082" w:rsidRPr="00697551" w:rsidRDefault="006A2082">
                  <w:pPr>
                    <w:rPr>
                      <w:rFonts w:ascii="APHont" w:hAnsi="APHont"/>
                      <w:sz w:val="20"/>
                      <w:szCs w:val="20"/>
                    </w:rPr>
                  </w:pPr>
                  <w:r w:rsidRPr="00697551">
                    <w:rPr>
                      <w:rFonts w:ascii="APHont" w:hAnsi="APHont"/>
                      <w:sz w:val="20"/>
                      <w:szCs w:val="20"/>
                    </w:rPr>
                    <w:t>Lois &amp; Steven Jennings</w:t>
                  </w:r>
                </w:p>
                <w:p w:rsidR="006A2082" w:rsidRPr="00697551" w:rsidRDefault="006A2082">
                  <w:pPr>
                    <w:rPr>
                      <w:rFonts w:ascii="APHont" w:hAnsi="APHont"/>
                      <w:sz w:val="20"/>
                      <w:szCs w:val="20"/>
                    </w:rPr>
                  </w:pPr>
                  <w:r w:rsidRPr="00697551">
                    <w:rPr>
                      <w:rFonts w:ascii="APHont" w:hAnsi="APHont"/>
                      <w:sz w:val="20"/>
                      <w:szCs w:val="20"/>
                    </w:rPr>
                    <w:t>Linda Johnson</w:t>
                  </w:r>
                </w:p>
                <w:p w:rsidR="006A2082" w:rsidRPr="00697551" w:rsidRDefault="006A2082">
                  <w:pPr>
                    <w:rPr>
                      <w:rFonts w:ascii="APHont" w:hAnsi="APHont"/>
                      <w:sz w:val="20"/>
                      <w:szCs w:val="20"/>
                    </w:rPr>
                  </w:pPr>
                  <w:r w:rsidRPr="00697551">
                    <w:rPr>
                      <w:rFonts w:ascii="APHont" w:hAnsi="APHont"/>
                      <w:sz w:val="20"/>
                      <w:szCs w:val="20"/>
                    </w:rPr>
                    <w:t>William &amp; Georgia Johnson</w:t>
                  </w:r>
                </w:p>
                <w:p w:rsidR="006A2082" w:rsidRPr="00697551" w:rsidRDefault="006A2082">
                  <w:pPr>
                    <w:rPr>
                      <w:rFonts w:ascii="APHont" w:hAnsi="APHont"/>
                      <w:sz w:val="20"/>
                      <w:szCs w:val="20"/>
                    </w:rPr>
                  </w:pPr>
                  <w:r w:rsidRPr="00697551">
                    <w:rPr>
                      <w:rFonts w:ascii="APHont" w:hAnsi="APHont"/>
                      <w:sz w:val="20"/>
                      <w:szCs w:val="20"/>
                    </w:rPr>
                    <w:t>Franklin Johnson</w:t>
                  </w:r>
                </w:p>
                <w:p w:rsidR="006A2082" w:rsidRPr="00697551" w:rsidRDefault="006A2082">
                  <w:pPr>
                    <w:rPr>
                      <w:rFonts w:ascii="APHont" w:hAnsi="APHont"/>
                      <w:sz w:val="20"/>
                      <w:szCs w:val="20"/>
                    </w:rPr>
                  </w:pPr>
                  <w:r w:rsidRPr="00697551">
                    <w:rPr>
                      <w:rFonts w:ascii="APHont" w:hAnsi="APHont"/>
                      <w:sz w:val="20"/>
                      <w:szCs w:val="20"/>
                    </w:rPr>
                    <w:t>Richard &amp; Beth Jones</w:t>
                  </w:r>
                </w:p>
                <w:p w:rsidR="006A2082" w:rsidRPr="00697551" w:rsidRDefault="006A2082">
                  <w:pPr>
                    <w:rPr>
                      <w:rFonts w:ascii="APHont" w:hAnsi="APHont"/>
                      <w:sz w:val="20"/>
                      <w:szCs w:val="20"/>
                    </w:rPr>
                  </w:pPr>
                  <w:r w:rsidRPr="00697551">
                    <w:rPr>
                      <w:rFonts w:ascii="APHont" w:hAnsi="APHont"/>
                      <w:sz w:val="20"/>
                      <w:szCs w:val="20"/>
                    </w:rPr>
                    <w:t xml:space="preserve">Robert </w:t>
                  </w:r>
                  <w:proofErr w:type="spellStart"/>
                  <w:r w:rsidRPr="00697551">
                    <w:rPr>
                      <w:rFonts w:ascii="APHont" w:hAnsi="APHont"/>
                      <w:sz w:val="20"/>
                      <w:szCs w:val="20"/>
                    </w:rPr>
                    <w:t>Josten</w:t>
                  </w:r>
                  <w:proofErr w:type="spellEnd"/>
                </w:p>
                <w:p w:rsidR="006A2082" w:rsidRPr="00697551" w:rsidRDefault="006A2082">
                  <w:pPr>
                    <w:rPr>
                      <w:rFonts w:ascii="APHont" w:hAnsi="APHont"/>
                      <w:sz w:val="20"/>
                      <w:szCs w:val="20"/>
                    </w:rPr>
                  </w:pPr>
                  <w:r w:rsidRPr="00697551">
                    <w:rPr>
                      <w:rFonts w:ascii="APHont" w:hAnsi="APHont"/>
                      <w:sz w:val="20"/>
                      <w:szCs w:val="20"/>
                    </w:rPr>
                    <w:t xml:space="preserve">Lori </w:t>
                  </w:r>
                  <w:proofErr w:type="spellStart"/>
                  <w:r w:rsidRPr="00697551">
                    <w:rPr>
                      <w:rFonts w:ascii="APHont" w:hAnsi="APHont"/>
                      <w:sz w:val="20"/>
                      <w:szCs w:val="20"/>
                    </w:rPr>
                    <w:t>Kastrup</w:t>
                  </w:r>
                  <w:proofErr w:type="spellEnd"/>
                </w:p>
                <w:p w:rsidR="006A2082" w:rsidRPr="00697551" w:rsidRDefault="006A2082">
                  <w:pPr>
                    <w:rPr>
                      <w:rFonts w:ascii="APHont" w:hAnsi="APHont"/>
                      <w:sz w:val="20"/>
                      <w:szCs w:val="20"/>
                    </w:rPr>
                  </w:pPr>
                  <w:r w:rsidRPr="00697551">
                    <w:rPr>
                      <w:rFonts w:ascii="APHont" w:hAnsi="APHont"/>
                      <w:sz w:val="20"/>
                      <w:szCs w:val="20"/>
                    </w:rPr>
                    <w:t>Tom &amp; Karla Kelly</w:t>
                  </w:r>
                </w:p>
                <w:p w:rsidR="006A2082" w:rsidRPr="00697551" w:rsidRDefault="006A2082">
                  <w:pPr>
                    <w:rPr>
                      <w:rFonts w:ascii="APHont" w:hAnsi="APHont"/>
                      <w:sz w:val="20"/>
                      <w:szCs w:val="20"/>
                    </w:rPr>
                  </w:pPr>
                  <w:r w:rsidRPr="00697551">
                    <w:rPr>
                      <w:rFonts w:ascii="APHont" w:hAnsi="APHont"/>
                      <w:sz w:val="20"/>
                      <w:szCs w:val="20"/>
                    </w:rPr>
                    <w:t>Richard Kirsner</w:t>
                  </w:r>
                </w:p>
                <w:p w:rsidR="006A2082" w:rsidRPr="00697551" w:rsidRDefault="006A2082" w:rsidP="00080C3C">
                  <w:pPr>
                    <w:rPr>
                      <w:rFonts w:ascii="APHont" w:hAnsi="APHont"/>
                      <w:sz w:val="20"/>
                      <w:szCs w:val="20"/>
                    </w:rPr>
                  </w:pPr>
                  <w:r w:rsidRPr="00697551">
                    <w:rPr>
                      <w:rFonts w:ascii="APHont" w:hAnsi="APHont"/>
                      <w:sz w:val="20"/>
                      <w:szCs w:val="20"/>
                    </w:rPr>
                    <w:t xml:space="preserve">Ray &amp; Ruth </w:t>
                  </w:r>
                  <w:proofErr w:type="spellStart"/>
                  <w:r w:rsidRPr="00697551">
                    <w:rPr>
                      <w:rFonts w:ascii="APHont" w:hAnsi="APHont"/>
                      <w:sz w:val="20"/>
                      <w:szCs w:val="20"/>
                    </w:rPr>
                    <w:t>Kleinow</w:t>
                  </w:r>
                  <w:proofErr w:type="spellEnd"/>
                </w:p>
                <w:p w:rsidR="006A2082" w:rsidRPr="00697551" w:rsidRDefault="006A2082" w:rsidP="00080C3C">
                  <w:pPr>
                    <w:rPr>
                      <w:rFonts w:ascii="APHont" w:hAnsi="APHont"/>
                      <w:sz w:val="20"/>
                      <w:szCs w:val="20"/>
                    </w:rPr>
                  </w:pPr>
                  <w:r w:rsidRPr="00697551">
                    <w:rPr>
                      <w:rFonts w:ascii="APHont" w:hAnsi="APHont"/>
                      <w:sz w:val="20"/>
                      <w:szCs w:val="20"/>
                    </w:rPr>
                    <w:t>Dixie McClellan</w:t>
                  </w:r>
                </w:p>
                <w:p w:rsidR="006A2082" w:rsidRPr="00697551" w:rsidRDefault="006A2082" w:rsidP="00080C3C">
                  <w:pPr>
                    <w:rPr>
                      <w:rFonts w:ascii="APHont" w:hAnsi="APHont"/>
                      <w:sz w:val="20"/>
                      <w:szCs w:val="20"/>
                    </w:rPr>
                  </w:pPr>
                  <w:r w:rsidRPr="00697551">
                    <w:rPr>
                      <w:rFonts w:ascii="APHont" w:hAnsi="APHont"/>
                      <w:sz w:val="20"/>
                      <w:szCs w:val="20"/>
                    </w:rPr>
                    <w:t>Shar</w:t>
                  </w:r>
                  <w:r w:rsidR="00C1220E">
                    <w:rPr>
                      <w:rFonts w:ascii="APHont" w:hAnsi="APHont"/>
                      <w:sz w:val="20"/>
                      <w:szCs w:val="20"/>
                    </w:rPr>
                    <w:t>o</w:t>
                  </w:r>
                  <w:r w:rsidRPr="00697551">
                    <w:rPr>
                      <w:rFonts w:ascii="APHont" w:hAnsi="APHont"/>
                      <w:sz w:val="20"/>
                      <w:szCs w:val="20"/>
                    </w:rPr>
                    <w:t>n McDonald</w:t>
                  </w:r>
                </w:p>
                <w:p w:rsidR="006A2082" w:rsidRPr="00697551" w:rsidRDefault="006A2082" w:rsidP="00080C3C">
                  <w:pPr>
                    <w:rPr>
                      <w:rFonts w:ascii="APHont" w:hAnsi="APHont"/>
                      <w:sz w:val="20"/>
                      <w:szCs w:val="20"/>
                    </w:rPr>
                  </w:pPr>
                  <w:r w:rsidRPr="00697551">
                    <w:rPr>
                      <w:rFonts w:ascii="APHont" w:hAnsi="APHont"/>
                      <w:sz w:val="20"/>
                      <w:szCs w:val="20"/>
                    </w:rPr>
                    <w:t>Thomas &amp; Dorothy McGee</w:t>
                  </w:r>
                </w:p>
                <w:p w:rsidR="006A2082" w:rsidRPr="00697551" w:rsidRDefault="006A2082" w:rsidP="00080C3C">
                  <w:pPr>
                    <w:rPr>
                      <w:rFonts w:ascii="APHont" w:hAnsi="APHont"/>
                      <w:sz w:val="20"/>
                      <w:szCs w:val="20"/>
                    </w:rPr>
                  </w:pPr>
                  <w:r w:rsidRPr="00697551">
                    <w:rPr>
                      <w:rFonts w:ascii="APHont" w:hAnsi="APHont"/>
                      <w:sz w:val="20"/>
                      <w:szCs w:val="20"/>
                    </w:rPr>
                    <w:t xml:space="preserve">Patrick McNulty &amp; Mary </w:t>
                  </w:r>
                  <w:proofErr w:type="spellStart"/>
                  <w:r w:rsidRPr="00697551">
                    <w:rPr>
                      <w:rFonts w:ascii="APHont" w:hAnsi="APHont"/>
                      <w:sz w:val="20"/>
                      <w:szCs w:val="20"/>
                    </w:rPr>
                    <w:t>Kundrat</w:t>
                  </w:r>
                  <w:proofErr w:type="spellEnd"/>
                </w:p>
                <w:p w:rsidR="006A2082" w:rsidRPr="00E04B59" w:rsidRDefault="006A2082">
                  <w:pPr>
                    <w:rPr>
                      <w:sz w:val="20"/>
                      <w:szCs w:val="20"/>
                    </w:rPr>
                  </w:pPr>
                </w:p>
              </w:txbxContent>
            </v:textbox>
          </v:shape>
        </w:pict>
      </w:r>
      <w:r>
        <w:rPr>
          <w:noProof/>
        </w:rPr>
        <w:pict>
          <v:shape id="_x0000_s1036" type="#_x0000_t202" style="position:absolute;left:0;text-align:left;margin-left:235.3pt;margin-top:1.95pt;width:170.65pt;height:671.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36">
              <w:txbxContent>
                <w:p w:rsidR="006A2082" w:rsidRPr="00697551" w:rsidRDefault="006A2082" w:rsidP="00447E09">
                  <w:pPr>
                    <w:rPr>
                      <w:rFonts w:ascii="APHont" w:hAnsi="APHont"/>
                      <w:sz w:val="20"/>
                      <w:szCs w:val="20"/>
                    </w:rPr>
                  </w:pPr>
                  <w:r w:rsidRPr="00697551">
                    <w:rPr>
                      <w:rFonts w:ascii="APHont" w:hAnsi="APHont"/>
                      <w:sz w:val="20"/>
                      <w:szCs w:val="20"/>
                    </w:rPr>
                    <w:t>Laura McVay</w:t>
                  </w:r>
                </w:p>
                <w:p w:rsidR="006A2082" w:rsidRPr="00697551" w:rsidRDefault="006A2082" w:rsidP="00447E09">
                  <w:pPr>
                    <w:rPr>
                      <w:rFonts w:ascii="APHont" w:hAnsi="APHont"/>
                      <w:sz w:val="20"/>
                      <w:szCs w:val="20"/>
                    </w:rPr>
                  </w:pPr>
                  <w:r w:rsidRPr="00697551">
                    <w:rPr>
                      <w:rFonts w:ascii="APHont" w:hAnsi="APHont"/>
                      <w:sz w:val="20"/>
                      <w:szCs w:val="20"/>
                    </w:rPr>
                    <w:t xml:space="preserve">Mavis </w:t>
                  </w:r>
                  <w:proofErr w:type="spellStart"/>
                  <w:r w:rsidRPr="00697551">
                    <w:rPr>
                      <w:rFonts w:ascii="APHont" w:hAnsi="APHont"/>
                      <w:sz w:val="20"/>
                      <w:szCs w:val="20"/>
                    </w:rPr>
                    <w:t>McVeety</w:t>
                  </w:r>
                  <w:proofErr w:type="spellEnd"/>
                </w:p>
                <w:p w:rsidR="006A2082" w:rsidRPr="00697551" w:rsidRDefault="006A2082">
                  <w:pPr>
                    <w:rPr>
                      <w:rFonts w:ascii="APHont" w:hAnsi="APHont"/>
                      <w:sz w:val="20"/>
                      <w:szCs w:val="20"/>
                    </w:rPr>
                  </w:pPr>
                  <w:r w:rsidRPr="00697551">
                    <w:rPr>
                      <w:rFonts w:ascii="APHont" w:hAnsi="APHont"/>
                      <w:sz w:val="20"/>
                      <w:szCs w:val="20"/>
                    </w:rPr>
                    <w:t xml:space="preserve">Blake </w:t>
                  </w:r>
                  <w:proofErr w:type="spellStart"/>
                  <w:r w:rsidRPr="00697551">
                    <w:rPr>
                      <w:rFonts w:ascii="APHont" w:hAnsi="APHont"/>
                      <w:sz w:val="20"/>
                      <w:szCs w:val="20"/>
                    </w:rPr>
                    <w:t>Meisenh</w:t>
                  </w:r>
                  <w:r w:rsidR="00C1220E">
                    <w:rPr>
                      <w:rFonts w:ascii="APHont" w:hAnsi="APHont"/>
                      <w:sz w:val="20"/>
                      <w:szCs w:val="20"/>
                    </w:rPr>
                    <w:t>e</w:t>
                  </w:r>
                  <w:r w:rsidRPr="00697551">
                    <w:rPr>
                      <w:rFonts w:ascii="APHont" w:hAnsi="APHont"/>
                      <w:sz w:val="20"/>
                      <w:szCs w:val="20"/>
                    </w:rPr>
                    <w:t>imer</w:t>
                  </w:r>
                  <w:proofErr w:type="spellEnd"/>
                </w:p>
                <w:p w:rsidR="006A2082" w:rsidRPr="00697551" w:rsidRDefault="006A2082">
                  <w:pPr>
                    <w:rPr>
                      <w:rFonts w:ascii="APHont" w:hAnsi="APHont"/>
                      <w:sz w:val="20"/>
                      <w:szCs w:val="20"/>
                    </w:rPr>
                  </w:pPr>
                  <w:r>
                    <w:rPr>
                      <w:rFonts w:ascii="APHont" w:hAnsi="APHont"/>
                      <w:sz w:val="20"/>
                      <w:szCs w:val="20"/>
                    </w:rPr>
                    <w:t>Bob</w:t>
                  </w:r>
                  <w:r w:rsidRPr="00697551">
                    <w:rPr>
                      <w:rFonts w:ascii="APHont" w:hAnsi="APHont"/>
                      <w:sz w:val="20"/>
                      <w:szCs w:val="20"/>
                    </w:rPr>
                    <w:t xml:space="preserve"> &amp; Sharon </w:t>
                  </w:r>
                  <w:proofErr w:type="spellStart"/>
                  <w:r w:rsidRPr="00697551">
                    <w:rPr>
                      <w:rFonts w:ascii="APHont" w:hAnsi="APHont"/>
                      <w:sz w:val="20"/>
                      <w:szCs w:val="20"/>
                    </w:rPr>
                    <w:t>Meisenh</w:t>
                  </w:r>
                  <w:r w:rsidR="00C1220E">
                    <w:rPr>
                      <w:rFonts w:ascii="APHont" w:hAnsi="APHont"/>
                      <w:sz w:val="20"/>
                      <w:szCs w:val="20"/>
                    </w:rPr>
                    <w:t>e</w:t>
                  </w:r>
                  <w:r w:rsidRPr="00697551">
                    <w:rPr>
                      <w:rFonts w:ascii="APHont" w:hAnsi="APHont"/>
                      <w:sz w:val="20"/>
                      <w:szCs w:val="20"/>
                    </w:rPr>
                    <w:t>imer</w:t>
                  </w:r>
                  <w:proofErr w:type="spellEnd"/>
                </w:p>
                <w:p w:rsidR="006A2082" w:rsidRPr="00697551" w:rsidRDefault="006A2082">
                  <w:pPr>
                    <w:rPr>
                      <w:rFonts w:ascii="APHont" w:hAnsi="APHont"/>
                      <w:sz w:val="20"/>
                      <w:szCs w:val="20"/>
                    </w:rPr>
                  </w:pPr>
                  <w:r w:rsidRPr="00697551">
                    <w:rPr>
                      <w:rFonts w:ascii="APHont" w:hAnsi="APHont"/>
                      <w:sz w:val="20"/>
                      <w:szCs w:val="20"/>
                    </w:rPr>
                    <w:t xml:space="preserve">Helen Mertz </w:t>
                  </w:r>
                  <w:proofErr w:type="spellStart"/>
                  <w:r w:rsidRPr="00697551">
                    <w:rPr>
                      <w:rFonts w:ascii="APHont" w:hAnsi="APHont"/>
                      <w:sz w:val="20"/>
                      <w:szCs w:val="20"/>
                    </w:rPr>
                    <w:t>McEachron</w:t>
                  </w:r>
                  <w:proofErr w:type="spellEnd"/>
                </w:p>
                <w:p w:rsidR="006A2082" w:rsidRPr="00697551" w:rsidRDefault="006A2082">
                  <w:pPr>
                    <w:rPr>
                      <w:rFonts w:ascii="APHont" w:hAnsi="APHont"/>
                      <w:sz w:val="20"/>
                      <w:szCs w:val="20"/>
                    </w:rPr>
                  </w:pPr>
                  <w:proofErr w:type="spellStart"/>
                  <w:r w:rsidRPr="00697551">
                    <w:rPr>
                      <w:rFonts w:ascii="APHont" w:hAnsi="APHont"/>
                      <w:sz w:val="20"/>
                      <w:szCs w:val="20"/>
                    </w:rPr>
                    <w:t>Harriette</w:t>
                  </w:r>
                  <w:proofErr w:type="spellEnd"/>
                  <w:r w:rsidRPr="00697551">
                    <w:rPr>
                      <w:rFonts w:ascii="APHont" w:hAnsi="APHont"/>
                      <w:sz w:val="20"/>
                      <w:szCs w:val="20"/>
                    </w:rPr>
                    <w:t xml:space="preserve"> Milburn</w:t>
                  </w:r>
                </w:p>
                <w:p w:rsidR="006A2082" w:rsidRPr="00697551" w:rsidRDefault="006A2082">
                  <w:pPr>
                    <w:rPr>
                      <w:rFonts w:ascii="APHont" w:hAnsi="APHont"/>
                      <w:sz w:val="20"/>
                      <w:szCs w:val="20"/>
                    </w:rPr>
                  </w:pPr>
                  <w:r w:rsidRPr="00697551">
                    <w:rPr>
                      <w:rFonts w:ascii="APHont" w:hAnsi="APHont"/>
                      <w:sz w:val="20"/>
                      <w:szCs w:val="20"/>
                    </w:rPr>
                    <w:t>Thelma Miller</w:t>
                  </w:r>
                </w:p>
                <w:p w:rsidR="006A2082" w:rsidRPr="00697551" w:rsidRDefault="006A2082">
                  <w:pPr>
                    <w:rPr>
                      <w:rFonts w:ascii="APHont" w:hAnsi="APHont"/>
                      <w:sz w:val="20"/>
                      <w:szCs w:val="20"/>
                    </w:rPr>
                  </w:pPr>
                  <w:r w:rsidRPr="00697551">
                    <w:rPr>
                      <w:rFonts w:ascii="APHont" w:hAnsi="APHont"/>
                      <w:sz w:val="20"/>
                      <w:szCs w:val="20"/>
                    </w:rPr>
                    <w:t xml:space="preserve">Peg &amp; Al </w:t>
                  </w:r>
                  <w:proofErr w:type="spellStart"/>
                  <w:r w:rsidRPr="00697551">
                    <w:rPr>
                      <w:rFonts w:ascii="APHont" w:hAnsi="APHont"/>
                      <w:sz w:val="20"/>
                      <w:szCs w:val="20"/>
                    </w:rPr>
                    <w:t>Minear</w:t>
                  </w:r>
                  <w:proofErr w:type="spellEnd"/>
                </w:p>
                <w:p w:rsidR="006A2082" w:rsidRPr="00697551" w:rsidRDefault="006A2082">
                  <w:pPr>
                    <w:rPr>
                      <w:rFonts w:ascii="APHont" w:hAnsi="APHont"/>
                      <w:sz w:val="20"/>
                      <w:szCs w:val="20"/>
                    </w:rPr>
                  </w:pPr>
                  <w:r w:rsidRPr="00697551">
                    <w:rPr>
                      <w:rFonts w:ascii="APHont" w:hAnsi="APHont"/>
                      <w:sz w:val="20"/>
                      <w:szCs w:val="20"/>
                    </w:rPr>
                    <w:t>Margie Mix</w:t>
                  </w:r>
                </w:p>
                <w:p w:rsidR="006A2082" w:rsidRPr="00697551" w:rsidRDefault="006A2082">
                  <w:pPr>
                    <w:rPr>
                      <w:rFonts w:ascii="APHont" w:hAnsi="APHont"/>
                      <w:sz w:val="20"/>
                      <w:szCs w:val="20"/>
                    </w:rPr>
                  </w:pPr>
                  <w:r w:rsidRPr="00697551">
                    <w:rPr>
                      <w:rFonts w:ascii="APHont" w:hAnsi="APHont"/>
                      <w:sz w:val="20"/>
                      <w:szCs w:val="20"/>
                    </w:rPr>
                    <w:t>Dennis &amp; Elizabeth Moore</w:t>
                  </w:r>
                </w:p>
                <w:p w:rsidR="006A2082" w:rsidRPr="00697551" w:rsidRDefault="006A2082">
                  <w:pPr>
                    <w:rPr>
                      <w:rFonts w:ascii="APHont" w:hAnsi="APHont"/>
                      <w:sz w:val="20"/>
                      <w:szCs w:val="20"/>
                    </w:rPr>
                  </w:pPr>
                  <w:r w:rsidRPr="00697551">
                    <w:rPr>
                      <w:rFonts w:ascii="APHont" w:hAnsi="APHont"/>
                      <w:sz w:val="20"/>
                      <w:szCs w:val="20"/>
                    </w:rPr>
                    <w:t>Russell Munson</w:t>
                  </w:r>
                </w:p>
                <w:p w:rsidR="006A2082" w:rsidRPr="00697551" w:rsidRDefault="006A2082">
                  <w:pPr>
                    <w:rPr>
                      <w:rFonts w:ascii="APHont" w:hAnsi="APHont"/>
                      <w:sz w:val="20"/>
                      <w:szCs w:val="20"/>
                    </w:rPr>
                  </w:pPr>
                  <w:r w:rsidRPr="00697551">
                    <w:rPr>
                      <w:rFonts w:ascii="APHont" w:hAnsi="APHont"/>
                      <w:sz w:val="20"/>
                      <w:szCs w:val="20"/>
                    </w:rPr>
                    <w:t xml:space="preserve">Gene &amp; Wanda </w:t>
                  </w:r>
                  <w:proofErr w:type="spellStart"/>
                  <w:r w:rsidRPr="00697551">
                    <w:rPr>
                      <w:rFonts w:ascii="APHont" w:hAnsi="APHont"/>
                      <w:sz w:val="20"/>
                      <w:szCs w:val="20"/>
                    </w:rPr>
                    <w:t>Neese</w:t>
                  </w:r>
                  <w:proofErr w:type="spellEnd"/>
                </w:p>
                <w:p w:rsidR="006A2082" w:rsidRPr="00697551" w:rsidRDefault="006A2082">
                  <w:pPr>
                    <w:rPr>
                      <w:rFonts w:ascii="APHont" w:hAnsi="APHont"/>
                      <w:sz w:val="20"/>
                      <w:szCs w:val="20"/>
                    </w:rPr>
                  </w:pPr>
                  <w:r w:rsidRPr="00697551">
                    <w:rPr>
                      <w:rFonts w:ascii="APHont" w:hAnsi="APHont"/>
                      <w:sz w:val="20"/>
                      <w:szCs w:val="20"/>
                    </w:rPr>
                    <w:t>R.L. &amp; Margaret Nelson</w:t>
                  </w:r>
                </w:p>
                <w:p w:rsidR="006A2082" w:rsidRPr="00697551" w:rsidRDefault="006A2082">
                  <w:pPr>
                    <w:rPr>
                      <w:rFonts w:ascii="APHont" w:hAnsi="APHont"/>
                      <w:sz w:val="20"/>
                      <w:szCs w:val="20"/>
                    </w:rPr>
                  </w:pPr>
                  <w:r w:rsidRPr="00697551">
                    <w:rPr>
                      <w:rFonts w:ascii="APHont" w:hAnsi="APHont"/>
                      <w:sz w:val="20"/>
                      <w:szCs w:val="20"/>
                    </w:rPr>
                    <w:t xml:space="preserve">Robert &amp; Gabriela </w:t>
                  </w:r>
                  <w:proofErr w:type="spellStart"/>
                  <w:r w:rsidRPr="00697551">
                    <w:rPr>
                      <w:rFonts w:ascii="APHont" w:hAnsi="APHont"/>
                      <w:sz w:val="20"/>
                      <w:szCs w:val="20"/>
                    </w:rPr>
                    <w:t>Nesler</w:t>
                  </w:r>
                  <w:proofErr w:type="spellEnd"/>
                </w:p>
                <w:p w:rsidR="006A2082" w:rsidRPr="00697551" w:rsidRDefault="006A2082">
                  <w:pPr>
                    <w:rPr>
                      <w:rFonts w:ascii="APHont" w:hAnsi="APHont"/>
                      <w:sz w:val="20"/>
                      <w:szCs w:val="20"/>
                    </w:rPr>
                  </w:pPr>
                  <w:r w:rsidRPr="00697551">
                    <w:rPr>
                      <w:rFonts w:ascii="APHont" w:hAnsi="APHont"/>
                      <w:sz w:val="20"/>
                      <w:szCs w:val="20"/>
                    </w:rPr>
                    <w:t>Nancy &amp; Edward Nichols</w:t>
                  </w:r>
                </w:p>
                <w:p w:rsidR="006A2082" w:rsidRPr="00697551" w:rsidRDefault="006A2082">
                  <w:pPr>
                    <w:rPr>
                      <w:rFonts w:ascii="APHont" w:hAnsi="APHont"/>
                      <w:sz w:val="20"/>
                      <w:szCs w:val="20"/>
                    </w:rPr>
                  </w:pPr>
                  <w:r w:rsidRPr="00697551">
                    <w:rPr>
                      <w:rFonts w:ascii="APHont" w:hAnsi="APHont"/>
                      <w:sz w:val="20"/>
                      <w:szCs w:val="20"/>
                    </w:rPr>
                    <w:t>Mary Ann &amp; Ron Nielsen</w:t>
                  </w:r>
                </w:p>
                <w:p w:rsidR="006A2082" w:rsidRPr="00697551" w:rsidRDefault="006A2082">
                  <w:pPr>
                    <w:rPr>
                      <w:rFonts w:ascii="APHont" w:hAnsi="APHont"/>
                      <w:sz w:val="20"/>
                      <w:szCs w:val="20"/>
                    </w:rPr>
                  </w:pPr>
                  <w:r w:rsidRPr="00697551">
                    <w:rPr>
                      <w:rFonts w:ascii="APHont" w:hAnsi="APHont"/>
                      <w:sz w:val="20"/>
                      <w:szCs w:val="20"/>
                    </w:rPr>
                    <w:t xml:space="preserve">Katherine </w:t>
                  </w:r>
                  <w:proofErr w:type="spellStart"/>
                  <w:r w:rsidRPr="00697551">
                    <w:rPr>
                      <w:rFonts w:ascii="APHont" w:hAnsi="APHont"/>
                      <w:sz w:val="20"/>
                      <w:szCs w:val="20"/>
                    </w:rPr>
                    <w:t>Nilles</w:t>
                  </w:r>
                  <w:proofErr w:type="spellEnd"/>
                </w:p>
                <w:p w:rsidR="006A2082" w:rsidRPr="00697551" w:rsidRDefault="006A2082">
                  <w:pPr>
                    <w:rPr>
                      <w:rFonts w:ascii="APHont" w:hAnsi="APHont"/>
                      <w:sz w:val="20"/>
                      <w:szCs w:val="20"/>
                    </w:rPr>
                  </w:pPr>
                  <w:r w:rsidRPr="00697551">
                    <w:rPr>
                      <w:rFonts w:ascii="APHont" w:hAnsi="APHont"/>
                      <w:sz w:val="20"/>
                      <w:szCs w:val="20"/>
                    </w:rPr>
                    <w:t>Carson &amp; Connie Ode</w:t>
                  </w:r>
                </w:p>
                <w:p w:rsidR="006A2082" w:rsidRPr="00697551" w:rsidRDefault="006A2082">
                  <w:pPr>
                    <w:rPr>
                      <w:rFonts w:ascii="APHont" w:hAnsi="APHont"/>
                      <w:sz w:val="20"/>
                      <w:szCs w:val="20"/>
                    </w:rPr>
                  </w:pPr>
                  <w:r w:rsidRPr="00697551">
                    <w:rPr>
                      <w:rFonts w:ascii="APHont" w:hAnsi="APHont"/>
                      <w:sz w:val="20"/>
                      <w:szCs w:val="20"/>
                    </w:rPr>
                    <w:t>Edward &amp; Della Owens</w:t>
                  </w:r>
                </w:p>
                <w:p w:rsidR="006A2082" w:rsidRPr="00697551" w:rsidRDefault="006A2082">
                  <w:pPr>
                    <w:rPr>
                      <w:rFonts w:ascii="APHont" w:hAnsi="APHont"/>
                      <w:sz w:val="20"/>
                      <w:szCs w:val="20"/>
                    </w:rPr>
                  </w:pPr>
                  <w:r w:rsidRPr="00697551">
                    <w:rPr>
                      <w:rFonts w:ascii="APHont" w:hAnsi="APHont"/>
                      <w:sz w:val="20"/>
                      <w:szCs w:val="20"/>
                    </w:rPr>
                    <w:t xml:space="preserve">Douglas &amp; Janet </w:t>
                  </w:r>
                  <w:proofErr w:type="spellStart"/>
                  <w:r w:rsidRPr="00697551">
                    <w:rPr>
                      <w:rFonts w:ascii="APHont" w:hAnsi="APHont"/>
                      <w:sz w:val="20"/>
                      <w:szCs w:val="20"/>
                    </w:rPr>
                    <w:t>Peiffer</w:t>
                  </w:r>
                  <w:proofErr w:type="spellEnd"/>
                </w:p>
                <w:p w:rsidR="006A2082" w:rsidRPr="00697551" w:rsidRDefault="006A2082">
                  <w:pPr>
                    <w:rPr>
                      <w:rFonts w:ascii="APHont" w:hAnsi="APHont"/>
                      <w:sz w:val="20"/>
                      <w:szCs w:val="20"/>
                    </w:rPr>
                  </w:pPr>
                  <w:r w:rsidRPr="00697551">
                    <w:rPr>
                      <w:rFonts w:ascii="APHont" w:hAnsi="APHont"/>
                      <w:sz w:val="20"/>
                      <w:szCs w:val="20"/>
                    </w:rPr>
                    <w:t>Eleanor Perry</w:t>
                  </w:r>
                </w:p>
                <w:p w:rsidR="006A2082" w:rsidRPr="00697551" w:rsidRDefault="006A2082">
                  <w:pPr>
                    <w:rPr>
                      <w:rFonts w:ascii="APHont" w:hAnsi="APHont"/>
                      <w:sz w:val="20"/>
                      <w:szCs w:val="20"/>
                    </w:rPr>
                  </w:pPr>
                  <w:r w:rsidRPr="00697551">
                    <w:rPr>
                      <w:rFonts w:ascii="APHont" w:hAnsi="APHont"/>
                      <w:sz w:val="20"/>
                      <w:szCs w:val="20"/>
                    </w:rPr>
                    <w:t>Ronald &amp; Patricia P</w:t>
                  </w:r>
                  <w:r w:rsidR="00C1220E">
                    <w:rPr>
                      <w:rFonts w:ascii="APHont" w:hAnsi="APHont"/>
                      <w:sz w:val="20"/>
                      <w:szCs w:val="20"/>
                    </w:rPr>
                    <w:t>e</w:t>
                  </w:r>
                  <w:r w:rsidRPr="00697551">
                    <w:rPr>
                      <w:rFonts w:ascii="APHont" w:hAnsi="APHont"/>
                      <w:sz w:val="20"/>
                      <w:szCs w:val="20"/>
                    </w:rPr>
                    <w:t>terson</w:t>
                  </w:r>
                </w:p>
                <w:p w:rsidR="006A2082" w:rsidRPr="00697551" w:rsidRDefault="006A2082">
                  <w:pPr>
                    <w:rPr>
                      <w:rFonts w:ascii="APHont" w:hAnsi="APHont"/>
                      <w:sz w:val="20"/>
                      <w:szCs w:val="20"/>
                    </w:rPr>
                  </w:pPr>
                  <w:r w:rsidRPr="00697551">
                    <w:rPr>
                      <w:rFonts w:ascii="APHont" w:hAnsi="APHont"/>
                      <w:sz w:val="20"/>
                      <w:szCs w:val="20"/>
                    </w:rPr>
                    <w:t>Richard &amp; Linda Pint</w:t>
                  </w:r>
                </w:p>
                <w:p w:rsidR="006A2082" w:rsidRPr="00697551" w:rsidRDefault="006A2082">
                  <w:pPr>
                    <w:rPr>
                      <w:rFonts w:ascii="APHont" w:hAnsi="APHont"/>
                      <w:sz w:val="20"/>
                      <w:szCs w:val="20"/>
                    </w:rPr>
                  </w:pPr>
                  <w:r w:rsidRPr="00697551">
                    <w:rPr>
                      <w:rFonts w:ascii="APHont" w:hAnsi="APHont"/>
                      <w:sz w:val="20"/>
                      <w:szCs w:val="20"/>
                    </w:rPr>
                    <w:t xml:space="preserve">Susan </w:t>
                  </w:r>
                  <w:proofErr w:type="spellStart"/>
                  <w:r w:rsidRPr="00697551">
                    <w:rPr>
                      <w:rFonts w:ascii="APHont" w:hAnsi="APHont"/>
                      <w:sz w:val="20"/>
                      <w:szCs w:val="20"/>
                    </w:rPr>
                    <w:t>Pundzak</w:t>
                  </w:r>
                  <w:proofErr w:type="spellEnd"/>
                </w:p>
                <w:p w:rsidR="006A2082" w:rsidRPr="00697551" w:rsidRDefault="006A2082">
                  <w:pPr>
                    <w:rPr>
                      <w:rFonts w:ascii="APHont" w:hAnsi="APHont"/>
                      <w:sz w:val="20"/>
                      <w:szCs w:val="20"/>
                    </w:rPr>
                  </w:pPr>
                  <w:r w:rsidRPr="00697551">
                    <w:rPr>
                      <w:rFonts w:ascii="APHont" w:hAnsi="APHont"/>
                      <w:sz w:val="20"/>
                      <w:szCs w:val="20"/>
                    </w:rPr>
                    <w:t xml:space="preserve">Gene &amp; Mary </w:t>
                  </w:r>
                  <w:proofErr w:type="spellStart"/>
                  <w:r w:rsidRPr="00697551">
                    <w:rPr>
                      <w:rFonts w:ascii="APHont" w:hAnsi="APHont"/>
                      <w:sz w:val="20"/>
                      <w:szCs w:val="20"/>
                    </w:rPr>
                    <w:t>Raffensperger</w:t>
                  </w:r>
                  <w:proofErr w:type="spellEnd"/>
                </w:p>
                <w:p w:rsidR="006A2082" w:rsidRPr="00697551" w:rsidRDefault="006A2082">
                  <w:pPr>
                    <w:rPr>
                      <w:rFonts w:ascii="APHont" w:hAnsi="APHont"/>
                      <w:sz w:val="20"/>
                      <w:szCs w:val="20"/>
                    </w:rPr>
                  </w:pPr>
                  <w:r w:rsidRPr="00697551">
                    <w:rPr>
                      <w:rFonts w:ascii="APHont" w:hAnsi="APHont"/>
                      <w:sz w:val="20"/>
                      <w:szCs w:val="20"/>
                    </w:rPr>
                    <w:t>Ned &amp; Ru</w:t>
                  </w:r>
                  <w:r w:rsidR="00C1220E">
                    <w:rPr>
                      <w:rFonts w:ascii="APHont" w:hAnsi="APHont"/>
                      <w:sz w:val="20"/>
                      <w:szCs w:val="20"/>
                    </w:rPr>
                    <w:t>t</w:t>
                  </w:r>
                  <w:r w:rsidRPr="00697551">
                    <w:rPr>
                      <w:rFonts w:ascii="APHont" w:hAnsi="APHont"/>
                      <w:sz w:val="20"/>
                      <w:szCs w:val="20"/>
                    </w:rPr>
                    <w:t xml:space="preserve">h </w:t>
                  </w:r>
                  <w:proofErr w:type="spellStart"/>
                  <w:r w:rsidRPr="00697551">
                    <w:rPr>
                      <w:rFonts w:ascii="APHont" w:hAnsi="APHont"/>
                      <w:sz w:val="20"/>
                      <w:szCs w:val="20"/>
                    </w:rPr>
                    <w:t>Ratekin</w:t>
                  </w:r>
                  <w:proofErr w:type="spellEnd"/>
                </w:p>
                <w:p w:rsidR="006A2082" w:rsidRPr="00697551" w:rsidRDefault="006A2082">
                  <w:pPr>
                    <w:rPr>
                      <w:rFonts w:ascii="APHont" w:hAnsi="APHont"/>
                      <w:sz w:val="20"/>
                      <w:szCs w:val="20"/>
                    </w:rPr>
                  </w:pPr>
                  <w:r w:rsidRPr="00697551">
                    <w:rPr>
                      <w:rFonts w:ascii="APHont" w:hAnsi="APHont"/>
                      <w:sz w:val="20"/>
                      <w:szCs w:val="20"/>
                    </w:rPr>
                    <w:t>Kevin &amp; Michelle Rogers</w:t>
                  </w:r>
                </w:p>
                <w:p w:rsidR="006A2082" w:rsidRPr="00697551" w:rsidRDefault="006A2082">
                  <w:pPr>
                    <w:rPr>
                      <w:rFonts w:ascii="APHont" w:hAnsi="APHont"/>
                      <w:sz w:val="20"/>
                      <w:szCs w:val="20"/>
                    </w:rPr>
                  </w:pPr>
                  <w:r w:rsidRPr="00697551">
                    <w:rPr>
                      <w:rFonts w:ascii="APHont" w:hAnsi="APHont"/>
                      <w:sz w:val="20"/>
                      <w:szCs w:val="20"/>
                    </w:rPr>
                    <w:t xml:space="preserve">Archie &amp; Virginia </w:t>
                  </w:r>
                  <w:proofErr w:type="spellStart"/>
                  <w:r w:rsidRPr="00697551">
                    <w:rPr>
                      <w:rFonts w:ascii="APHont" w:hAnsi="APHont"/>
                      <w:sz w:val="20"/>
                      <w:szCs w:val="20"/>
                    </w:rPr>
                    <w:t>Rohden</w:t>
                  </w:r>
                  <w:proofErr w:type="spellEnd"/>
                </w:p>
                <w:p w:rsidR="006A2082" w:rsidRPr="00697551" w:rsidRDefault="006A2082">
                  <w:pPr>
                    <w:rPr>
                      <w:rFonts w:ascii="APHont" w:hAnsi="APHont"/>
                      <w:sz w:val="20"/>
                      <w:szCs w:val="20"/>
                    </w:rPr>
                  </w:pPr>
                  <w:r w:rsidRPr="00697551">
                    <w:rPr>
                      <w:rFonts w:ascii="APHont" w:hAnsi="APHont"/>
                      <w:sz w:val="20"/>
                      <w:szCs w:val="20"/>
                    </w:rPr>
                    <w:t>Laurence Rosenblatt</w:t>
                  </w:r>
                </w:p>
                <w:p w:rsidR="006A2082" w:rsidRPr="00697551" w:rsidRDefault="006A2082">
                  <w:pPr>
                    <w:rPr>
                      <w:rFonts w:ascii="APHont" w:hAnsi="APHont"/>
                      <w:sz w:val="20"/>
                      <w:szCs w:val="20"/>
                    </w:rPr>
                  </w:pPr>
                  <w:r w:rsidRPr="00697551">
                    <w:rPr>
                      <w:rFonts w:ascii="APHont" w:hAnsi="APHont"/>
                      <w:sz w:val="20"/>
                      <w:szCs w:val="20"/>
                    </w:rPr>
                    <w:t>Ron &amp; Susy Rosenblatt</w:t>
                  </w:r>
                </w:p>
                <w:p w:rsidR="006A2082" w:rsidRPr="00697551" w:rsidRDefault="006A2082">
                  <w:pPr>
                    <w:rPr>
                      <w:rFonts w:ascii="APHont" w:hAnsi="APHont"/>
                      <w:sz w:val="20"/>
                      <w:szCs w:val="20"/>
                    </w:rPr>
                  </w:pPr>
                  <w:r w:rsidRPr="00697551">
                    <w:rPr>
                      <w:rFonts w:ascii="APHont" w:hAnsi="APHont"/>
                      <w:sz w:val="20"/>
                      <w:szCs w:val="20"/>
                    </w:rPr>
                    <w:t xml:space="preserve">Mary </w:t>
                  </w:r>
                  <w:proofErr w:type="spellStart"/>
                  <w:r w:rsidRPr="00697551">
                    <w:rPr>
                      <w:rFonts w:ascii="APHont" w:hAnsi="APHont"/>
                      <w:sz w:val="20"/>
                      <w:szCs w:val="20"/>
                    </w:rPr>
                    <w:t>Ruplinger</w:t>
                  </w:r>
                  <w:proofErr w:type="spellEnd"/>
                </w:p>
                <w:p w:rsidR="006A2082" w:rsidRPr="00697551" w:rsidRDefault="006A2082" w:rsidP="00E04B59">
                  <w:pPr>
                    <w:rPr>
                      <w:rFonts w:ascii="APHont" w:hAnsi="APHont"/>
                      <w:sz w:val="20"/>
                      <w:szCs w:val="20"/>
                    </w:rPr>
                  </w:pPr>
                  <w:r w:rsidRPr="00697551">
                    <w:rPr>
                      <w:rFonts w:ascii="APHont" w:hAnsi="APHont"/>
                      <w:sz w:val="20"/>
                      <w:szCs w:val="20"/>
                    </w:rPr>
                    <w:t xml:space="preserve">Elliott </w:t>
                  </w:r>
                  <w:proofErr w:type="spellStart"/>
                  <w:r w:rsidRPr="00697551">
                    <w:rPr>
                      <w:rFonts w:ascii="APHont" w:hAnsi="APHont"/>
                      <w:sz w:val="20"/>
                      <w:szCs w:val="20"/>
                    </w:rPr>
                    <w:t>Sainer</w:t>
                  </w:r>
                  <w:proofErr w:type="spellEnd"/>
                </w:p>
                <w:p w:rsidR="006A2082" w:rsidRPr="00697551" w:rsidRDefault="006A2082" w:rsidP="00E04B59">
                  <w:pPr>
                    <w:rPr>
                      <w:rFonts w:ascii="APHont" w:hAnsi="APHont"/>
                      <w:sz w:val="20"/>
                      <w:szCs w:val="20"/>
                    </w:rPr>
                  </w:pPr>
                  <w:r w:rsidRPr="00697551">
                    <w:rPr>
                      <w:rFonts w:ascii="APHont" w:hAnsi="APHont"/>
                      <w:sz w:val="20"/>
                      <w:szCs w:val="20"/>
                    </w:rPr>
                    <w:t>William Sanders</w:t>
                  </w:r>
                </w:p>
                <w:p w:rsidR="006A2082" w:rsidRPr="00697551" w:rsidRDefault="006A2082" w:rsidP="00E04B59">
                  <w:pPr>
                    <w:rPr>
                      <w:rFonts w:ascii="APHont" w:hAnsi="APHont"/>
                      <w:sz w:val="20"/>
                      <w:szCs w:val="20"/>
                    </w:rPr>
                  </w:pPr>
                  <w:r w:rsidRPr="00697551">
                    <w:rPr>
                      <w:rFonts w:ascii="APHont" w:hAnsi="APHont"/>
                      <w:sz w:val="20"/>
                      <w:szCs w:val="20"/>
                    </w:rPr>
                    <w:t>Dave &amp; Jeanette Saurman</w:t>
                  </w:r>
                </w:p>
                <w:p w:rsidR="006A2082" w:rsidRPr="00697551" w:rsidRDefault="006A2082" w:rsidP="00E04B59">
                  <w:pPr>
                    <w:rPr>
                      <w:rFonts w:ascii="APHont" w:hAnsi="APHont"/>
                      <w:sz w:val="20"/>
                      <w:szCs w:val="20"/>
                    </w:rPr>
                  </w:pPr>
                  <w:r w:rsidRPr="00697551">
                    <w:rPr>
                      <w:rFonts w:ascii="APHont" w:hAnsi="APHont"/>
                      <w:sz w:val="20"/>
                      <w:szCs w:val="20"/>
                    </w:rPr>
                    <w:t xml:space="preserve">Edward &amp; Evelyn </w:t>
                  </w:r>
                  <w:proofErr w:type="spellStart"/>
                  <w:r w:rsidRPr="00697551">
                    <w:rPr>
                      <w:rFonts w:ascii="APHont" w:hAnsi="APHont"/>
                      <w:sz w:val="20"/>
                      <w:szCs w:val="20"/>
                    </w:rPr>
                    <w:t>Scharn</w:t>
                  </w:r>
                  <w:proofErr w:type="spellEnd"/>
                </w:p>
                <w:p w:rsidR="006A2082" w:rsidRPr="00697551" w:rsidRDefault="006A2082" w:rsidP="00E04B59">
                  <w:pPr>
                    <w:rPr>
                      <w:rFonts w:ascii="APHont" w:hAnsi="APHont"/>
                      <w:sz w:val="20"/>
                      <w:szCs w:val="20"/>
                    </w:rPr>
                  </w:pPr>
                  <w:r w:rsidRPr="00697551">
                    <w:rPr>
                      <w:rFonts w:ascii="APHont" w:hAnsi="APHont"/>
                      <w:sz w:val="20"/>
                      <w:szCs w:val="20"/>
                    </w:rPr>
                    <w:t xml:space="preserve">Anna </w:t>
                  </w:r>
                  <w:proofErr w:type="spellStart"/>
                  <w:r w:rsidRPr="00697551">
                    <w:rPr>
                      <w:rFonts w:ascii="APHont" w:hAnsi="APHont"/>
                      <w:sz w:val="20"/>
                      <w:szCs w:val="20"/>
                    </w:rPr>
                    <w:t>Schuessler</w:t>
                  </w:r>
                  <w:proofErr w:type="spellEnd"/>
                </w:p>
                <w:p w:rsidR="006A2082" w:rsidRPr="00697551" w:rsidRDefault="006A2082" w:rsidP="00E04B59">
                  <w:pPr>
                    <w:rPr>
                      <w:rFonts w:ascii="APHont" w:hAnsi="APHont"/>
                      <w:sz w:val="20"/>
                      <w:szCs w:val="20"/>
                    </w:rPr>
                  </w:pPr>
                  <w:r w:rsidRPr="00697551">
                    <w:rPr>
                      <w:rFonts w:ascii="APHont" w:hAnsi="APHont"/>
                      <w:sz w:val="20"/>
                      <w:szCs w:val="20"/>
                    </w:rPr>
                    <w:t xml:space="preserve">Ronald </w:t>
                  </w:r>
                  <w:proofErr w:type="spellStart"/>
                  <w:r w:rsidRPr="00697551">
                    <w:rPr>
                      <w:rFonts w:ascii="APHont" w:hAnsi="APHont"/>
                      <w:sz w:val="20"/>
                      <w:szCs w:val="20"/>
                    </w:rPr>
                    <w:t>Schuetz</w:t>
                  </w:r>
                  <w:proofErr w:type="spellEnd"/>
                </w:p>
                <w:p w:rsidR="006A2082" w:rsidRPr="00697551" w:rsidRDefault="006A2082" w:rsidP="00E04B59">
                  <w:pPr>
                    <w:rPr>
                      <w:rFonts w:ascii="APHont" w:hAnsi="APHont"/>
                      <w:sz w:val="20"/>
                      <w:szCs w:val="20"/>
                    </w:rPr>
                  </w:pPr>
                  <w:r w:rsidRPr="00697551">
                    <w:rPr>
                      <w:rFonts w:ascii="APHont" w:hAnsi="APHont"/>
                      <w:sz w:val="20"/>
                      <w:szCs w:val="20"/>
                    </w:rPr>
                    <w:t xml:space="preserve">Pat </w:t>
                  </w:r>
                  <w:proofErr w:type="spellStart"/>
                  <w:r w:rsidRPr="00697551">
                    <w:rPr>
                      <w:rFonts w:ascii="APHont" w:hAnsi="APHont"/>
                      <w:sz w:val="20"/>
                      <w:szCs w:val="20"/>
                    </w:rPr>
                    <w:t>Selburg-Smith</w:t>
                  </w:r>
                  <w:proofErr w:type="spellEnd"/>
                </w:p>
                <w:p w:rsidR="006A2082" w:rsidRPr="00697551" w:rsidRDefault="006A2082" w:rsidP="00E04B59">
                  <w:pPr>
                    <w:rPr>
                      <w:rFonts w:ascii="APHont" w:hAnsi="APHont"/>
                      <w:sz w:val="20"/>
                      <w:szCs w:val="20"/>
                    </w:rPr>
                  </w:pPr>
                  <w:proofErr w:type="spellStart"/>
                  <w:r w:rsidRPr="00697551">
                    <w:rPr>
                      <w:rFonts w:ascii="APHont" w:hAnsi="APHont"/>
                      <w:sz w:val="20"/>
                      <w:szCs w:val="20"/>
                    </w:rPr>
                    <w:t>LaDonna</w:t>
                  </w:r>
                  <w:proofErr w:type="spellEnd"/>
                  <w:r w:rsidRPr="00697551">
                    <w:rPr>
                      <w:rFonts w:ascii="APHont" w:hAnsi="APHont"/>
                      <w:sz w:val="20"/>
                      <w:szCs w:val="20"/>
                    </w:rPr>
                    <w:t xml:space="preserve"> &amp; Robert </w:t>
                  </w:r>
                  <w:proofErr w:type="spellStart"/>
                  <w:r w:rsidRPr="00697551">
                    <w:rPr>
                      <w:rFonts w:ascii="APHont" w:hAnsi="APHont"/>
                      <w:sz w:val="20"/>
                      <w:szCs w:val="20"/>
                    </w:rPr>
                    <w:t>Seliger</w:t>
                  </w:r>
                  <w:proofErr w:type="spellEnd"/>
                </w:p>
                <w:p w:rsidR="006A2082" w:rsidRPr="00697551" w:rsidRDefault="006A2082" w:rsidP="00E04B59">
                  <w:pPr>
                    <w:rPr>
                      <w:rFonts w:ascii="APHont" w:hAnsi="APHont"/>
                      <w:sz w:val="20"/>
                      <w:szCs w:val="20"/>
                    </w:rPr>
                  </w:pPr>
                  <w:r w:rsidRPr="00697551">
                    <w:rPr>
                      <w:rFonts w:ascii="APHont" w:hAnsi="APHont"/>
                      <w:sz w:val="20"/>
                      <w:szCs w:val="20"/>
                    </w:rPr>
                    <w:t xml:space="preserve">James &amp; Susan </w:t>
                  </w:r>
                  <w:proofErr w:type="spellStart"/>
                  <w:r w:rsidRPr="00697551">
                    <w:rPr>
                      <w:rFonts w:ascii="APHont" w:hAnsi="APHont"/>
                      <w:sz w:val="20"/>
                      <w:szCs w:val="20"/>
                    </w:rPr>
                    <w:t>Severino</w:t>
                  </w:r>
                  <w:proofErr w:type="spellEnd"/>
                </w:p>
                <w:p w:rsidR="006A2082" w:rsidRPr="00697551" w:rsidRDefault="006A2082" w:rsidP="00080C3C">
                  <w:pPr>
                    <w:rPr>
                      <w:rFonts w:ascii="APHont" w:hAnsi="APHont"/>
                      <w:sz w:val="20"/>
                      <w:szCs w:val="20"/>
                    </w:rPr>
                  </w:pPr>
                  <w:r w:rsidRPr="00697551">
                    <w:rPr>
                      <w:rFonts w:ascii="APHont" w:hAnsi="APHont"/>
                      <w:sz w:val="20"/>
                      <w:szCs w:val="20"/>
                    </w:rPr>
                    <w:t>Carol Sharp</w:t>
                  </w:r>
                </w:p>
                <w:p w:rsidR="006A2082" w:rsidRPr="00697551" w:rsidRDefault="006A2082" w:rsidP="00080C3C">
                  <w:pPr>
                    <w:rPr>
                      <w:rFonts w:ascii="APHont" w:hAnsi="APHont"/>
                      <w:sz w:val="20"/>
                      <w:szCs w:val="20"/>
                    </w:rPr>
                  </w:pPr>
                  <w:r w:rsidRPr="00697551">
                    <w:rPr>
                      <w:rFonts w:ascii="APHont" w:hAnsi="APHont"/>
                      <w:sz w:val="20"/>
                      <w:szCs w:val="20"/>
                    </w:rPr>
                    <w:t>Albert &amp; Mary Shipman</w:t>
                  </w:r>
                </w:p>
                <w:p w:rsidR="006A2082" w:rsidRPr="00697551" w:rsidRDefault="006A2082" w:rsidP="00080C3C">
                  <w:pPr>
                    <w:rPr>
                      <w:rFonts w:ascii="APHont" w:hAnsi="APHont"/>
                      <w:sz w:val="20"/>
                      <w:szCs w:val="20"/>
                    </w:rPr>
                  </w:pPr>
                  <w:r w:rsidRPr="00697551">
                    <w:rPr>
                      <w:rFonts w:ascii="APHont" w:hAnsi="APHont"/>
                      <w:sz w:val="20"/>
                      <w:szCs w:val="20"/>
                    </w:rPr>
                    <w:t xml:space="preserve">Marjorie </w:t>
                  </w:r>
                  <w:proofErr w:type="spellStart"/>
                  <w:r w:rsidRPr="00697551">
                    <w:rPr>
                      <w:rFonts w:ascii="APHont" w:hAnsi="APHont"/>
                      <w:sz w:val="20"/>
                      <w:szCs w:val="20"/>
                    </w:rPr>
                    <w:t>Shuey</w:t>
                  </w:r>
                  <w:proofErr w:type="spellEnd"/>
                </w:p>
                <w:p w:rsidR="006A2082" w:rsidRPr="00697551" w:rsidRDefault="006A2082" w:rsidP="00080C3C">
                  <w:pPr>
                    <w:rPr>
                      <w:rFonts w:ascii="APHont" w:hAnsi="APHont"/>
                      <w:sz w:val="20"/>
                      <w:szCs w:val="20"/>
                    </w:rPr>
                  </w:pPr>
                  <w:proofErr w:type="spellStart"/>
                  <w:r w:rsidRPr="00697551">
                    <w:rPr>
                      <w:rFonts w:ascii="APHont" w:hAnsi="APHont"/>
                      <w:sz w:val="20"/>
                      <w:szCs w:val="20"/>
                    </w:rPr>
                    <w:t>Siouxland</w:t>
                  </w:r>
                  <w:proofErr w:type="spellEnd"/>
                  <w:r w:rsidRPr="00697551">
                    <w:rPr>
                      <w:rFonts w:ascii="APHont" w:hAnsi="APHont"/>
                      <w:sz w:val="20"/>
                      <w:szCs w:val="20"/>
                    </w:rPr>
                    <w:t xml:space="preserve"> for the Blind</w:t>
                  </w:r>
                </w:p>
                <w:p w:rsidR="006A2082" w:rsidRPr="00697551" w:rsidRDefault="006A2082" w:rsidP="00080C3C">
                  <w:pPr>
                    <w:rPr>
                      <w:rFonts w:ascii="APHont" w:hAnsi="APHont"/>
                      <w:sz w:val="20"/>
                      <w:szCs w:val="20"/>
                    </w:rPr>
                  </w:pPr>
                  <w:r w:rsidRPr="00697551">
                    <w:rPr>
                      <w:rFonts w:ascii="APHont" w:hAnsi="APHont"/>
                      <w:sz w:val="20"/>
                      <w:szCs w:val="20"/>
                    </w:rPr>
                    <w:t>Terry Slater</w:t>
                  </w:r>
                </w:p>
                <w:p w:rsidR="006A2082" w:rsidRPr="00697551" w:rsidRDefault="006A2082" w:rsidP="00080C3C">
                  <w:pPr>
                    <w:rPr>
                      <w:rFonts w:ascii="APHont" w:hAnsi="APHont"/>
                      <w:sz w:val="20"/>
                      <w:szCs w:val="20"/>
                    </w:rPr>
                  </w:pPr>
                  <w:r w:rsidRPr="00697551">
                    <w:rPr>
                      <w:rFonts w:ascii="APHont" w:hAnsi="APHont"/>
                      <w:sz w:val="20"/>
                      <w:szCs w:val="20"/>
                    </w:rPr>
                    <w:t>Marvin &amp; Rosalyn Smith</w:t>
                  </w:r>
                </w:p>
                <w:p w:rsidR="006A2082" w:rsidRPr="00697551" w:rsidRDefault="006A2082" w:rsidP="00080C3C">
                  <w:pPr>
                    <w:rPr>
                      <w:rFonts w:ascii="APHont" w:hAnsi="APHont"/>
                      <w:sz w:val="20"/>
                      <w:szCs w:val="20"/>
                    </w:rPr>
                  </w:pPr>
                  <w:r w:rsidRPr="00697551">
                    <w:rPr>
                      <w:rFonts w:ascii="APHont" w:hAnsi="APHont"/>
                      <w:sz w:val="20"/>
                      <w:szCs w:val="20"/>
                    </w:rPr>
                    <w:t xml:space="preserve">B.L. &amp; K.A. </w:t>
                  </w:r>
                  <w:proofErr w:type="spellStart"/>
                  <w:r w:rsidRPr="00697551">
                    <w:rPr>
                      <w:rFonts w:ascii="APHont" w:hAnsi="APHont"/>
                      <w:sz w:val="20"/>
                      <w:szCs w:val="20"/>
                    </w:rPr>
                    <w:t>Soppe</w:t>
                  </w:r>
                  <w:proofErr w:type="spellEnd"/>
                </w:p>
                <w:p w:rsidR="006A2082" w:rsidRPr="00697551" w:rsidRDefault="006A2082" w:rsidP="00080C3C">
                  <w:pPr>
                    <w:rPr>
                      <w:rFonts w:ascii="APHont" w:hAnsi="APHont"/>
                      <w:sz w:val="20"/>
                      <w:szCs w:val="20"/>
                    </w:rPr>
                  </w:pPr>
                  <w:r w:rsidRPr="00697551">
                    <w:rPr>
                      <w:rFonts w:ascii="APHont" w:hAnsi="APHont"/>
                      <w:sz w:val="20"/>
                      <w:szCs w:val="20"/>
                    </w:rPr>
                    <w:t xml:space="preserve">Patricia &amp; Scott </w:t>
                  </w:r>
                  <w:proofErr w:type="spellStart"/>
                  <w:r w:rsidRPr="00697551">
                    <w:rPr>
                      <w:rFonts w:ascii="APHont" w:hAnsi="APHont"/>
                      <w:sz w:val="20"/>
                      <w:szCs w:val="20"/>
                    </w:rPr>
                    <w:t>Splavec</w:t>
                  </w:r>
                  <w:proofErr w:type="spellEnd"/>
                </w:p>
                <w:p w:rsidR="006A2082" w:rsidRPr="00697551" w:rsidRDefault="006A2082" w:rsidP="00080C3C">
                  <w:pPr>
                    <w:rPr>
                      <w:rFonts w:ascii="APHont" w:hAnsi="APHont"/>
                      <w:sz w:val="20"/>
                      <w:szCs w:val="20"/>
                    </w:rPr>
                  </w:pPr>
                  <w:proofErr w:type="spellStart"/>
                  <w:r w:rsidRPr="00697551">
                    <w:rPr>
                      <w:rFonts w:ascii="APHont" w:hAnsi="APHont"/>
                      <w:sz w:val="20"/>
                      <w:szCs w:val="20"/>
                    </w:rPr>
                    <w:t>Simma</w:t>
                  </w:r>
                  <w:proofErr w:type="spellEnd"/>
                  <w:r w:rsidRPr="00697551">
                    <w:rPr>
                      <w:rFonts w:ascii="APHont" w:hAnsi="APHont"/>
                      <w:sz w:val="20"/>
                      <w:szCs w:val="20"/>
                    </w:rPr>
                    <w:t xml:space="preserve"> Stein</w:t>
                  </w:r>
                </w:p>
                <w:p w:rsidR="006A2082" w:rsidRPr="00697551" w:rsidRDefault="006A2082" w:rsidP="00080C3C">
                  <w:pPr>
                    <w:rPr>
                      <w:rFonts w:ascii="APHont" w:hAnsi="APHont"/>
                      <w:sz w:val="20"/>
                      <w:szCs w:val="20"/>
                    </w:rPr>
                  </w:pPr>
                  <w:r w:rsidRPr="00697551">
                    <w:rPr>
                      <w:rFonts w:ascii="APHont" w:hAnsi="APHont"/>
                      <w:sz w:val="20"/>
                      <w:szCs w:val="20"/>
                    </w:rPr>
                    <w:t xml:space="preserve">Charles &amp; Peggy </w:t>
                  </w:r>
                  <w:proofErr w:type="spellStart"/>
                  <w:r w:rsidRPr="00697551">
                    <w:rPr>
                      <w:rFonts w:ascii="APHont" w:hAnsi="APHont"/>
                      <w:sz w:val="20"/>
                      <w:szCs w:val="20"/>
                    </w:rPr>
                    <w:t>Strief</w:t>
                  </w:r>
                  <w:proofErr w:type="spellEnd"/>
                </w:p>
                <w:p w:rsidR="006A2082" w:rsidRPr="00697551" w:rsidRDefault="006A2082" w:rsidP="00080C3C">
                  <w:pPr>
                    <w:rPr>
                      <w:rFonts w:ascii="APHont" w:hAnsi="APHont"/>
                      <w:sz w:val="20"/>
                      <w:szCs w:val="20"/>
                    </w:rPr>
                  </w:pPr>
                  <w:r w:rsidRPr="00697551">
                    <w:rPr>
                      <w:rFonts w:ascii="APHont" w:hAnsi="APHont"/>
                      <w:sz w:val="20"/>
                      <w:szCs w:val="20"/>
                    </w:rPr>
                    <w:t>John Thompson</w:t>
                  </w:r>
                </w:p>
                <w:p w:rsidR="006A2082" w:rsidRPr="00E04B59" w:rsidRDefault="006A2082">
                  <w:pPr>
                    <w:rPr>
                      <w:sz w:val="20"/>
                      <w:szCs w:val="20"/>
                    </w:rPr>
                  </w:pPr>
                </w:p>
              </w:txbxContent>
            </v:textbox>
          </v:shape>
        </w:pict>
      </w:r>
      <w:r>
        <w:rPr>
          <w:noProof/>
        </w:rPr>
        <w:pict>
          <v:shape id="_x0000_s1035" type="#_x0000_t202" style="position:absolute;left:0;text-align:left;margin-left:382.6pt;margin-top:2.5pt;width:180.65pt;height:688.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5">
              <w:txbxContent>
                <w:p w:rsidR="006A2082" w:rsidRPr="00697551" w:rsidRDefault="006A2082" w:rsidP="00447E09">
                  <w:pPr>
                    <w:rPr>
                      <w:rFonts w:ascii="APHont" w:hAnsi="APHont"/>
                      <w:sz w:val="20"/>
                      <w:szCs w:val="20"/>
                    </w:rPr>
                  </w:pPr>
                  <w:r w:rsidRPr="00697551">
                    <w:rPr>
                      <w:rFonts w:ascii="APHont" w:hAnsi="APHont"/>
                      <w:sz w:val="20"/>
                      <w:szCs w:val="20"/>
                    </w:rPr>
                    <w:t>Patricia &amp; Christopher</w:t>
                  </w:r>
                  <w:r w:rsidR="00C1220E">
                    <w:rPr>
                      <w:rFonts w:ascii="APHont" w:hAnsi="APHont"/>
                      <w:sz w:val="20"/>
                      <w:szCs w:val="20"/>
                    </w:rPr>
                    <w:t xml:space="preserve"> </w:t>
                  </w:r>
                  <w:proofErr w:type="spellStart"/>
                  <w:r w:rsidRPr="00697551">
                    <w:rPr>
                      <w:rFonts w:ascii="APHont" w:hAnsi="APHont"/>
                      <w:sz w:val="20"/>
                      <w:szCs w:val="20"/>
                    </w:rPr>
                    <w:t>Thoms</w:t>
                  </w:r>
                  <w:proofErr w:type="spellEnd"/>
                </w:p>
                <w:p w:rsidR="006A2082" w:rsidRPr="00697551" w:rsidRDefault="006A2082" w:rsidP="00447E09">
                  <w:pPr>
                    <w:rPr>
                      <w:rFonts w:ascii="APHont" w:hAnsi="APHont"/>
                      <w:sz w:val="20"/>
                      <w:szCs w:val="20"/>
                    </w:rPr>
                  </w:pPr>
                  <w:r w:rsidRPr="00697551">
                    <w:rPr>
                      <w:rFonts w:ascii="APHont" w:hAnsi="APHont"/>
                      <w:sz w:val="20"/>
                      <w:szCs w:val="20"/>
                    </w:rPr>
                    <w:t>Wil</w:t>
                  </w:r>
                  <w:r w:rsidR="00C1220E">
                    <w:rPr>
                      <w:rFonts w:ascii="APHont" w:hAnsi="APHont"/>
                      <w:sz w:val="20"/>
                      <w:szCs w:val="20"/>
                    </w:rPr>
                    <w:t>b</w:t>
                  </w:r>
                  <w:r w:rsidRPr="00697551">
                    <w:rPr>
                      <w:rFonts w:ascii="APHont" w:hAnsi="APHont"/>
                      <w:sz w:val="20"/>
                      <w:szCs w:val="20"/>
                    </w:rPr>
                    <w:t>ur Tiffany</w:t>
                  </w:r>
                </w:p>
                <w:p w:rsidR="006A2082" w:rsidRPr="00697551" w:rsidRDefault="006A2082" w:rsidP="00447E09">
                  <w:pPr>
                    <w:rPr>
                      <w:rFonts w:ascii="APHont" w:hAnsi="APHont"/>
                      <w:sz w:val="20"/>
                      <w:szCs w:val="20"/>
                    </w:rPr>
                  </w:pPr>
                  <w:r w:rsidRPr="00697551">
                    <w:rPr>
                      <w:rFonts w:ascii="APHont" w:hAnsi="APHont"/>
                      <w:sz w:val="20"/>
                      <w:szCs w:val="20"/>
                    </w:rPr>
                    <w:t xml:space="preserve">Cecilia </w:t>
                  </w:r>
                  <w:proofErr w:type="spellStart"/>
                  <w:r w:rsidRPr="00697551">
                    <w:rPr>
                      <w:rFonts w:ascii="APHont" w:hAnsi="APHont"/>
                      <w:sz w:val="20"/>
                      <w:szCs w:val="20"/>
                    </w:rPr>
                    <w:t>Tomlonovic</w:t>
                  </w:r>
                  <w:proofErr w:type="spellEnd"/>
                </w:p>
                <w:p w:rsidR="006A2082" w:rsidRPr="00697551" w:rsidRDefault="006A2082" w:rsidP="00447E09">
                  <w:pPr>
                    <w:rPr>
                      <w:rFonts w:ascii="APHont" w:hAnsi="APHont"/>
                      <w:sz w:val="20"/>
                      <w:szCs w:val="20"/>
                    </w:rPr>
                  </w:pPr>
                  <w:r w:rsidRPr="00697551">
                    <w:rPr>
                      <w:rFonts w:ascii="APHont" w:hAnsi="APHont"/>
                      <w:sz w:val="20"/>
                      <w:szCs w:val="20"/>
                    </w:rPr>
                    <w:t>Phyllis Toy</w:t>
                  </w:r>
                </w:p>
                <w:p w:rsidR="006A2082" w:rsidRPr="00697551" w:rsidRDefault="006A2082" w:rsidP="00080C3C">
                  <w:pPr>
                    <w:rPr>
                      <w:rFonts w:ascii="APHont" w:hAnsi="APHont"/>
                      <w:sz w:val="20"/>
                      <w:szCs w:val="20"/>
                    </w:rPr>
                  </w:pPr>
                  <w:r w:rsidRPr="00697551">
                    <w:rPr>
                      <w:rFonts w:ascii="APHont" w:hAnsi="APHont"/>
                      <w:sz w:val="20"/>
                      <w:szCs w:val="20"/>
                    </w:rPr>
                    <w:t>Tai Tran</w:t>
                  </w:r>
                </w:p>
                <w:p w:rsidR="006A2082" w:rsidRPr="00697551" w:rsidRDefault="006A2082" w:rsidP="00080C3C">
                  <w:pPr>
                    <w:rPr>
                      <w:rFonts w:ascii="APHont" w:hAnsi="APHont"/>
                      <w:sz w:val="20"/>
                      <w:szCs w:val="20"/>
                    </w:rPr>
                  </w:pPr>
                  <w:r w:rsidRPr="00697551">
                    <w:rPr>
                      <w:rFonts w:ascii="APHont" w:hAnsi="APHont"/>
                      <w:sz w:val="20"/>
                      <w:szCs w:val="20"/>
                    </w:rPr>
                    <w:t xml:space="preserve">Jane </w:t>
                  </w:r>
                  <w:proofErr w:type="spellStart"/>
                  <w:r w:rsidRPr="00697551">
                    <w:rPr>
                      <w:rFonts w:ascii="APHont" w:hAnsi="APHont"/>
                      <w:sz w:val="20"/>
                      <w:szCs w:val="20"/>
                    </w:rPr>
                    <w:t>Tru</w:t>
                  </w:r>
                  <w:r w:rsidR="00C1220E">
                    <w:rPr>
                      <w:rFonts w:ascii="APHont" w:hAnsi="APHont"/>
                      <w:sz w:val="20"/>
                      <w:szCs w:val="20"/>
                    </w:rPr>
                    <w:t>e</w:t>
                  </w:r>
                  <w:r w:rsidRPr="00697551">
                    <w:rPr>
                      <w:rFonts w:ascii="APHont" w:hAnsi="APHont"/>
                      <w:sz w:val="20"/>
                      <w:szCs w:val="20"/>
                    </w:rPr>
                    <w:t>sdell</w:t>
                  </w:r>
                  <w:proofErr w:type="spellEnd"/>
                </w:p>
                <w:p w:rsidR="006A2082" w:rsidRPr="00697551" w:rsidRDefault="006A2082" w:rsidP="00080C3C">
                  <w:pPr>
                    <w:rPr>
                      <w:rFonts w:ascii="APHont" w:hAnsi="APHont"/>
                      <w:sz w:val="20"/>
                      <w:szCs w:val="20"/>
                    </w:rPr>
                  </w:pPr>
                  <w:r w:rsidRPr="00697551">
                    <w:rPr>
                      <w:rFonts w:ascii="APHont" w:hAnsi="APHont"/>
                      <w:sz w:val="20"/>
                      <w:szCs w:val="20"/>
                    </w:rPr>
                    <w:t>Sally Vander Linden</w:t>
                  </w:r>
                </w:p>
                <w:p w:rsidR="006A2082" w:rsidRPr="00697551" w:rsidRDefault="006A2082" w:rsidP="00080C3C">
                  <w:pPr>
                    <w:rPr>
                      <w:rFonts w:ascii="APHont" w:hAnsi="APHont"/>
                      <w:sz w:val="20"/>
                      <w:szCs w:val="20"/>
                    </w:rPr>
                  </w:pPr>
                  <w:r w:rsidRPr="00697551">
                    <w:rPr>
                      <w:rFonts w:ascii="APHont" w:hAnsi="APHont"/>
                      <w:sz w:val="20"/>
                      <w:szCs w:val="20"/>
                    </w:rPr>
                    <w:t xml:space="preserve">Sheryl &amp; Wilbur Van </w:t>
                  </w:r>
                  <w:proofErr w:type="spellStart"/>
                  <w:r w:rsidRPr="00697551">
                    <w:rPr>
                      <w:rFonts w:ascii="APHont" w:hAnsi="APHont"/>
                      <w:sz w:val="20"/>
                      <w:szCs w:val="20"/>
                    </w:rPr>
                    <w:t>Houten</w:t>
                  </w:r>
                  <w:proofErr w:type="spellEnd"/>
                </w:p>
                <w:p w:rsidR="006A2082" w:rsidRPr="00697551" w:rsidRDefault="006A2082" w:rsidP="00080C3C">
                  <w:pPr>
                    <w:rPr>
                      <w:rFonts w:ascii="APHont" w:hAnsi="APHont"/>
                      <w:sz w:val="20"/>
                      <w:szCs w:val="20"/>
                    </w:rPr>
                  </w:pPr>
                  <w:r w:rsidRPr="00697551">
                    <w:rPr>
                      <w:rFonts w:ascii="APHont" w:hAnsi="APHont"/>
                      <w:sz w:val="20"/>
                      <w:szCs w:val="20"/>
                    </w:rPr>
                    <w:t>Harold &amp; Helen Vaux</w:t>
                  </w:r>
                </w:p>
                <w:p w:rsidR="006A2082" w:rsidRPr="00697551" w:rsidRDefault="006A2082" w:rsidP="00080C3C">
                  <w:pPr>
                    <w:rPr>
                      <w:rFonts w:ascii="APHont" w:hAnsi="APHont"/>
                      <w:sz w:val="20"/>
                      <w:szCs w:val="20"/>
                    </w:rPr>
                  </w:pPr>
                  <w:r w:rsidRPr="00697551">
                    <w:rPr>
                      <w:rFonts w:ascii="APHont" w:hAnsi="APHont"/>
                      <w:sz w:val="20"/>
                      <w:szCs w:val="20"/>
                    </w:rPr>
                    <w:t xml:space="preserve">Joseph &amp; Jane </w:t>
                  </w:r>
                  <w:proofErr w:type="spellStart"/>
                  <w:r w:rsidRPr="00697551">
                    <w:rPr>
                      <w:rFonts w:ascii="APHont" w:hAnsi="APHont"/>
                      <w:sz w:val="20"/>
                      <w:szCs w:val="20"/>
                    </w:rPr>
                    <w:t>Weingart</w:t>
                  </w:r>
                  <w:proofErr w:type="spellEnd"/>
                </w:p>
                <w:p w:rsidR="006A2082" w:rsidRPr="00C1220E" w:rsidRDefault="006A2082" w:rsidP="00080C3C">
                  <w:pPr>
                    <w:rPr>
                      <w:rFonts w:ascii="APHont" w:hAnsi="APHont"/>
                      <w:sz w:val="20"/>
                      <w:szCs w:val="20"/>
                    </w:rPr>
                  </w:pPr>
                  <w:r w:rsidRPr="00C1220E">
                    <w:rPr>
                      <w:rFonts w:ascii="APHont" w:hAnsi="APHont"/>
                      <w:sz w:val="20"/>
                      <w:szCs w:val="20"/>
                    </w:rPr>
                    <w:t>Bonnie &amp; Michael Whitson</w:t>
                  </w:r>
                </w:p>
                <w:p w:rsidR="006A2082" w:rsidRPr="00C1220E" w:rsidRDefault="006A2082" w:rsidP="00080C3C">
                  <w:pPr>
                    <w:rPr>
                      <w:rFonts w:ascii="APHont" w:hAnsi="APHont"/>
                    </w:rPr>
                  </w:pPr>
                  <w:r w:rsidRPr="00C1220E">
                    <w:rPr>
                      <w:rFonts w:ascii="APHont" w:hAnsi="APHont"/>
                      <w:sz w:val="20"/>
                      <w:szCs w:val="20"/>
                    </w:rPr>
                    <w:t>Jerry Wickersham</w:t>
                  </w:r>
                </w:p>
                <w:p w:rsidR="006A2082" w:rsidRPr="00697551" w:rsidRDefault="006A2082">
                  <w:pPr>
                    <w:rPr>
                      <w:rFonts w:ascii="APHont" w:hAnsi="APHont"/>
                      <w:sz w:val="20"/>
                      <w:szCs w:val="20"/>
                    </w:rPr>
                  </w:pPr>
                  <w:r w:rsidRPr="00697551">
                    <w:rPr>
                      <w:rFonts w:ascii="APHont" w:hAnsi="APHont"/>
                      <w:sz w:val="20"/>
                      <w:szCs w:val="20"/>
                    </w:rPr>
                    <w:t>Malinda Wiesner</w:t>
                  </w:r>
                </w:p>
                <w:p w:rsidR="006A2082" w:rsidRPr="00697551" w:rsidRDefault="006A2082">
                  <w:pPr>
                    <w:rPr>
                      <w:rFonts w:ascii="APHont" w:hAnsi="APHont"/>
                      <w:sz w:val="20"/>
                      <w:szCs w:val="20"/>
                    </w:rPr>
                  </w:pPr>
                  <w:r w:rsidRPr="00697551">
                    <w:rPr>
                      <w:rFonts w:ascii="APHont" w:hAnsi="APHont"/>
                      <w:sz w:val="20"/>
                      <w:szCs w:val="20"/>
                    </w:rPr>
                    <w:t>L.J. &amp; Catherine Witte</w:t>
                  </w:r>
                </w:p>
                <w:p w:rsidR="006A2082" w:rsidRPr="00697551" w:rsidRDefault="006A2082">
                  <w:pPr>
                    <w:rPr>
                      <w:rFonts w:ascii="APHont" w:hAnsi="APHont"/>
                      <w:sz w:val="20"/>
                      <w:szCs w:val="20"/>
                    </w:rPr>
                  </w:pPr>
                  <w:r w:rsidRPr="00697551">
                    <w:rPr>
                      <w:rFonts w:ascii="APHont" w:hAnsi="APHont"/>
                      <w:sz w:val="20"/>
                      <w:szCs w:val="20"/>
                    </w:rPr>
                    <w:t xml:space="preserve">Karen </w:t>
                  </w:r>
                  <w:proofErr w:type="spellStart"/>
                  <w:r w:rsidRPr="00697551">
                    <w:rPr>
                      <w:rFonts w:ascii="APHont" w:hAnsi="APHont"/>
                      <w:sz w:val="20"/>
                      <w:szCs w:val="20"/>
                    </w:rPr>
                    <w:t>Witzke</w:t>
                  </w:r>
                  <w:proofErr w:type="spellEnd"/>
                </w:p>
                <w:p w:rsidR="006A2082" w:rsidRPr="00697551" w:rsidRDefault="006A2082">
                  <w:pPr>
                    <w:rPr>
                      <w:rFonts w:ascii="APHont" w:hAnsi="APHont"/>
                      <w:sz w:val="20"/>
                      <w:szCs w:val="20"/>
                    </w:rPr>
                  </w:pPr>
                  <w:r w:rsidRPr="00697551">
                    <w:rPr>
                      <w:rFonts w:ascii="APHont" w:hAnsi="APHont"/>
                      <w:sz w:val="20"/>
                      <w:szCs w:val="20"/>
                    </w:rPr>
                    <w:t xml:space="preserve">Women of Trinity Lutheran </w:t>
                  </w:r>
                </w:p>
                <w:p w:rsidR="006A2082" w:rsidRDefault="006A2082">
                  <w:pPr>
                    <w:rPr>
                      <w:rFonts w:ascii="APHont" w:hAnsi="APHont"/>
                      <w:sz w:val="20"/>
                      <w:szCs w:val="20"/>
                    </w:rPr>
                  </w:pPr>
                  <w:r w:rsidRPr="00697551">
                    <w:rPr>
                      <w:rFonts w:ascii="APHont" w:hAnsi="APHont"/>
                      <w:sz w:val="20"/>
                      <w:szCs w:val="20"/>
                    </w:rPr>
                    <w:t>Richard &amp; Rosamond Youngberg</w:t>
                  </w:r>
                </w:p>
                <w:p w:rsidR="006A2082" w:rsidRDefault="006A2082">
                  <w:pPr>
                    <w:rPr>
                      <w:rFonts w:ascii="APHont" w:hAnsi="APHont"/>
                      <w:sz w:val="20"/>
                      <w:szCs w:val="20"/>
                    </w:rPr>
                  </w:pPr>
                </w:p>
                <w:p w:rsidR="006A2082" w:rsidRDefault="006A2082">
                  <w:pPr>
                    <w:rPr>
                      <w:rFonts w:ascii="APHont" w:hAnsi="APHont"/>
                      <w:sz w:val="20"/>
                      <w:szCs w:val="20"/>
                    </w:rPr>
                  </w:pPr>
                  <w:r>
                    <w:rPr>
                      <w:rFonts w:ascii="APHont" w:hAnsi="APHont"/>
                      <w:sz w:val="20"/>
                      <w:szCs w:val="20"/>
                    </w:rPr>
                    <w:t>Contributions in Memory Of:</w:t>
                  </w:r>
                </w:p>
                <w:p w:rsidR="006A2082" w:rsidRDefault="006A2082">
                  <w:pPr>
                    <w:rPr>
                      <w:rFonts w:ascii="APHont" w:hAnsi="APHont"/>
                      <w:sz w:val="20"/>
                      <w:szCs w:val="20"/>
                    </w:rPr>
                  </w:pPr>
                  <w:r>
                    <w:rPr>
                      <w:rFonts w:ascii="APHont" w:hAnsi="APHont"/>
                      <w:sz w:val="20"/>
                      <w:szCs w:val="20"/>
                    </w:rPr>
                    <w:t>Hilda Crabtree</w:t>
                  </w:r>
                </w:p>
                <w:p w:rsidR="006A2082" w:rsidRDefault="006A2082">
                  <w:pPr>
                    <w:rPr>
                      <w:rFonts w:ascii="APHont" w:hAnsi="APHont"/>
                      <w:sz w:val="20"/>
                      <w:szCs w:val="20"/>
                    </w:rPr>
                  </w:pPr>
                  <w:r>
                    <w:rPr>
                      <w:rFonts w:ascii="APHont" w:hAnsi="APHont"/>
                      <w:sz w:val="20"/>
                      <w:szCs w:val="20"/>
                    </w:rPr>
                    <w:t xml:space="preserve">Stanley </w:t>
                  </w:r>
                  <w:proofErr w:type="spellStart"/>
                  <w:r>
                    <w:rPr>
                      <w:rFonts w:ascii="APHont" w:hAnsi="APHont"/>
                      <w:sz w:val="20"/>
                      <w:szCs w:val="20"/>
                    </w:rPr>
                    <w:t>Hiersteiner</w:t>
                  </w:r>
                  <w:proofErr w:type="spellEnd"/>
                </w:p>
                <w:p w:rsidR="006A2082" w:rsidRDefault="006A2082">
                  <w:pPr>
                    <w:rPr>
                      <w:rFonts w:ascii="APHont" w:hAnsi="APHont"/>
                      <w:sz w:val="20"/>
                      <w:szCs w:val="20"/>
                    </w:rPr>
                  </w:pPr>
                  <w:r>
                    <w:rPr>
                      <w:rFonts w:ascii="APHont" w:hAnsi="APHont"/>
                      <w:sz w:val="20"/>
                      <w:szCs w:val="20"/>
                    </w:rPr>
                    <w:t xml:space="preserve">Jeff </w:t>
                  </w:r>
                  <w:proofErr w:type="spellStart"/>
                  <w:r>
                    <w:rPr>
                      <w:rFonts w:ascii="APHont" w:hAnsi="APHont"/>
                      <w:sz w:val="20"/>
                      <w:szCs w:val="20"/>
                    </w:rPr>
                    <w:t>Kl</w:t>
                  </w:r>
                  <w:r w:rsidR="00C1220E">
                    <w:rPr>
                      <w:rFonts w:ascii="APHont" w:hAnsi="APHont"/>
                      <w:sz w:val="20"/>
                      <w:szCs w:val="20"/>
                    </w:rPr>
                    <w:t>ei</w:t>
                  </w:r>
                  <w:r>
                    <w:rPr>
                      <w:rFonts w:ascii="APHont" w:hAnsi="APHont"/>
                      <w:sz w:val="20"/>
                      <w:szCs w:val="20"/>
                    </w:rPr>
                    <w:t>now</w:t>
                  </w:r>
                  <w:proofErr w:type="spellEnd"/>
                </w:p>
                <w:p w:rsidR="006A2082" w:rsidRDefault="006A2082">
                  <w:pPr>
                    <w:rPr>
                      <w:rFonts w:ascii="APHont" w:hAnsi="APHont"/>
                      <w:sz w:val="20"/>
                      <w:szCs w:val="20"/>
                    </w:rPr>
                  </w:pPr>
                  <w:r>
                    <w:rPr>
                      <w:rFonts w:ascii="APHont" w:hAnsi="APHont"/>
                      <w:sz w:val="20"/>
                      <w:szCs w:val="20"/>
                    </w:rPr>
                    <w:t>Greta Faye Mix</w:t>
                  </w:r>
                </w:p>
                <w:p w:rsidR="006A2082" w:rsidRDefault="006A2082">
                  <w:pPr>
                    <w:rPr>
                      <w:rFonts w:ascii="APHont" w:hAnsi="APHont"/>
                      <w:sz w:val="20"/>
                      <w:szCs w:val="20"/>
                    </w:rPr>
                  </w:pPr>
                  <w:r>
                    <w:rPr>
                      <w:rFonts w:ascii="APHont" w:hAnsi="APHont"/>
                      <w:sz w:val="20"/>
                      <w:szCs w:val="20"/>
                    </w:rPr>
                    <w:t xml:space="preserve">Dorothy </w:t>
                  </w:r>
                  <w:proofErr w:type="spellStart"/>
                  <w:r>
                    <w:rPr>
                      <w:rFonts w:ascii="APHont" w:hAnsi="APHont"/>
                      <w:sz w:val="20"/>
                      <w:szCs w:val="20"/>
                    </w:rPr>
                    <w:t>Nemmers</w:t>
                  </w:r>
                  <w:proofErr w:type="spellEnd"/>
                </w:p>
                <w:p w:rsidR="006A2082" w:rsidRDefault="006A2082">
                  <w:pPr>
                    <w:rPr>
                      <w:rFonts w:ascii="APHont" w:hAnsi="APHont"/>
                      <w:sz w:val="20"/>
                      <w:szCs w:val="20"/>
                    </w:rPr>
                  </w:pPr>
                  <w:r>
                    <w:rPr>
                      <w:rFonts w:ascii="APHont" w:hAnsi="APHont"/>
                      <w:sz w:val="20"/>
                      <w:szCs w:val="20"/>
                    </w:rPr>
                    <w:t>Edna Wickersham</w:t>
                  </w:r>
                </w:p>
                <w:p w:rsidR="006A2082" w:rsidRDefault="006A2082">
                  <w:pPr>
                    <w:rPr>
                      <w:rFonts w:ascii="APHont" w:hAnsi="APHont"/>
                      <w:sz w:val="20"/>
                      <w:szCs w:val="20"/>
                    </w:rPr>
                  </w:pPr>
                </w:p>
                <w:p w:rsidR="006A2082" w:rsidRDefault="006A2082">
                  <w:pPr>
                    <w:rPr>
                      <w:rFonts w:ascii="APHont" w:hAnsi="APHont"/>
                      <w:sz w:val="20"/>
                      <w:szCs w:val="20"/>
                    </w:rPr>
                  </w:pPr>
                  <w:r>
                    <w:rPr>
                      <w:rFonts w:ascii="APHont" w:hAnsi="APHont"/>
                      <w:sz w:val="20"/>
                      <w:szCs w:val="20"/>
                    </w:rPr>
                    <w:t xml:space="preserve">Corporate and Foundation: </w:t>
                  </w:r>
                </w:p>
                <w:p w:rsidR="006A2082" w:rsidRDefault="006A2082">
                  <w:pPr>
                    <w:rPr>
                      <w:rFonts w:ascii="APHont" w:hAnsi="APHont"/>
                      <w:sz w:val="20"/>
                      <w:szCs w:val="20"/>
                    </w:rPr>
                  </w:pPr>
                  <w:r>
                    <w:rPr>
                      <w:rFonts w:ascii="APHont" w:hAnsi="APHont"/>
                      <w:sz w:val="20"/>
                      <w:szCs w:val="20"/>
                    </w:rPr>
                    <w:t>Warren County Philanthropic Partnership</w:t>
                  </w:r>
                </w:p>
                <w:p w:rsidR="006A2082" w:rsidRDefault="006A2082">
                  <w:pPr>
                    <w:rPr>
                      <w:rFonts w:ascii="APHont" w:hAnsi="APHont"/>
                      <w:sz w:val="20"/>
                      <w:szCs w:val="20"/>
                    </w:rPr>
                  </w:pPr>
                  <w:r>
                    <w:rPr>
                      <w:rFonts w:ascii="APHont" w:hAnsi="APHont"/>
                      <w:sz w:val="20"/>
                      <w:szCs w:val="20"/>
                    </w:rPr>
                    <w:t xml:space="preserve">Principal Financial Group Foundation </w:t>
                  </w:r>
                </w:p>
                <w:p w:rsidR="006A2082" w:rsidRDefault="006A2082">
                  <w:pPr>
                    <w:rPr>
                      <w:rFonts w:ascii="APHont" w:hAnsi="APHont"/>
                      <w:sz w:val="20"/>
                      <w:szCs w:val="20"/>
                    </w:rPr>
                  </w:pPr>
                  <w:r>
                    <w:rPr>
                      <w:rFonts w:ascii="APHont" w:hAnsi="APHont"/>
                      <w:sz w:val="20"/>
                      <w:szCs w:val="20"/>
                    </w:rPr>
                    <w:t>Prairie Meadows Foundation</w:t>
                  </w:r>
                </w:p>
                <w:p w:rsidR="006A2082" w:rsidRDefault="006A2082">
                  <w:pPr>
                    <w:rPr>
                      <w:rFonts w:ascii="APHont" w:hAnsi="APHont"/>
                      <w:sz w:val="20"/>
                      <w:szCs w:val="20"/>
                    </w:rPr>
                  </w:pPr>
                  <w:r>
                    <w:rPr>
                      <w:rFonts w:ascii="APHont" w:hAnsi="APHont"/>
                      <w:sz w:val="20"/>
                      <w:szCs w:val="20"/>
                    </w:rPr>
                    <w:t>Bankers Trust</w:t>
                  </w:r>
                </w:p>
                <w:p w:rsidR="006A2082" w:rsidRDefault="006A2082">
                  <w:pPr>
                    <w:rPr>
                      <w:rFonts w:ascii="APHont" w:hAnsi="APHont"/>
                      <w:sz w:val="20"/>
                      <w:szCs w:val="20"/>
                    </w:rPr>
                  </w:pPr>
                  <w:r>
                    <w:rPr>
                      <w:rFonts w:ascii="APHont" w:hAnsi="APHont"/>
                      <w:sz w:val="20"/>
                      <w:szCs w:val="20"/>
                    </w:rPr>
                    <w:t>Polk County</w:t>
                  </w:r>
                </w:p>
                <w:p w:rsidR="006A2082" w:rsidRDefault="006A2082">
                  <w:pPr>
                    <w:rPr>
                      <w:rFonts w:ascii="APHont" w:hAnsi="APHont"/>
                      <w:sz w:val="20"/>
                      <w:szCs w:val="20"/>
                    </w:rPr>
                  </w:pPr>
                  <w:r>
                    <w:rPr>
                      <w:rFonts w:ascii="APHont" w:hAnsi="APHont"/>
                      <w:sz w:val="20"/>
                      <w:szCs w:val="20"/>
                    </w:rPr>
                    <w:t>Iowa West Foundation</w:t>
                  </w:r>
                </w:p>
                <w:p w:rsidR="006A2082" w:rsidRDefault="006A2082">
                  <w:pPr>
                    <w:rPr>
                      <w:rFonts w:ascii="APHont" w:hAnsi="APHont"/>
                      <w:sz w:val="20"/>
                      <w:szCs w:val="20"/>
                    </w:rPr>
                  </w:pPr>
                  <w:proofErr w:type="spellStart"/>
                  <w:r>
                    <w:rPr>
                      <w:rFonts w:ascii="APHont" w:hAnsi="APHont"/>
                      <w:sz w:val="20"/>
                      <w:szCs w:val="20"/>
                    </w:rPr>
                    <w:t>Gaass</w:t>
                  </w:r>
                  <w:proofErr w:type="spellEnd"/>
                  <w:r>
                    <w:rPr>
                      <w:rFonts w:ascii="APHont" w:hAnsi="APHont"/>
                      <w:sz w:val="20"/>
                      <w:szCs w:val="20"/>
                    </w:rPr>
                    <w:t xml:space="preserve"> </w:t>
                  </w:r>
                  <w:proofErr w:type="spellStart"/>
                  <w:r>
                    <w:rPr>
                      <w:rFonts w:ascii="APHont" w:hAnsi="APHont"/>
                      <w:sz w:val="20"/>
                      <w:szCs w:val="20"/>
                    </w:rPr>
                    <w:t>Kuyper</w:t>
                  </w:r>
                  <w:proofErr w:type="spellEnd"/>
                  <w:r>
                    <w:rPr>
                      <w:rFonts w:ascii="APHont" w:hAnsi="APHont"/>
                      <w:sz w:val="20"/>
                      <w:szCs w:val="20"/>
                    </w:rPr>
                    <w:t xml:space="preserve"> Foundation</w:t>
                  </w:r>
                </w:p>
                <w:p w:rsidR="006A2082" w:rsidRDefault="006A2082">
                  <w:pPr>
                    <w:rPr>
                      <w:rFonts w:ascii="APHont" w:hAnsi="APHont"/>
                      <w:sz w:val="20"/>
                      <w:szCs w:val="20"/>
                    </w:rPr>
                  </w:pPr>
                  <w:r>
                    <w:rPr>
                      <w:rFonts w:ascii="APHont" w:hAnsi="APHont"/>
                      <w:sz w:val="20"/>
                      <w:szCs w:val="20"/>
                    </w:rPr>
                    <w:t>American Legion of Iowa Foundation</w:t>
                  </w:r>
                </w:p>
                <w:p w:rsidR="006A2082" w:rsidRDefault="006A2082">
                  <w:pPr>
                    <w:rPr>
                      <w:rFonts w:ascii="APHont" w:hAnsi="APHont"/>
                      <w:sz w:val="20"/>
                      <w:szCs w:val="20"/>
                    </w:rPr>
                  </w:pPr>
                  <w:r>
                    <w:rPr>
                      <w:rFonts w:ascii="APHont" w:hAnsi="APHont"/>
                      <w:sz w:val="20"/>
                      <w:szCs w:val="20"/>
                    </w:rPr>
                    <w:t>Delta Dental of Iowa Foundation</w:t>
                  </w:r>
                </w:p>
                <w:p w:rsidR="006A2082" w:rsidRDefault="006A2082">
                  <w:pPr>
                    <w:rPr>
                      <w:rFonts w:ascii="APHont" w:hAnsi="APHont"/>
                      <w:sz w:val="20"/>
                      <w:szCs w:val="20"/>
                    </w:rPr>
                  </w:pPr>
                  <w:r>
                    <w:rPr>
                      <w:rFonts w:ascii="APHont" w:hAnsi="APHont"/>
                      <w:sz w:val="20"/>
                      <w:szCs w:val="20"/>
                    </w:rPr>
                    <w:t>Hy</w:t>
                  </w:r>
                  <w:r w:rsidR="00C1220E">
                    <w:rPr>
                      <w:rFonts w:ascii="APHont" w:hAnsi="APHont"/>
                      <w:sz w:val="20"/>
                      <w:szCs w:val="20"/>
                    </w:rPr>
                    <w:t>-</w:t>
                  </w:r>
                  <w:r>
                    <w:rPr>
                      <w:rFonts w:ascii="APHont" w:hAnsi="APHont"/>
                      <w:sz w:val="20"/>
                      <w:szCs w:val="20"/>
                    </w:rPr>
                    <w:t>Vee</w:t>
                  </w:r>
                </w:p>
                <w:p w:rsidR="006A2082" w:rsidRDefault="006A2082">
                  <w:pPr>
                    <w:rPr>
                      <w:rFonts w:ascii="APHont" w:hAnsi="APHont"/>
                      <w:sz w:val="20"/>
                      <w:szCs w:val="20"/>
                    </w:rPr>
                  </w:pPr>
                  <w:r>
                    <w:rPr>
                      <w:rFonts w:ascii="APHont" w:hAnsi="APHont"/>
                      <w:sz w:val="20"/>
                      <w:szCs w:val="20"/>
                    </w:rPr>
                    <w:t>Drake University Delta Gamma</w:t>
                  </w:r>
                </w:p>
                <w:p w:rsidR="006A2082" w:rsidRDefault="006A2082">
                  <w:pPr>
                    <w:rPr>
                      <w:rFonts w:ascii="APHont" w:hAnsi="APHont"/>
                      <w:sz w:val="20"/>
                      <w:szCs w:val="20"/>
                    </w:rPr>
                  </w:pPr>
                  <w:r>
                    <w:rPr>
                      <w:rFonts w:ascii="APHont" w:hAnsi="APHont"/>
                      <w:sz w:val="20"/>
                      <w:szCs w:val="20"/>
                    </w:rPr>
                    <w:t>Allegra Footprint Fund</w:t>
                  </w:r>
                </w:p>
                <w:p w:rsidR="006A2082" w:rsidRDefault="006A2082">
                  <w:pPr>
                    <w:rPr>
                      <w:rFonts w:ascii="APHont" w:hAnsi="APHont"/>
                      <w:sz w:val="20"/>
                      <w:szCs w:val="20"/>
                    </w:rPr>
                  </w:pPr>
                </w:p>
                <w:p w:rsidR="006A2082" w:rsidRDefault="006A2082">
                  <w:pPr>
                    <w:rPr>
                      <w:rFonts w:ascii="APHont" w:hAnsi="APHont"/>
                      <w:sz w:val="20"/>
                      <w:szCs w:val="20"/>
                    </w:rPr>
                  </w:pPr>
                  <w:r>
                    <w:rPr>
                      <w:rFonts w:ascii="APHont" w:hAnsi="APHont"/>
                      <w:sz w:val="20"/>
                      <w:szCs w:val="20"/>
                    </w:rPr>
                    <w:t>Lions Clubs:</w:t>
                  </w:r>
                </w:p>
                <w:p w:rsidR="006A2082" w:rsidRDefault="006A2082">
                  <w:pPr>
                    <w:rPr>
                      <w:rFonts w:ascii="APHont" w:hAnsi="APHont"/>
                      <w:sz w:val="20"/>
                      <w:szCs w:val="20"/>
                    </w:rPr>
                  </w:pPr>
                  <w:r>
                    <w:rPr>
                      <w:rFonts w:ascii="APHont" w:hAnsi="APHont"/>
                      <w:sz w:val="20"/>
                      <w:szCs w:val="20"/>
                    </w:rPr>
                    <w:t>Pella Lions Club</w:t>
                  </w:r>
                </w:p>
                <w:p w:rsidR="006A2082" w:rsidRDefault="006A2082">
                  <w:pPr>
                    <w:rPr>
                      <w:rFonts w:ascii="APHont" w:hAnsi="APHont"/>
                      <w:sz w:val="20"/>
                      <w:szCs w:val="20"/>
                    </w:rPr>
                  </w:pPr>
                  <w:r>
                    <w:rPr>
                      <w:rFonts w:ascii="APHont" w:hAnsi="APHont"/>
                      <w:sz w:val="20"/>
                      <w:szCs w:val="20"/>
                    </w:rPr>
                    <w:t>Windsor Heights Lions Club</w:t>
                  </w:r>
                </w:p>
                <w:p w:rsidR="006A2082" w:rsidRDefault="006A2082">
                  <w:pPr>
                    <w:rPr>
                      <w:rFonts w:ascii="APHont" w:hAnsi="APHont"/>
                      <w:sz w:val="20"/>
                      <w:szCs w:val="20"/>
                    </w:rPr>
                  </w:pPr>
                  <w:r>
                    <w:rPr>
                      <w:rFonts w:ascii="APHont" w:hAnsi="APHont"/>
                      <w:sz w:val="20"/>
                      <w:szCs w:val="20"/>
                    </w:rPr>
                    <w:t>Northwood Lions Club</w:t>
                  </w:r>
                </w:p>
                <w:p w:rsidR="006A2082" w:rsidRDefault="006A2082">
                  <w:pPr>
                    <w:rPr>
                      <w:rFonts w:ascii="APHont" w:hAnsi="APHont"/>
                      <w:sz w:val="20"/>
                      <w:szCs w:val="20"/>
                    </w:rPr>
                  </w:pPr>
                  <w:r>
                    <w:rPr>
                      <w:rFonts w:ascii="APHont" w:hAnsi="APHont"/>
                      <w:sz w:val="20"/>
                      <w:szCs w:val="20"/>
                    </w:rPr>
                    <w:t>Altoona Lions Club</w:t>
                  </w:r>
                </w:p>
                <w:p w:rsidR="006A2082" w:rsidRDefault="006A2082">
                  <w:pPr>
                    <w:rPr>
                      <w:rFonts w:ascii="APHont" w:hAnsi="APHont"/>
                      <w:sz w:val="20"/>
                      <w:szCs w:val="20"/>
                    </w:rPr>
                  </w:pPr>
                  <w:r>
                    <w:rPr>
                      <w:rFonts w:ascii="APHont" w:hAnsi="APHont"/>
                      <w:sz w:val="20"/>
                      <w:szCs w:val="20"/>
                    </w:rPr>
                    <w:t>Pleasant Hill Lions Club</w:t>
                  </w:r>
                </w:p>
                <w:p w:rsidR="006A2082" w:rsidRDefault="006A2082">
                  <w:pPr>
                    <w:rPr>
                      <w:rFonts w:ascii="APHont" w:hAnsi="APHont"/>
                      <w:sz w:val="20"/>
                      <w:szCs w:val="20"/>
                    </w:rPr>
                  </w:pPr>
                  <w:r>
                    <w:rPr>
                      <w:rFonts w:ascii="APHont" w:hAnsi="APHont"/>
                      <w:sz w:val="20"/>
                      <w:szCs w:val="20"/>
                    </w:rPr>
                    <w:t>Hampton Lions Club</w:t>
                  </w:r>
                </w:p>
                <w:p w:rsidR="006A2082" w:rsidRDefault="006A2082">
                  <w:pPr>
                    <w:rPr>
                      <w:rFonts w:ascii="APHont" w:hAnsi="APHont"/>
                      <w:sz w:val="20"/>
                      <w:szCs w:val="20"/>
                    </w:rPr>
                  </w:pPr>
                  <w:r>
                    <w:rPr>
                      <w:rFonts w:ascii="APHont" w:hAnsi="APHont"/>
                      <w:sz w:val="20"/>
                      <w:szCs w:val="20"/>
                    </w:rPr>
                    <w:t>Mason City Evening Lions</w:t>
                  </w:r>
                </w:p>
                <w:p w:rsidR="006A2082" w:rsidRDefault="006A2082">
                  <w:pPr>
                    <w:rPr>
                      <w:rFonts w:ascii="APHont" w:hAnsi="APHont"/>
                      <w:sz w:val="20"/>
                      <w:szCs w:val="20"/>
                    </w:rPr>
                  </w:pPr>
                </w:p>
                <w:p w:rsidR="006A2082" w:rsidRPr="00697551" w:rsidRDefault="006A2082">
                  <w:pPr>
                    <w:rPr>
                      <w:rFonts w:ascii="APHont" w:hAnsi="APHont"/>
                      <w:sz w:val="20"/>
                      <w:szCs w:val="20"/>
                    </w:rPr>
                  </w:pPr>
                </w:p>
                <w:p w:rsidR="006A2082" w:rsidRDefault="006A2082"/>
                <w:p w:rsidR="006A2082" w:rsidRDefault="006A2082"/>
                <w:p w:rsidR="006A2082" w:rsidRDefault="006A2082"/>
              </w:txbxContent>
            </v:textbox>
          </v:shape>
        </w:pict>
      </w: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p>
    <w:p w:rsidR="006A2082" w:rsidRDefault="006A2082" w:rsidP="00986C29">
      <w:pPr>
        <w:ind w:left="-720"/>
        <w:rPr>
          <w:rFonts w:ascii="APHont" w:hAnsi="APHont"/>
          <w:sz w:val="26"/>
          <w:szCs w:val="26"/>
        </w:rPr>
      </w:pPr>
      <w:r>
        <w:rPr>
          <w:rFonts w:ascii="APHont" w:hAnsi="APHont"/>
          <w:sz w:val="26"/>
          <w:szCs w:val="26"/>
        </w:rPr>
        <w:t xml:space="preserve">       </w:t>
      </w:r>
    </w:p>
    <w:p w:rsidR="006A2082" w:rsidRDefault="00FA6F5A" w:rsidP="00986C29">
      <w:pPr>
        <w:ind w:left="-720"/>
        <w:rPr>
          <w:rFonts w:ascii="APHont" w:hAnsi="APHont"/>
          <w:sz w:val="26"/>
          <w:szCs w:val="26"/>
        </w:rPr>
      </w:pPr>
      <w:r>
        <w:rPr>
          <w:noProof/>
        </w:rPr>
        <w:lastRenderedPageBreak/>
        <w:pict>
          <v:shape id="_x0000_s1039" type="#_x0000_t202" style="position:absolute;left:0;text-align:left;margin-left:-36pt;margin-top:-1.3pt;width:6in;height:1in;z-index:12" stroked="f">
            <v:textbox>
              <w:txbxContent>
                <w:p w:rsidR="008F6D57" w:rsidRDefault="006A2082">
                  <w:pPr>
                    <w:rPr>
                      <w:rFonts w:ascii="Arial" w:hAnsi="Arial" w:cs="Arial"/>
                      <w:sz w:val="20"/>
                      <w:szCs w:val="20"/>
                    </w:rPr>
                  </w:pPr>
                  <w:r w:rsidRPr="00EF425A">
                    <w:rPr>
                      <w:rFonts w:ascii="Arial" w:hAnsi="Arial" w:cs="Arial"/>
                      <w:sz w:val="20"/>
                      <w:szCs w:val="20"/>
                    </w:rPr>
                    <w:t>Iowa Radio Reading Information Service</w:t>
                  </w:r>
                </w:p>
                <w:p w:rsidR="006A2082" w:rsidRPr="00EF425A" w:rsidRDefault="006A2082">
                  <w:pPr>
                    <w:rPr>
                      <w:rFonts w:ascii="Arial" w:hAnsi="Arial" w:cs="Arial"/>
                      <w:sz w:val="20"/>
                      <w:szCs w:val="20"/>
                    </w:rPr>
                  </w:pPr>
                  <w:r w:rsidRPr="00EF425A">
                    <w:rPr>
                      <w:rFonts w:ascii="Arial" w:hAnsi="Arial" w:cs="Arial"/>
                      <w:sz w:val="20"/>
                      <w:szCs w:val="20"/>
                    </w:rPr>
                    <w:t xml:space="preserve"> </w:t>
                  </w:r>
                  <w:proofErr w:type="gramStart"/>
                  <w:r w:rsidRPr="00EF425A">
                    <w:rPr>
                      <w:rFonts w:ascii="Arial" w:hAnsi="Arial" w:cs="Arial"/>
                      <w:sz w:val="20"/>
                      <w:szCs w:val="20"/>
                    </w:rPr>
                    <w:t>for</w:t>
                  </w:r>
                  <w:proofErr w:type="gramEnd"/>
                  <w:r w:rsidRPr="00EF425A">
                    <w:rPr>
                      <w:rFonts w:ascii="Arial" w:hAnsi="Arial" w:cs="Arial"/>
                      <w:sz w:val="20"/>
                      <w:szCs w:val="20"/>
                    </w:rPr>
                    <w:t xml:space="preserve"> the Blind and Print Handicapped, Inc.</w:t>
                  </w:r>
                </w:p>
                <w:p w:rsidR="006A2082" w:rsidRPr="00EF425A" w:rsidRDefault="006A2082">
                  <w:pPr>
                    <w:rPr>
                      <w:rFonts w:ascii="Arial" w:hAnsi="Arial" w:cs="Arial"/>
                      <w:sz w:val="20"/>
                      <w:szCs w:val="20"/>
                    </w:rPr>
                  </w:pPr>
                  <w:r w:rsidRPr="00EF425A">
                    <w:rPr>
                      <w:rFonts w:ascii="Arial" w:hAnsi="Arial" w:cs="Arial"/>
                      <w:sz w:val="20"/>
                      <w:szCs w:val="20"/>
                    </w:rPr>
                    <w:t>100 East Euclid Ave., Suite 117</w:t>
                  </w:r>
                </w:p>
                <w:p w:rsidR="006A2082" w:rsidRPr="00EF425A" w:rsidRDefault="006A2082">
                  <w:pPr>
                    <w:rPr>
                      <w:rFonts w:ascii="Arial" w:hAnsi="Arial" w:cs="Arial"/>
                      <w:sz w:val="20"/>
                      <w:szCs w:val="20"/>
                    </w:rPr>
                  </w:pPr>
                  <w:r w:rsidRPr="00EF425A">
                    <w:rPr>
                      <w:rFonts w:ascii="Arial" w:hAnsi="Arial" w:cs="Arial"/>
                      <w:sz w:val="20"/>
                      <w:szCs w:val="20"/>
                    </w:rPr>
                    <w:t xml:space="preserve">Des Moines, IA  50313 </w:t>
                  </w:r>
                </w:p>
              </w:txbxContent>
            </v:textbox>
          </v:shape>
        </w:pict>
      </w:r>
    </w:p>
    <w:p w:rsidR="006A2082" w:rsidRDefault="006A2082" w:rsidP="00986C29">
      <w:pPr>
        <w:ind w:left="-720"/>
        <w:rPr>
          <w:rFonts w:ascii="APHont" w:hAnsi="APHont"/>
          <w:b/>
          <w:sz w:val="26"/>
          <w:szCs w:val="26"/>
          <w:u w:val="single"/>
        </w:rPr>
      </w:pPr>
    </w:p>
    <w:p w:rsidR="006A2082" w:rsidRDefault="006A2082" w:rsidP="00986C29">
      <w:pPr>
        <w:ind w:left="-720"/>
        <w:rPr>
          <w:rFonts w:ascii="APHont" w:hAnsi="APHont"/>
          <w:b/>
          <w:sz w:val="26"/>
          <w:szCs w:val="26"/>
          <w:u w:val="single"/>
        </w:rPr>
      </w:pPr>
    </w:p>
    <w:p w:rsidR="006A2082" w:rsidRDefault="006A2082" w:rsidP="00986C29">
      <w:pPr>
        <w:ind w:left="-720"/>
        <w:rPr>
          <w:rFonts w:ascii="APHont" w:hAnsi="APHont"/>
          <w:b/>
          <w:sz w:val="26"/>
          <w:szCs w:val="26"/>
          <w:u w:val="single"/>
        </w:rPr>
      </w:pPr>
    </w:p>
    <w:p w:rsidR="006A2082" w:rsidRDefault="006A2082" w:rsidP="00986C29">
      <w:pPr>
        <w:ind w:left="-720"/>
        <w:rPr>
          <w:rFonts w:ascii="APHont" w:hAnsi="APHont"/>
          <w:b/>
          <w:sz w:val="26"/>
          <w:szCs w:val="26"/>
          <w:u w:val="single"/>
        </w:rPr>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Pr="007C770F" w:rsidRDefault="006A2082" w:rsidP="00986C29">
      <w:pPr>
        <w:ind w:left="-720"/>
        <w:rPr>
          <w:b/>
        </w:rPr>
      </w:pPr>
    </w:p>
    <w:p w:rsidR="006A2082" w:rsidRPr="007C770F" w:rsidRDefault="006A2082" w:rsidP="00986C29">
      <w:pPr>
        <w:ind w:left="-720"/>
        <w:jc w:val="center"/>
        <w:rPr>
          <w:rFonts w:ascii="Arial" w:hAnsi="Arial" w:cs="Arial"/>
          <w:b/>
        </w:rPr>
      </w:pPr>
      <w:r w:rsidRPr="007C770F">
        <w:rPr>
          <w:rFonts w:ascii="Arial" w:hAnsi="Arial" w:cs="Arial"/>
          <w:b/>
        </w:rPr>
        <w:t>IRIS Delivers Equal ACCESS to Information</w:t>
      </w:r>
    </w:p>
    <w:p w:rsidR="006A2082" w:rsidRDefault="006A2082" w:rsidP="00986C29">
      <w:pPr>
        <w:ind w:left="-720"/>
      </w:pPr>
    </w:p>
    <w:p w:rsidR="006A2082" w:rsidRDefault="00FA6F5A" w:rsidP="00986C29">
      <w:pPr>
        <w:ind w:left="-720"/>
        <w:jc w:val="center"/>
        <w:rPr>
          <w:rFonts w:ascii="APHont" w:hAnsi="APHont"/>
          <w:b/>
          <w:noProof/>
          <w:sz w:val="28"/>
          <w:szCs w:val="28"/>
        </w:rPr>
      </w:pPr>
      <w:r>
        <w:rPr>
          <w:rFonts w:ascii="APHont" w:hAnsi="APHont"/>
          <w:b/>
          <w:noProof/>
          <w:sz w:val="28"/>
          <w:szCs w:val="28"/>
        </w:rPr>
        <w:pict>
          <v:shape id="_x0000_i1026" type="#_x0000_t75" style="width:441.15pt;height:82.45pt;visibility:visible">
            <v:imagedata r:id="rId7" o:title="" cropbottom="16136f"/>
          </v:shape>
        </w:pict>
      </w:r>
    </w:p>
    <w:p w:rsidR="006A2082" w:rsidRPr="007C770F" w:rsidRDefault="006A2082" w:rsidP="00986C29">
      <w:pPr>
        <w:ind w:left="-720"/>
        <w:rPr>
          <w:rFonts w:ascii="Arial" w:hAnsi="Arial" w:cs="Arial"/>
          <w:b/>
        </w:rPr>
      </w:pPr>
      <w:r>
        <w:t xml:space="preserve">                   </w:t>
      </w:r>
      <w:r w:rsidRPr="007C770F">
        <w:rPr>
          <w:rFonts w:ascii="Arial" w:hAnsi="Arial" w:cs="Arial"/>
          <w:b/>
        </w:rPr>
        <w:t>Subcarrier FM      DTV</w:t>
      </w:r>
      <w:r w:rsidR="007C770F">
        <w:rPr>
          <w:rFonts w:ascii="Arial" w:hAnsi="Arial" w:cs="Arial"/>
          <w:b/>
        </w:rPr>
        <w:t xml:space="preserve">      </w:t>
      </w:r>
      <w:r w:rsidRPr="007C770F">
        <w:rPr>
          <w:rFonts w:ascii="Arial" w:hAnsi="Arial" w:cs="Arial"/>
          <w:b/>
        </w:rPr>
        <w:t xml:space="preserve">   Live Stream    Mobile   Podcasts    Description</w:t>
      </w:r>
    </w:p>
    <w:p w:rsidR="006A2082" w:rsidRPr="00FB2C9B" w:rsidRDefault="006A2082" w:rsidP="00986C29">
      <w:pPr>
        <w:ind w:left="-720"/>
        <w:rPr>
          <w:rFonts w:ascii="Arial" w:hAnsi="Arial" w:cs="Arial"/>
        </w:rPr>
      </w:pPr>
    </w:p>
    <w:p w:rsidR="006A2082" w:rsidRDefault="006A2082" w:rsidP="00CD7447">
      <w:pPr>
        <w:ind w:left="-720" w:firstLine="450"/>
        <w:rPr>
          <w:rFonts w:ascii="Arial" w:hAnsi="Arial" w:cs="Arial"/>
          <w:b/>
        </w:rPr>
      </w:pPr>
      <w:r w:rsidRPr="00FB2C9B">
        <w:rPr>
          <w:rFonts w:ascii="Arial" w:hAnsi="Arial" w:cs="Arial"/>
        </w:rPr>
        <w:t xml:space="preserve">    </w:t>
      </w:r>
      <w:r w:rsidRPr="0081212E">
        <w:rPr>
          <w:rFonts w:ascii="Arial" w:hAnsi="Arial" w:cs="Arial"/>
          <w:b/>
        </w:rPr>
        <w:t>Iowaradioreading.org</w:t>
      </w:r>
      <w:r w:rsidRPr="0081212E">
        <w:rPr>
          <w:rFonts w:ascii="Arial" w:hAnsi="Arial" w:cs="Arial"/>
          <w:b/>
        </w:rPr>
        <w:tab/>
      </w:r>
      <w:r w:rsidR="0081212E" w:rsidRPr="0081212E">
        <w:rPr>
          <w:rFonts w:ascii="Arial" w:hAnsi="Arial" w:cs="Arial"/>
          <w:b/>
        </w:rPr>
        <w:t xml:space="preserve">    </w:t>
      </w:r>
      <w:r w:rsidRPr="0081212E">
        <w:rPr>
          <w:rFonts w:ascii="Arial" w:hAnsi="Arial" w:cs="Arial"/>
          <w:b/>
        </w:rPr>
        <w:tab/>
      </w:r>
      <w:r w:rsidRPr="0081212E">
        <w:rPr>
          <w:rFonts w:ascii="Arial" w:hAnsi="Arial" w:cs="Arial"/>
          <w:b/>
        </w:rPr>
        <w:tab/>
        <w:t>515.243.6833</w:t>
      </w:r>
      <w:r w:rsidRPr="0081212E">
        <w:rPr>
          <w:rFonts w:ascii="Arial" w:hAnsi="Arial" w:cs="Arial"/>
          <w:b/>
        </w:rPr>
        <w:tab/>
      </w:r>
      <w:r w:rsidRPr="0081212E">
        <w:rPr>
          <w:rFonts w:ascii="Arial" w:hAnsi="Arial" w:cs="Arial"/>
          <w:b/>
        </w:rPr>
        <w:tab/>
      </w:r>
      <w:r w:rsidRPr="0081212E">
        <w:rPr>
          <w:rFonts w:ascii="Arial" w:hAnsi="Arial" w:cs="Arial"/>
          <w:b/>
        </w:rPr>
        <w:tab/>
        <w:t>1.877.404.4747</w:t>
      </w:r>
    </w:p>
    <w:p w:rsidR="007C770F" w:rsidRDefault="007C770F" w:rsidP="00CD7447">
      <w:pPr>
        <w:ind w:left="-720" w:firstLine="450"/>
        <w:rPr>
          <w:rFonts w:ascii="Arial" w:hAnsi="Arial" w:cs="Arial"/>
          <w:b/>
        </w:rPr>
      </w:pPr>
    </w:p>
    <w:p w:rsidR="007C770F" w:rsidRDefault="007C770F" w:rsidP="00CD7447">
      <w:pPr>
        <w:ind w:left="-720" w:firstLine="450"/>
        <w:rPr>
          <w:rFonts w:ascii="Arial" w:hAnsi="Arial" w:cs="Arial"/>
          <w:b/>
        </w:rPr>
      </w:pPr>
    </w:p>
    <w:p w:rsidR="007C770F" w:rsidRPr="0081212E" w:rsidRDefault="007C770F" w:rsidP="00CD7447">
      <w:pPr>
        <w:ind w:left="-720" w:firstLine="450"/>
        <w:rPr>
          <w:rFonts w:ascii="Arial" w:hAnsi="Arial" w:cs="Arial"/>
          <w:b/>
        </w:rPr>
      </w:pPr>
    </w:p>
    <w:p w:rsidR="00E35FE2" w:rsidRDefault="00FA6F5A" w:rsidP="00CD7447">
      <w:pPr>
        <w:ind w:left="-720" w:firstLine="450"/>
        <w:rPr>
          <w:rFonts w:ascii="Arial" w:hAnsi="Arial" w:cs="Arial"/>
        </w:rPr>
      </w:pPr>
      <w:r>
        <w:rPr>
          <w:noProof/>
        </w:rPr>
        <w:pict>
          <v:shape id="_x0000_s1076" type="#_x0000_t202" style="position:absolute;left:0;text-align:left;margin-left:207.95pt;margin-top:7pt;width:155.15pt;height:116.5pt;z-index:3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e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iHiNElnemfkRqnRkmHDcShda4H5R0ON0V9d8P&#10;4Dgl8oPG9izH02lch6RMZ/MCFXdp2V1aQDOEqmigZBA3Ia1QIs7eYBu3IhH8kskpZ5zaxPtpw+Ja&#10;XOrJ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pAF3ikCAABPBAAADgAAAAAAAAAAAAAAAAAuAgAAZHJzL2Uyb0Rv&#10;Yy54bWxQSwECLQAUAAYACAAAACEA/S8y1tsAAAAFAQAADwAAAAAAAAAAAAAAAACDBAAAZHJzL2Rv&#10;d25yZXYueG1sUEsFBgAAAAAEAAQA8wAAAIsFAAAAAA==&#10;" stroked="f">
            <v:textbox style="mso-next-textbox:#_x0000_s1076">
              <w:txbxContent>
                <w:p w:rsidR="00E35FE2" w:rsidRPr="00EF425A" w:rsidRDefault="00E35FE2" w:rsidP="00E35FE2">
                  <w:pPr>
                    <w:rPr>
                      <w:rFonts w:ascii="APHont" w:hAnsi="APHont"/>
                    </w:rPr>
                  </w:pPr>
                  <w:r w:rsidRPr="00EF425A">
                    <w:rPr>
                      <w:rFonts w:ascii="APHont" w:hAnsi="APHont"/>
                    </w:rPr>
                    <w:t xml:space="preserve">Becky Cox </w:t>
                  </w:r>
                </w:p>
                <w:p w:rsidR="00E35FE2" w:rsidRPr="00EF425A" w:rsidRDefault="00E35FE2" w:rsidP="00E35FE2">
                  <w:pPr>
                    <w:rPr>
                      <w:rFonts w:ascii="APHont" w:hAnsi="APHont"/>
                    </w:rPr>
                  </w:pPr>
                  <w:r w:rsidRPr="00EF425A">
                    <w:rPr>
                      <w:rFonts w:ascii="APHont" w:hAnsi="APHont"/>
                    </w:rPr>
                    <w:t>Dennis Crabtree</w:t>
                  </w:r>
                </w:p>
                <w:p w:rsidR="00E35FE2" w:rsidRPr="00EF425A" w:rsidRDefault="00E35FE2" w:rsidP="00E35FE2">
                  <w:pPr>
                    <w:rPr>
                      <w:rFonts w:ascii="APHont" w:hAnsi="APHont"/>
                    </w:rPr>
                  </w:pPr>
                  <w:r w:rsidRPr="00EF425A">
                    <w:rPr>
                      <w:rFonts w:ascii="APHont" w:hAnsi="APHont"/>
                    </w:rPr>
                    <w:t>Rob Davis</w:t>
                  </w:r>
                </w:p>
                <w:p w:rsidR="00E35FE2" w:rsidRPr="00EF425A" w:rsidRDefault="00E35FE2" w:rsidP="00E35FE2">
                  <w:pPr>
                    <w:rPr>
                      <w:rFonts w:ascii="APHont" w:hAnsi="APHont"/>
                    </w:rPr>
                  </w:pPr>
                  <w:r w:rsidRPr="00EF425A">
                    <w:rPr>
                      <w:rFonts w:ascii="APHont" w:hAnsi="APHont"/>
                    </w:rPr>
                    <w:t>Dr. Jim Feld</w:t>
                  </w:r>
                </w:p>
                <w:p w:rsidR="00E35FE2" w:rsidRPr="00EF425A" w:rsidRDefault="00E35FE2" w:rsidP="00E35FE2">
                  <w:pPr>
                    <w:rPr>
                      <w:rFonts w:ascii="APHont" w:hAnsi="APHont"/>
                    </w:rPr>
                  </w:pPr>
                  <w:r w:rsidRPr="00EF425A">
                    <w:rPr>
                      <w:rFonts w:ascii="APHont" w:hAnsi="APHont"/>
                    </w:rPr>
                    <w:t>Susan Kimelman</w:t>
                  </w:r>
                </w:p>
                <w:p w:rsidR="00E35FE2" w:rsidRPr="00EF425A" w:rsidRDefault="00E35FE2" w:rsidP="00E35FE2">
                  <w:pPr>
                    <w:rPr>
                      <w:rFonts w:ascii="APHont" w:hAnsi="APHont"/>
                    </w:rPr>
                  </w:pPr>
                  <w:r w:rsidRPr="00EF425A">
                    <w:rPr>
                      <w:rFonts w:ascii="APHont" w:hAnsi="APHont"/>
                    </w:rPr>
                    <w:t>Laura McVay</w:t>
                  </w:r>
                </w:p>
                <w:p w:rsidR="00E35FE2" w:rsidRPr="00EF425A" w:rsidRDefault="00E35FE2" w:rsidP="00E35FE2">
                  <w:pPr>
                    <w:rPr>
                      <w:rFonts w:ascii="APHont" w:hAnsi="APHont"/>
                    </w:rPr>
                  </w:pPr>
                  <w:r w:rsidRPr="00EF425A">
                    <w:rPr>
                      <w:rFonts w:ascii="APHont" w:hAnsi="APHont"/>
                    </w:rPr>
                    <w:t>Patrick McNulty</w:t>
                  </w:r>
                </w:p>
                <w:p w:rsidR="00E35FE2" w:rsidRDefault="00E35FE2"/>
              </w:txbxContent>
            </v:textbox>
          </v:shape>
        </w:pict>
      </w:r>
      <w:r>
        <w:rPr>
          <w:noProof/>
        </w:rPr>
        <w:pict>
          <v:shape id="_x0000_s1075" type="#_x0000_t202" style="position:absolute;left:0;text-align:left;margin-left:-7pt;margin-top:7pt;width:188.4pt;height:116.5pt;z-index: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e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iHiNElnemfkRqnRkmHDcShda4H5R0ON0V9d8P&#10;4Dgl8oPG9izH02lch6RMZ/MCFXdp2V1aQDOEqmigZBA3Ia1QIs7eYBu3IhH8kskpZ5zaxPtpw+Ja&#10;XOrJ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pAF3ikCAABPBAAADgAAAAAAAAAAAAAAAAAuAgAAZHJzL2Uyb0Rv&#10;Yy54bWxQSwECLQAUAAYACAAAACEA/S8y1tsAAAAFAQAADwAAAAAAAAAAAAAAAACDBAAAZHJzL2Rv&#10;d25yZXYueG1sUEsFBgAAAAAEAAQA8wAAAIsFAAAAAA==&#10;" stroked="f">
            <v:textbox style="mso-next-textbox:#_x0000_s1075">
              <w:txbxContent>
                <w:p w:rsidR="00E35FE2" w:rsidRPr="00EF425A" w:rsidRDefault="00E35FE2">
                  <w:pPr>
                    <w:rPr>
                      <w:rFonts w:ascii="APHont" w:hAnsi="APHont"/>
                    </w:rPr>
                  </w:pPr>
                  <w:r w:rsidRPr="00EF425A">
                    <w:rPr>
                      <w:rFonts w:ascii="APHont" w:hAnsi="APHont"/>
                    </w:rPr>
                    <w:t xml:space="preserve">Board of Directors: </w:t>
                  </w:r>
                </w:p>
                <w:p w:rsidR="00E35FE2" w:rsidRPr="00EF425A" w:rsidRDefault="00E35FE2">
                  <w:pPr>
                    <w:rPr>
                      <w:rFonts w:ascii="APHont" w:hAnsi="APHont"/>
                    </w:rPr>
                  </w:pPr>
                  <w:r w:rsidRPr="00EF425A">
                    <w:rPr>
                      <w:rFonts w:ascii="APHont" w:hAnsi="APHont"/>
                    </w:rPr>
                    <w:t>Mary Ann Nielsen, Chair</w:t>
                  </w:r>
                </w:p>
                <w:p w:rsidR="00E35FE2" w:rsidRPr="00EF425A" w:rsidRDefault="00E35FE2">
                  <w:pPr>
                    <w:rPr>
                      <w:rFonts w:ascii="APHont" w:hAnsi="APHont"/>
                    </w:rPr>
                  </w:pPr>
                  <w:r w:rsidRPr="00EF425A">
                    <w:rPr>
                      <w:rFonts w:ascii="APHont" w:hAnsi="APHont"/>
                    </w:rPr>
                    <w:t>Julie Gold, Vice-Chair</w:t>
                  </w:r>
                </w:p>
                <w:p w:rsidR="00E35FE2" w:rsidRPr="00EF425A" w:rsidRDefault="00E35FE2">
                  <w:pPr>
                    <w:rPr>
                      <w:rFonts w:ascii="APHont" w:hAnsi="APHont"/>
                    </w:rPr>
                  </w:pPr>
                  <w:r w:rsidRPr="00EF425A">
                    <w:rPr>
                      <w:rFonts w:ascii="APHont" w:hAnsi="APHont"/>
                    </w:rPr>
                    <w:t>See Rodari, Treasurer</w:t>
                  </w:r>
                </w:p>
                <w:p w:rsidR="00E35FE2" w:rsidRPr="00EF425A" w:rsidRDefault="00E35FE2">
                  <w:pPr>
                    <w:rPr>
                      <w:rFonts w:ascii="APHont" w:hAnsi="APHont"/>
                    </w:rPr>
                  </w:pPr>
                  <w:r w:rsidRPr="00EF425A">
                    <w:rPr>
                      <w:rFonts w:ascii="APHont" w:hAnsi="APHont"/>
                    </w:rPr>
                    <w:t>Catherine Witte, Secretary</w:t>
                  </w:r>
                </w:p>
                <w:p w:rsidR="00E35FE2" w:rsidRPr="00EF425A" w:rsidRDefault="00E35FE2">
                  <w:pPr>
                    <w:rPr>
                      <w:rFonts w:ascii="APHont" w:hAnsi="APHont"/>
                    </w:rPr>
                  </w:pPr>
                  <w:r w:rsidRPr="00EF425A">
                    <w:rPr>
                      <w:rFonts w:ascii="APHont" w:hAnsi="APHont"/>
                    </w:rPr>
                    <w:t>Gordon Allen</w:t>
                  </w:r>
                </w:p>
                <w:p w:rsidR="00E35FE2" w:rsidRPr="00EF425A" w:rsidRDefault="00E35FE2">
                  <w:pPr>
                    <w:rPr>
                      <w:rFonts w:ascii="APHont" w:hAnsi="APHont"/>
                    </w:rPr>
                  </w:pPr>
                  <w:r w:rsidRPr="00EF425A">
                    <w:rPr>
                      <w:rFonts w:ascii="APHont" w:hAnsi="APHont"/>
                    </w:rPr>
                    <w:t>Mollie Cooney</w:t>
                  </w:r>
                </w:p>
                <w:p w:rsidR="00E35FE2" w:rsidRDefault="00E35FE2"/>
                <w:p w:rsidR="00E35FE2" w:rsidRDefault="00E35FE2"/>
              </w:txbxContent>
            </v:textbox>
          </v:shape>
        </w:pict>
      </w:r>
      <w:r>
        <w:rPr>
          <w:noProof/>
        </w:rPr>
        <w:pict>
          <v:shape id="_x0000_s1077" type="#_x0000_t202" style="position:absolute;left:0;text-align:left;margin-left:378.7pt;margin-top:7pt;width:155.15pt;height:116.5pt;z-index:3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e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iHiNElnemfkRqnRkmHDcShda4H5R0ON0V9d8P&#10;4Dgl8oPG9izH02lch6RMZ/MCFXdp2V1aQDOEqmigZBA3Ia1QIs7eYBu3IhH8kskpZ5zaxPtpw+Ja&#10;XOrJ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pAF3ikCAABPBAAADgAAAAAAAAAAAAAAAAAuAgAAZHJzL2Uyb0Rv&#10;Yy54bWxQSwECLQAUAAYACAAAACEA/S8y1tsAAAAFAQAADwAAAAAAAAAAAAAAAACDBAAAZHJzL2Rv&#10;d25yZXYueG1sUEsFBgAAAAAEAAQA8wAAAIsFAAAAAA==&#10;" stroked="f">
            <v:textbox style="mso-next-textbox:#_x0000_s1077">
              <w:txbxContent>
                <w:p w:rsidR="00E35FE2" w:rsidRPr="00EF425A" w:rsidRDefault="00E35FE2" w:rsidP="00E35FE2">
                  <w:pPr>
                    <w:rPr>
                      <w:rFonts w:ascii="APHont" w:hAnsi="APHont"/>
                    </w:rPr>
                  </w:pPr>
                  <w:r w:rsidRPr="00EF425A">
                    <w:rPr>
                      <w:rFonts w:ascii="APHont" w:hAnsi="APHont"/>
                    </w:rPr>
                    <w:t>Gina Rooney</w:t>
                  </w:r>
                </w:p>
                <w:p w:rsidR="00E35FE2" w:rsidRPr="00EF425A" w:rsidRDefault="00E35FE2" w:rsidP="00E35FE2">
                  <w:pPr>
                    <w:rPr>
                      <w:rFonts w:ascii="APHont" w:hAnsi="APHont"/>
                    </w:rPr>
                  </w:pPr>
                  <w:r w:rsidRPr="00EF425A">
                    <w:rPr>
                      <w:rFonts w:ascii="APHont" w:hAnsi="APHont"/>
                    </w:rPr>
                    <w:t>Ron Rosenblatt</w:t>
                  </w:r>
                </w:p>
                <w:p w:rsidR="00E35FE2" w:rsidRPr="00EF425A" w:rsidRDefault="00E35FE2" w:rsidP="00E35FE2">
                  <w:pPr>
                    <w:rPr>
                      <w:rFonts w:ascii="APHont" w:hAnsi="APHont"/>
                    </w:rPr>
                  </w:pPr>
                  <w:r w:rsidRPr="00EF425A">
                    <w:rPr>
                      <w:rFonts w:ascii="APHont" w:hAnsi="APHont"/>
                    </w:rPr>
                    <w:t>Bonnie Whitson</w:t>
                  </w:r>
                </w:p>
                <w:p w:rsidR="00E35FE2" w:rsidRPr="00EF425A" w:rsidRDefault="00E35FE2" w:rsidP="00E35FE2">
                  <w:pPr>
                    <w:rPr>
                      <w:rFonts w:ascii="APHont" w:hAnsi="APHont"/>
                    </w:rPr>
                  </w:pPr>
                  <w:r w:rsidRPr="00EF425A">
                    <w:rPr>
                      <w:rFonts w:ascii="APHont" w:hAnsi="APHont"/>
                    </w:rPr>
                    <w:t>Jerry Wickersham</w:t>
                  </w:r>
                </w:p>
                <w:p w:rsidR="00E35FE2" w:rsidRPr="00EF425A" w:rsidRDefault="00E35FE2" w:rsidP="00E35FE2">
                  <w:pPr>
                    <w:rPr>
                      <w:rFonts w:ascii="APHont" w:hAnsi="APHont"/>
                    </w:rPr>
                  </w:pPr>
                  <w:r w:rsidRPr="00EF425A">
                    <w:rPr>
                      <w:rFonts w:ascii="APHont" w:hAnsi="APHont"/>
                    </w:rPr>
                    <w:t>Staff:</w:t>
                  </w:r>
                </w:p>
                <w:p w:rsidR="00E35FE2" w:rsidRPr="00EF425A" w:rsidRDefault="00E35FE2" w:rsidP="00E35FE2">
                  <w:pPr>
                    <w:rPr>
                      <w:rFonts w:ascii="APHont" w:hAnsi="APHont"/>
                    </w:rPr>
                  </w:pPr>
                  <w:r w:rsidRPr="00EF425A">
                    <w:rPr>
                      <w:rFonts w:ascii="APHont" w:hAnsi="APHont"/>
                    </w:rPr>
                    <w:t>Jim Boyd</w:t>
                  </w:r>
                </w:p>
                <w:p w:rsidR="00E35FE2" w:rsidRPr="00EF425A" w:rsidRDefault="00E35FE2" w:rsidP="00E35FE2">
                  <w:pPr>
                    <w:rPr>
                      <w:rFonts w:ascii="APHont" w:hAnsi="APHont"/>
                    </w:rPr>
                  </w:pPr>
                  <w:proofErr w:type="spellStart"/>
                  <w:r w:rsidRPr="00EF425A">
                    <w:rPr>
                      <w:rFonts w:ascii="APHont" w:hAnsi="APHont"/>
                    </w:rPr>
                    <w:t>Maryfrances</w:t>
                  </w:r>
                  <w:proofErr w:type="spellEnd"/>
                  <w:r w:rsidRPr="00EF425A">
                    <w:rPr>
                      <w:rFonts w:ascii="APHont" w:hAnsi="APHont"/>
                    </w:rPr>
                    <w:t xml:space="preserve"> Evans</w:t>
                  </w:r>
                </w:p>
              </w:txbxContent>
            </v:textbox>
          </v:shape>
        </w:pict>
      </w:r>
    </w:p>
    <w:p w:rsidR="00E35FE2" w:rsidRDefault="00E35FE2" w:rsidP="00CD7447">
      <w:pPr>
        <w:ind w:left="-720" w:firstLine="450"/>
        <w:rPr>
          <w:rFonts w:ascii="Arial" w:hAnsi="Arial" w:cs="Arial"/>
        </w:rPr>
      </w:pPr>
    </w:p>
    <w:p w:rsidR="00E35FE2" w:rsidRDefault="00E35FE2" w:rsidP="00CD7447">
      <w:pPr>
        <w:ind w:left="-720" w:firstLine="450"/>
        <w:rPr>
          <w:rFonts w:ascii="Arial" w:hAnsi="Arial" w:cs="Arial"/>
        </w:rPr>
      </w:pPr>
    </w:p>
    <w:p w:rsidR="00E35FE2" w:rsidRDefault="00E35FE2" w:rsidP="00CD7447">
      <w:pPr>
        <w:ind w:left="-720" w:firstLine="450"/>
        <w:rPr>
          <w:rFonts w:ascii="Arial" w:hAnsi="Arial" w:cs="Arial"/>
        </w:rPr>
      </w:pPr>
    </w:p>
    <w:p w:rsidR="00E35FE2" w:rsidRDefault="00E35FE2" w:rsidP="00CD7447">
      <w:pPr>
        <w:ind w:left="-720" w:firstLine="450"/>
        <w:rPr>
          <w:rFonts w:ascii="Arial" w:hAnsi="Arial" w:cs="Arial"/>
        </w:rPr>
      </w:pPr>
    </w:p>
    <w:p w:rsidR="00E35FE2" w:rsidRPr="00FB2C9B" w:rsidRDefault="00E35FE2" w:rsidP="00CD7447">
      <w:pPr>
        <w:ind w:left="-720" w:firstLine="450"/>
        <w:rPr>
          <w:rFonts w:ascii="Arial" w:hAnsi="Arial" w:cs="Arial"/>
        </w:rPr>
      </w:pPr>
    </w:p>
    <w:p w:rsidR="006A2082" w:rsidRDefault="006A2082" w:rsidP="00986C29">
      <w:pPr>
        <w:ind w:left="-720"/>
      </w:pPr>
    </w:p>
    <w:p w:rsidR="006A2082" w:rsidRDefault="00FA6F5A" w:rsidP="00CD7447">
      <w:pPr>
        <w:ind w:left="-720" w:firstLine="450"/>
      </w:pPr>
      <w:r>
        <w:rPr>
          <w:noProof/>
        </w:rPr>
        <w:lastRenderedPageBreak/>
        <w:pict>
          <v:shape id="_x0000_s1042" type="#_x0000_t202" style="position:absolute;left:0;text-align:left;margin-left:-30.7pt;margin-top:10.8pt;width:443.75pt;height:58.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izIwIAACIEAAAOAAAAZHJzL2Uyb0RvYy54bWysU21v2yAQ/j5p/wHxfXHixmlrxam6dJkm&#10;dS9Sux+AMY7RgGNAYme/fgdOsqj9Vo0PCLi7h+eeu1veDVqRvXBegqnobDKlRBgOjTTbiv583ny4&#10;ocQHZhqmwIiKHoSnd6v375a9LUUOHahGOIIgxpe9rWgXgi2zzPNOaOYnYIVBYwtOs4BXt80ax3pE&#10;1yrLp9NF1oNrrAMuvMfXh9FIVwm/bQUP39vWi0BURZFbSLtLex33bLVk5dYx20l+pMHewEIzafDT&#10;M9QDC4zsnHwFpSV34KENEw46g7aVXKQcMJvZ9EU2Tx2zIuWC4nh7lsn/P1j+bf/DEdlU9IoSwzSW&#10;6FkMgXyEgeRRnd76Ep2eLLqFAZ+xyilTbx+B//LEwLpjZivunYO+E6xBdrMYmV2Ejjg+gtT9V2jw&#10;G7YLkICG1ukoHYpBEB2rdDhXJlLh+FgsropFXlDC0XY9n+d5Kl3GylO0dT58FqBJPFTUYeUTOts/&#10;+hDZsPLkEj/zoGSzkUqli9vWa+XInmGXbNJKCbxwU4b0Fb0tkEeMMhDjUwNpGbCLldQVvZnGNfZV&#10;VOOTaZJLYFKNZ2SizFGeqMioTRjqIdWhOKleQ3NAvRyMTYtDhocO3B9KemzYivrfO+YEJeqLQc1v&#10;Z/N57PB0mRfXqBBxl5b60sIMR6iKBkrG4zqkqRgTu8fatDLJFos4MjlSxkZMah6HJnb65T15/Rvt&#10;1V8AAAD//wMAUEsDBBQABgAIAAAAIQCEpAz43wAAAAoBAAAPAAAAZHJzL2Rvd25yZXYueG1sTI/B&#10;ToNAEIbvJr7DZpp4Me0C6tIiS6MmGq+tfYAFpkDKzhJ2W+jbO57sbSbz5Z/vz7ez7cUFR9850hCv&#10;IhBIlas7ajQcfj6XaxA+GKpN7wg1XNHDtri/y01Wu4l2eNmHRnAI+cxoaEMYMil91aI1fuUGJL4d&#10;3WhN4HVsZD2aicNtL5MoUtKajvhDawb8aLE67c9Ww/F7enzZTOVXOKS7Z/VuurR0V60fFvPbK4iA&#10;c/iH4U+f1aFgp9Kdqfai17CM4ydGeUiUAsHEOlUJiFLDJlIgi1zeVih+AQAA//8DAFBLAQItABQA&#10;BgAIAAAAIQC2gziS/gAAAOEBAAATAAAAAAAAAAAAAAAAAAAAAABbQ29udGVudF9UeXBlc10ueG1s&#10;UEsBAi0AFAAGAAgAAAAhADj9If/WAAAAlAEAAAsAAAAAAAAAAAAAAAAALwEAAF9yZWxzLy5yZWxz&#10;UEsBAi0AFAAGAAgAAAAhAJsWiLMjAgAAIgQAAA4AAAAAAAAAAAAAAAAALgIAAGRycy9lMm9Eb2Mu&#10;eG1sUEsBAi0AFAAGAAgAAAAhAISkDPjfAAAACgEAAA8AAAAAAAAAAAAAAAAAfQQAAGRycy9kb3du&#10;cmV2LnhtbFBLBQYAAAAABAAEAPMAAACJBQAAAAA=&#10;" stroked="f">
            <v:textbox style="mso-next-textbox:#_x0000_s1042">
              <w:txbxContent>
                <w:p w:rsidR="006A2082" w:rsidRPr="00FE5793" w:rsidRDefault="006A2082" w:rsidP="00BF65DA">
                  <w:pPr>
                    <w:rPr>
                      <w:rFonts w:ascii="Arial" w:hAnsi="Arial" w:cs="Arial"/>
                      <w:b/>
                      <w:sz w:val="44"/>
                      <w:szCs w:val="44"/>
                    </w:rPr>
                  </w:pPr>
                  <w:r w:rsidRPr="00FE5793">
                    <w:rPr>
                      <w:rFonts w:ascii="Arial" w:hAnsi="Arial" w:cs="Arial"/>
                      <w:b/>
                      <w:sz w:val="44"/>
                      <w:szCs w:val="44"/>
                    </w:rPr>
                    <w:t>Iowa Radio Reading Information Service</w:t>
                  </w:r>
                </w:p>
                <w:p w:rsidR="006A2082" w:rsidRPr="004118CB" w:rsidRDefault="006A2082" w:rsidP="00BF65DA">
                  <w:pPr>
                    <w:rPr>
                      <w:b/>
                      <w:sz w:val="40"/>
                      <w:szCs w:val="40"/>
                    </w:rPr>
                  </w:pPr>
                  <w:proofErr w:type="gramStart"/>
                  <w:r>
                    <w:rPr>
                      <w:rFonts w:ascii="Arial" w:hAnsi="Arial" w:cs="Arial"/>
                      <w:b/>
                      <w:sz w:val="36"/>
                      <w:szCs w:val="36"/>
                    </w:rPr>
                    <w:t>For the Blind and Print Handicapped, Inc.</w:t>
                  </w:r>
                  <w:proofErr w:type="gramEnd"/>
                  <w:r>
                    <w:rPr>
                      <w:rFonts w:ascii="Arial" w:hAnsi="Arial" w:cs="Arial"/>
                      <w:b/>
                      <w:sz w:val="36"/>
                      <w:szCs w:val="36"/>
                    </w:rPr>
                    <w:t xml:space="preserve">  </w:t>
                  </w:r>
                </w:p>
              </w:txbxContent>
            </v:textbox>
          </v:shape>
        </w:pict>
      </w:r>
      <w:r>
        <w:rPr>
          <w:noProof/>
        </w:rPr>
        <w:pict>
          <v:shape id="Picture 6" o:spid="_x0000_s1041" type="#_x0000_t75" style="position:absolute;left:0;text-align:left;margin-left:397.05pt;margin-top:.3pt;width:89.6pt;height:88.45pt;z-index:3;visibility:visible">
            <v:imagedata r:id="rId8" o:title=""/>
          </v:shape>
        </w:pict>
      </w:r>
      <w:r>
        <w:rPr>
          <w:noProof/>
        </w:rPr>
        <w:pict>
          <v:shape id="Text Box 2" o:spid="_x0000_s1043" type="#_x0000_t202" style="position:absolute;left:0;text-align:left;margin-left:-31.05pt;margin-top:-3.75pt;width:272.9pt;height:2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5wIwIAACM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lBimMYW&#10;PYkhkHcwkCKy01tfotOjRbcw4DN2OVXq7QPw754Y2HbM7MWdc9B3gjWY3TRGZlehI46PIHX/CRr8&#10;hh0CJKChdTpSh2QQRMcunS6dialwfJzNbxbLGZo42qbzfLZaLtIfrHwOt86HDwI0iUJFHbY+wbPj&#10;gw8xHVY+u8TfPCjZ7KRSSXH7eqscOTIck106Z/Tf3JQhfUVXi2KRkA3E+DRBWgYcYyV1RZd5PDGc&#10;lZGO96ZJcmBSjTJmosyZn0jJSE4Y6iE1Yh5jI3c1NCckzME4tbhlKHTgflLS48RW1P84MCcoUR8N&#10;kr6azudxxJMyX7wtUHHXlvrawgxHqIoGSkZxG9JaJDrsHTZnJxNtL5mcU8ZJTGyetyaO+rWevF52&#10;e/MLAAD//wMAUEsDBBQABgAIAAAAIQA1OylJ3wAAAAoBAAAPAAAAZHJzL2Rvd25yZXYueG1sTI9N&#10;S8NAEIbvgv9hGcFbu9GYpqTZlGLx4kGwCnrcZifZ0OwHu9s0/nvHkz0Nwzy887z1djYjmzDEwVkB&#10;D8sMGNrWqcH2Aj4/XhZrYDFJq+ToLAr4wQjb5vamlpVyF/uO0yH1jEJsrKQAnZKvOI+tRiPj0nm0&#10;dOtcMDLRGnqugrxQuBn5Y5atuJGDpQ9aenzW2J4OZyPgy+hB7cPbd6fGaf/a7Qo/By/E/d282wBL&#10;OKd/GP70SR0acjq6s1WRjQIWZU4kzaIsgRFQ5OsC2JHIVf4EvKn5dYXmFwAA//8DAFBLAQItABQA&#10;BgAIAAAAIQC2gziS/gAAAOEBAAATAAAAAAAAAAAAAAAAAAAAAABbQ29udGVudF9UeXBlc10ueG1s&#10;UEsBAi0AFAAGAAgAAAAhADj9If/WAAAAlAEAAAsAAAAAAAAAAAAAAAAALwEAAF9yZWxzLy5yZWxz&#10;UEsBAi0AFAAGAAgAAAAhAAS6vnAjAgAAIwQAAA4AAAAAAAAAAAAAAAAALgIAAGRycy9lMm9Eb2Mu&#10;eG1sUEsBAi0AFAAGAAgAAAAhADU7KUnfAAAACgEAAA8AAAAAAAAAAAAAAAAAfQQAAGRycy9kb3du&#10;cmV2LnhtbFBLBQYAAAAABAAEAPMAAACJBQAAAAA=&#10;" stroked="f">
            <v:textbox style="mso-next-textbox:#Text Box 2;mso-fit-shape-to-text:t">
              <w:txbxContent>
                <w:p w:rsidR="006A2082" w:rsidRPr="00422A84" w:rsidRDefault="006A2082" w:rsidP="00BF65DA">
                  <w:pPr>
                    <w:rPr>
                      <w:rFonts w:ascii="Arial" w:hAnsi="Arial" w:cs="Arial"/>
                      <w:b/>
                    </w:rPr>
                  </w:pPr>
                  <w:r w:rsidRPr="00422A84">
                    <w:rPr>
                      <w:rFonts w:ascii="Arial" w:hAnsi="Arial" w:cs="Arial"/>
                      <w:b/>
                    </w:rPr>
                    <w:t>Y</w:t>
                  </w:r>
                  <w:r>
                    <w:rPr>
                      <w:rFonts w:ascii="Arial" w:hAnsi="Arial" w:cs="Arial"/>
                      <w:b/>
                    </w:rPr>
                    <w:t>OUR</w:t>
                  </w:r>
                  <w:r w:rsidRPr="00422A84">
                    <w:rPr>
                      <w:rFonts w:ascii="Arial" w:hAnsi="Arial" w:cs="Arial"/>
                      <w:b/>
                    </w:rPr>
                    <w:t xml:space="preserve"> 24-hour Radio Reading Service! </w:t>
                  </w:r>
                </w:p>
              </w:txbxContent>
            </v:textbox>
          </v:shape>
        </w:pict>
      </w:r>
    </w:p>
    <w:p w:rsidR="006A2082" w:rsidRDefault="006A2082" w:rsidP="00CD7447">
      <w:pPr>
        <w:ind w:left="-720" w:firstLine="450"/>
      </w:pPr>
    </w:p>
    <w:p w:rsidR="006A2082" w:rsidRDefault="006A2082" w:rsidP="00CD7447">
      <w:pPr>
        <w:ind w:left="-720" w:firstLine="450"/>
      </w:pPr>
    </w:p>
    <w:p w:rsidR="006A2082" w:rsidRDefault="006A2082" w:rsidP="00CD7447">
      <w:pPr>
        <w:ind w:left="-720" w:firstLine="450"/>
      </w:pPr>
    </w:p>
    <w:p w:rsidR="006A2082" w:rsidRDefault="00FA6F5A" w:rsidP="00CD7447">
      <w:pPr>
        <w:ind w:left="-720" w:firstLine="450"/>
      </w:pPr>
      <w:r>
        <w:rPr>
          <w:rFonts w:ascii="APHont" w:hAnsi="APHont"/>
          <w:b/>
          <w:noProof/>
          <w:sz w:val="26"/>
          <w:szCs w:val="26"/>
          <w:u w:val="single"/>
        </w:rPr>
        <w:pict>
          <v:shape id="_x0000_s1084" type="#_x0000_t32" style="position:absolute;left:0;text-align:left;margin-left:-23.35pt;margin-top:11.55pt;width:415.2pt;height:.05pt;z-index:41" o:connectortype="straight"/>
        </w:pict>
      </w:r>
      <w:r>
        <w:rPr>
          <w:noProof/>
        </w:rPr>
        <w:pict>
          <v:shape id="_x0000_s1044" type="#_x0000_t202" style="position:absolute;left:0;text-align:left;margin-left:-32.05pt;margin-top:11.55pt;width:439.5pt;height:2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0TIgIAACIEAAAOAAAAZHJzL2Uyb0RvYy54bWysU81u2zAMvg/YOwi6L46zOEuMOEWXLsOA&#10;7gdo9wCyLMfCJFGTlNjZ05eS0zTbbsN0EEiR/ER+JNc3g1bkKJyXYCqaT6aUCMOhkWZf0e+PuzdL&#10;SnxgpmEKjKjoSXh6s3n9at3bUsygA9UIRxDE+LK3Fe1CsGWWed4JzfwErDBobMFpFlB1+6xxrEd0&#10;rbLZdLrIenCNdcCF9/h6NxrpJuG3reDha9t6EYiqKOYW0u3SXcc726xZuXfMdpKf02D/kIVm0uCn&#10;F6g7Fhg5OPkXlJbcgYc2TDjoDNpWcpFqwGry6R/VPHTMilQLkuPthSb//2D5l+M3R2RT0Tklhmls&#10;0aMYAnkPA5lFdnrrS3R6sOgWBnzGLqdKvb0H/sMTA9uOmb24dQ76TrAGs8tjZHYVOuL4CFL3n6HB&#10;b9ghQAIaWqcjdUgGQXTs0unSmZgKx8eiWOaLAk0cbW8X+Qrl+AUrn6Ot8+GjAE2iUFGHnU/o7Hjv&#10;w+j67BI/86Bks5NKJcXt661y5MhwSnbpnNF/c1OG9BVdFbMiIRuI8QjNSi0DTrGSuqLLaTwxnJWR&#10;jQ+mSXJgUo0yJq3MmZ7IyMhNGOoh9WERYyN1NTQn5MvBOLS4ZCh04H5R0uPAVtT/PDAnKFGfDHK+&#10;yufzOOFJmRfvZqi4a0t9bWGGI1RFAyWjuA1pK2LaBm6xN61MtL1kck4ZBzERf16aOOnXevJ6We3N&#10;EwAAAP//AwBQSwMEFAAGAAgAAAAhAPbEodveAAAACQEAAA8AAABkcnMvZG93bnJldi54bWxMj0FP&#10;g0AQhe8m/ofNmHgx7VJLoSJLoyYar639AQNMgcjOEnZb6L93POlx3nt58718N9teXWj0nWMDq2UE&#10;irhydceNgePX+2ILygfkGnvHZOBKHnbF7U2OWe0m3tPlEBolJewzNNCGMGRa+6oli37pBmLxTm60&#10;GOQcG12POEm57fVjFCXaYsfyocWB3lqqvg9na+D0OT1snqbyIxzTfZy8YpeW7mrM/d388gwq0Bz+&#10;wvCLL+hQCFPpzlx71RtYrDayJYiRrkFJYJvEIpQG0ngNusj1/wXFDwAAAP//AwBQSwECLQAUAAYA&#10;CAAAACEAtoM4kv4AAADhAQAAEwAAAAAAAAAAAAAAAAAAAAAAW0NvbnRlbnRfVHlwZXNdLnhtbFBL&#10;AQItABQABgAIAAAAIQA4/SH/1gAAAJQBAAALAAAAAAAAAAAAAAAAAC8BAABfcmVscy8ucmVsc1BL&#10;AQItABQABgAIAAAAIQAtc10TIgIAACIEAAAOAAAAAAAAAAAAAAAAAC4CAABkcnMvZTJvRG9jLnht&#10;bFBLAQItABQABgAIAAAAIQD2xKHb3gAAAAkBAAAPAAAAAAAAAAAAAAAAAHwEAABkcnMvZG93bnJl&#10;di54bWxQSwUGAAAAAAQABADzAAAAhwUAAAAA&#10;" stroked="f">
            <v:textbox style="mso-next-textbox:#_x0000_s1044">
              <w:txbxContent>
                <w:p w:rsidR="006A2082" w:rsidRPr="0009750A" w:rsidRDefault="006A2082" w:rsidP="00BF65DA">
                  <w:pPr>
                    <w:rPr>
                      <w:rFonts w:ascii="Arial" w:hAnsi="Arial" w:cs="Arial"/>
                      <w:b/>
                      <w:sz w:val="28"/>
                      <w:szCs w:val="28"/>
                    </w:rPr>
                  </w:pPr>
                  <w:r w:rsidRPr="0060005D">
                    <w:rPr>
                      <w:rFonts w:ascii="Arial" w:hAnsi="Arial" w:cs="Arial"/>
                      <w:b/>
                      <w:sz w:val="44"/>
                      <w:szCs w:val="44"/>
                    </w:rPr>
                    <w:t xml:space="preserve">IRIS Newsletter </w:t>
                  </w:r>
                  <w:r>
                    <w:rPr>
                      <w:rFonts w:ascii="Arial" w:hAnsi="Arial" w:cs="Arial"/>
                      <w:b/>
                      <w:sz w:val="44"/>
                      <w:szCs w:val="44"/>
                    </w:rPr>
                    <w:t xml:space="preserve">  </w:t>
                  </w:r>
                  <w:r w:rsidR="00BC6578">
                    <w:rPr>
                      <w:rFonts w:ascii="Arial" w:hAnsi="Arial" w:cs="Arial"/>
                      <w:b/>
                      <w:sz w:val="28"/>
                      <w:szCs w:val="28"/>
                    </w:rPr>
                    <w:t>1</w:t>
                  </w:r>
                  <w:r w:rsidR="00BC6578" w:rsidRPr="00BC6578">
                    <w:rPr>
                      <w:rFonts w:ascii="Arial" w:hAnsi="Arial" w:cs="Arial"/>
                      <w:b/>
                      <w:sz w:val="28"/>
                      <w:szCs w:val="28"/>
                      <w:vertAlign w:val="superscript"/>
                    </w:rPr>
                    <w:t>st</w:t>
                  </w:r>
                  <w:r w:rsidR="00BC6578">
                    <w:rPr>
                      <w:rFonts w:ascii="Arial" w:hAnsi="Arial" w:cs="Arial"/>
                      <w:b/>
                      <w:sz w:val="28"/>
                      <w:szCs w:val="28"/>
                    </w:rPr>
                    <w:t xml:space="preserve"> Quarter</w:t>
                  </w:r>
                  <w:r>
                    <w:rPr>
                      <w:rFonts w:ascii="Arial" w:hAnsi="Arial" w:cs="Arial"/>
                      <w:b/>
                      <w:sz w:val="28"/>
                      <w:szCs w:val="28"/>
                    </w:rPr>
                    <w:t xml:space="preserve"> 2013 – Volume 21, Issue 1</w:t>
                  </w:r>
                </w:p>
              </w:txbxContent>
            </v:textbox>
          </v:shape>
        </w:pict>
      </w:r>
    </w:p>
    <w:p w:rsidR="006A2082" w:rsidRDefault="006A2082" w:rsidP="00CD7447">
      <w:pPr>
        <w:ind w:left="-720" w:firstLine="450"/>
      </w:pPr>
    </w:p>
    <w:p w:rsidR="006A2082" w:rsidRDefault="00FA6F5A" w:rsidP="00986C29">
      <w:pPr>
        <w:ind w:left="-720"/>
      </w:pPr>
      <w:r>
        <w:rPr>
          <w:noProof/>
        </w:rPr>
        <w:pict>
          <v:shape id="_x0000_s1040" type="#_x0000_t202" style="position:absolute;left:0;text-align:left;margin-left:-32pt;margin-top:12.45pt;width:567.6pt;height:621.65pt;z-index:11" stroked="f">
            <v:textbox style="mso-next-textbox:#_x0000_s1040">
              <w:txbxContent>
                <w:p w:rsidR="006A2082" w:rsidRPr="003976D6" w:rsidRDefault="006A2082" w:rsidP="00FB2C9B">
                  <w:pPr>
                    <w:rPr>
                      <w:rFonts w:ascii="APHont" w:hAnsi="APHont"/>
                      <w:b/>
                      <w:sz w:val="26"/>
                      <w:szCs w:val="26"/>
                    </w:rPr>
                  </w:pPr>
                  <w:r w:rsidRPr="003976D6">
                    <w:rPr>
                      <w:rFonts w:ascii="APHont" w:hAnsi="APHont"/>
                      <w:b/>
                      <w:sz w:val="26"/>
                      <w:szCs w:val="26"/>
                    </w:rPr>
                    <w:t>Celebrate IRIS on April 25</w:t>
                  </w:r>
                  <w:r w:rsidRPr="003976D6">
                    <w:rPr>
                      <w:rFonts w:ascii="APHont" w:hAnsi="APHont"/>
                      <w:b/>
                      <w:sz w:val="26"/>
                      <w:szCs w:val="26"/>
                      <w:vertAlign w:val="superscript"/>
                    </w:rPr>
                    <w:t>th</w:t>
                  </w:r>
                  <w:r w:rsidRPr="003976D6">
                    <w:rPr>
                      <w:rFonts w:ascii="APHont" w:hAnsi="APHont"/>
                      <w:b/>
                      <w:sz w:val="26"/>
                      <w:szCs w:val="26"/>
                    </w:rPr>
                    <w:t xml:space="preserve">! </w:t>
                  </w:r>
                </w:p>
                <w:p w:rsidR="0009067B" w:rsidRDefault="003446EF" w:rsidP="00FB2C9B">
                  <w:pPr>
                    <w:rPr>
                      <w:rFonts w:ascii="APHont" w:hAnsi="APHont"/>
                      <w:sz w:val="26"/>
                      <w:szCs w:val="26"/>
                    </w:rPr>
                  </w:pPr>
                  <w:r>
                    <w:rPr>
                      <w:rFonts w:ascii="APHont" w:hAnsi="APHont"/>
                      <w:sz w:val="26"/>
                      <w:szCs w:val="26"/>
                    </w:rPr>
                    <w:t>Join us Thursday, April 25</w:t>
                  </w:r>
                  <w:r w:rsidRPr="003446EF">
                    <w:rPr>
                      <w:rFonts w:ascii="APHont" w:hAnsi="APHont"/>
                      <w:sz w:val="26"/>
                      <w:szCs w:val="26"/>
                      <w:vertAlign w:val="superscript"/>
                    </w:rPr>
                    <w:t>th</w:t>
                  </w:r>
                  <w:r>
                    <w:rPr>
                      <w:rFonts w:ascii="APHont" w:hAnsi="APHont"/>
                      <w:sz w:val="26"/>
                      <w:szCs w:val="26"/>
                    </w:rPr>
                    <w:t xml:space="preserve"> from 5 to 8pm at our Park Fair Mall studios. Once again, we’ll enjoy food, friends, a raffle and games. </w:t>
                  </w:r>
                  <w:r w:rsidR="0009067B">
                    <w:rPr>
                      <w:rFonts w:ascii="APHont" w:hAnsi="APHont"/>
                      <w:sz w:val="26"/>
                      <w:szCs w:val="26"/>
                    </w:rPr>
                    <w:t>If you would like to attend,</w:t>
                  </w:r>
                  <w:r w:rsidR="00C779B8">
                    <w:rPr>
                      <w:rFonts w:ascii="APHont" w:hAnsi="APHont"/>
                      <w:sz w:val="26"/>
                      <w:szCs w:val="26"/>
                    </w:rPr>
                    <w:t xml:space="preserve"> please let us know at 243-6833.</w:t>
                  </w:r>
                  <w:r w:rsidR="0009067B">
                    <w:rPr>
                      <w:rFonts w:ascii="APHont" w:hAnsi="APHont"/>
                      <w:sz w:val="26"/>
                      <w:szCs w:val="26"/>
                    </w:rPr>
                    <w:t xml:space="preserve"> </w:t>
                  </w:r>
                  <w:r>
                    <w:rPr>
                      <w:rFonts w:ascii="APHont" w:hAnsi="APHont"/>
                      <w:sz w:val="26"/>
                      <w:szCs w:val="26"/>
                    </w:rPr>
                    <w:t xml:space="preserve">Transportation </w:t>
                  </w:r>
                  <w:r w:rsidR="0009067B">
                    <w:rPr>
                      <w:rFonts w:ascii="APHont" w:hAnsi="APHont"/>
                      <w:sz w:val="26"/>
                      <w:szCs w:val="26"/>
                    </w:rPr>
                    <w:t>for listeners in the Des Moines area is available</w:t>
                  </w:r>
                  <w:r w:rsidR="008F6D57">
                    <w:rPr>
                      <w:rFonts w:ascii="APHont" w:hAnsi="APHont"/>
                      <w:sz w:val="26"/>
                      <w:szCs w:val="26"/>
                    </w:rPr>
                    <w:t xml:space="preserve"> at no cost</w:t>
                  </w:r>
                  <w:r w:rsidR="0009067B">
                    <w:rPr>
                      <w:rFonts w:ascii="APHont" w:hAnsi="APHont"/>
                      <w:sz w:val="26"/>
                      <w:szCs w:val="26"/>
                    </w:rPr>
                    <w:t xml:space="preserve"> – thanks to our fantastic volunteers! If you need transportation, be sure to mention that when you call to RSVP.</w:t>
                  </w:r>
                  <w:r>
                    <w:rPr>
                      <w:rFonts w:ascii="APHont" w:hAnsi="APHont"/>
                      <w:sz w:val="26"/>
                      <w:szCs w:val="26"/>
                    </w:rPr>
                    <w:t xml:space="preserve"> </w:t>
                  </w:r>
                </w:p>
                <w:p w:rsidR="0009067B" w:rsidRDefault="0009067B" w:rsidP="00FB2C9B">
                  <w:pPr>
                    <w:rPr>
                      <w:rFonts w:ascii="APHont" w:hAnsi="APHont"/>
                      <w:sz w:val="26"/>
                      <w:szCs w:val="26"/>
                    </w:rPr>
                  </w:pPr>
                </w:p>
                <w:p w:rsidR="006A2082" w:rsidRPr="000C3AFA" w:rsidRDefault="00824C52" w:rsidP="00FB2C9B">
                  <w:pPr>
                    <w:rPr>
                      <w:rFonts w:ascii="APHont" w:hAnsi="APHont"/>
                      <w:b/>
                      <w:sz w:val="26"/>
                      <w:szCs w:val="26"/>
                    </w:rPr>
                  </w:pPr>
                  <w:r>
                    <w:rPr>
                      <w:rFonts w:ascii="APHont" w:hAnsi="APHont"/>
                      <w:b/>
                      <w:sz w:val="26"/>
                      <w:szCs w:val="26"/>
                    </w:rPr>
                    <w:t>IRIS Board of Directors 2013</w:t>
                  </w:r>
                </w:p>
                <w:p w:rsidR="000C3AFA" w:rsidRDefault="006A2082" w:rsidP="00FB2C9B">
                  <w:pPr>
                    <w:rPr>
                      <w:rFonts w:ascii="APHont" w:hAnsi="APHont"/>
                      <w:sz w:val="26"/>
                      <w:szCs w:val="26"/>
                    </w:rPr>
                  </w:pPr>
                  <w:proofErr w:type="gramStart"/>
                  <w:r>
                    <w:rPr>
                      <w:rFonts w:ascii="APHont" w:hAnsi="APHont"/>
                      <w:sz w:val="26"/>
                      <w:szCs w:val="26"/>
                    </w:rPr>
                    <w:t xml:space="preserve">Our </w:t>
                  </w:r>
                  <w:r w:rsidR="00824C52">
                    <w:rPr>
                      <w:rFonts w:ascii="APHont" w:hAnsi="APHont"/>
                      <w:sz w:val="26"/>
                      <w:szCs w:val="26"/>
                    </w:rPr>
                    <w:t xml:space="preserve">thanks to </w:t>
                  </w:r>
                  <w:r w:rsidR="00415908">
                    <w:rPr>
                      <w:rFonts w:ascii="APHont" w:hAnsi="APHont"/>
                      <w:sz w:val="26"/>
                      <w:szCs w:val="26"/>
                    </w:rPr>
                    <w:t xml:space="preserve">outgoing board members </w:t>
                  </w:r>
                  <w:r w:rsidR="00824C52">
                    <w:rPr>
                      <w:rFonts w:ascii="APHont" w:hAnsi="APHont"/>
                      <w:sz w:val="26"/>
                      <w:szCs w:val="26"/>
                    </w:rPr>
                    <w:t>Diane Boat</w:t>
                  </w:r>
                  <w:r w:rsidR="008F6D57">
                    <w:rPr>
                      <w:rFonts w:ascii="APHont" w:hAnsi="APHont"/>
                      <w:sz w:val="26"/>
                      <w:szCs w:val="26"/>
                    </w:rPr>
                    <w:t>w</w:t>
                  </w:r>
                  <w:r w:rsidR="00824C52">
                    <w:rPr>
                      <w:rFonts w:ascii="APHont" w:hAnsi="APHont"/>
                      <w:sz w:val="26"/>
                      <w:szCs w:val="26"/>
                    </w:rPr>
                    <w:t xml:space="preserve">right, Chip Albright and Joe </w:t>
                  </w:r>
                  <w:proofErr w:type="spellStart"/>
                  <w:r w:rsidR="00824C52">
                    <w:rPr>
                      <w:rFonts w:ascii="APHont" w:hAnsi="APHont"/>
                      <w:sz w:val="26"/>
                      <w:szCs w:val="26"/>
                    </w:rPr>
                    <w:t>Meisner</w:t>
                  </w:r>
                  <w:proofErr w:type="spellEnd"/>
                  <w:r w:rsidR="00824C52">
                    <w:rPr>
                      <w:rFonts w:ascii="APHont" w:hAnsi="APHont"/>
                      <w:sz w:val="26"/>
                      <w:szCs w:val="26"/>
                    </w:rPr>
                    <w:t xml:space="preserve"> for their service</w:t>
                  </w:r>
                  <w:r w:rsidR="00415908">
                    <w:rPr>
                      <w:rFonts w:ascii="APHont" w:hAnsi="APHont"/>
                      <w:sz w:val="26"/>
                      <w:szCs w:val="26"/>
                    </w:rPr>
                    <w:t>.</w:t>
                  </w:r>
                  <w:proofErr w:type="gramEnd"/>
                  <w:r w:rsidR="00824C52">
                    <w:rPr>
                      <w:rFonts w:ascii="APHont" w:hAnsi="APHont"/>
                      <w:sz w:val="26"/>
                      <w:szCs w:val="26"/>
                    </w:rPr>
                    <w:t xml:space="preserve"> Joining the IRIS Board for 2013 are G</w:t>
                  </w:r>
                  <w:r w:rsidR="00415908">
                    <w:rPr>
                      <w:rFonts w:ascii="APHont" w:hAnsi="APHont"/>
                      <w:sz w:val="26"/>
                      <w:szCs w:val="26"/>
                    </w:rPr>
                    <w:t>ina Rooney and G</w:t>
                  </w:r>
                  <w:r w:rsidR="00824C52">
                    <w:rPr>
                      <w:rFonts w:ascii="APHont" w:hAnsi="APHont"/>
                      <w:sz w:val="26"/>
                      <w:szCs w:val="26"/>
                    </w:rPr>
                    <w:t>ordon Allen</w:t>
                  </w:r>
                  <w:r w:rsidR="00415908">
                    <w:rPr>
                      <w:rFonts w:ascii="APHont" w:hAnsi="APHont"/>
                      <w:sz w:val="26"/>
                      <w:szCs w:val="26"/>
                    </w:rPr>
                    <w:t xml:space="preserve">. Gina is Grants Manager at Prairie Meadows and a longtime friend of IRIS. </w:t>
                  </w:r>
                  <w:r w:rsidR="00824C52">
                    <w:rPr>
                      <w:rFonts w:ascii="APHont" w:hAnsi="APHont"/>
                      <w:sz w:val="26"/>
                      <w:szCs w:val="26"/>
                    </w:rPr>
                    <w:t>“Gordy”</w:t>
                  </w:r>
                  <w:r w:rsidR="00415908">
                    <w:rPr>
                      <w:rFonts w:ascii="APHont" w:hAnsi="APHont"/>
                      <w:sz w:val="26"/>
                      <w:szCs w:val="26"/>
                    </w:rPr>
                    <w:t>, a Professor of Law at Drake University</w:t>
                  </w:r>
                  <w:proofErr w:type="gramStart"/>
                  <w:r w:rsidR="00415908">
                    <w:rPr>
                      <w:rFonts w:ascii="APHont" w:hAnsi="APHont"/>
                      <w:sz w:val="26"/>
                      <w:szCs w:val="26"/>
                    </w:rPr>
                    <w:t xml:space="preserve">, </w:t>
                  </w:r>
                  <w:r w:rsidR="00824C52">
                    <w:rPr>
                      <w:rFonts w:ascii="APHont" w:hAnsi="APHont"/>
                      <w:sz w:val="26"/>
                      <w:szCs w:val="26"/>
                    </w:rPr>
                    <w:t xml:space="preserve"> is</w:t>
                  </w:r>
                  <w:proofErr w:type="gramEnd"/>
                  <w:r w:rsidR="00824C52">
                    <w:rPr>
                      <w:rFonts w:ascii="APHont" w:hAnsi="APHont"/>
                      <w:sz w:val="26"/>
                      <w:szCs w:val="26"/>
                    </w:rPr>
                    <w:t xml:space="preserve"> a familiar voice to our listeners – kicking off the Des Moines Register every Monday </w:t>
                  </w:r>
                  <w:r w:rsidR="00415908">
                    <w:rPr>
                      <w:rFonts w:ascii="APHont" w:hAnsi="APHont"/>
                      <w:sz w:val="26"/>
                      <w:szCs w:val="26"/>
                    </w:rPr>
                    <w:t xml:space="preserve">morning. Welcome Gina and Gordy! </w:t>
                  </w:r>
                </w:p>
                <w:p w:rsidR="00415908" w:rsidRDefault="00415908" w:rsidP="00FB2C9B">
                  <w:pPr>
                    <w:rPr>
                      <w:rFonts w:ascii="APHont" w:hAnsi="APHont"/>
                      <w:sz w:val="26"/>
                      <w:szCs w:val="26"/>
                    </w:rPr>
                  </w:pPr>
                </w:p>
                <w:p w:rsidR="006A2082" w:rsidRPr="000C3AFA" w:rsidRDefault="00415908" w:rsidP="00FB2C9B">
                  <w:pPr>
                    <w:rPr>
                      <w:rFonts w:ascii="APHont" w:hAnsi="APHont"/>
                      <w:b/>
                      <w:sz w:val="26"/>
                      <w:szCs w:val="26"/>
                    </w:rPr>
                  </w:pPr>
                  <w:r>
                    <w:rPr>
                      <w:rFonts w:ascii="APHont" w:hAnsi="APHont"/>
                      <w:b/>
                      <w:sz w:val="26"/>
                      <w:szCs w:val="26"/>
                    </w:rPr>
                    <w:t xml:space="preserve">Do You Use Email? </w:t>
                  </w:r>
                </w:p>
                <w:p w:rsidR="006A2082" w:rsidRDefault="00415908" w:rsidP="00FB2C9B">
                  <w:pPr>
                    <w:rPr>
                      <w:rFonts w:ascii="APHont" w:hAnsi="APHont"/>
                      <w:sz w:val="26"/>
                      <w:szCs w:val="26"/>
                    </w:rPr>
                  </w:pPr>
                  <w:r>
                    <w:rPr>
                      <w:rFonts w:ascii="APHont" w:hAnsi="APHont"/>
                      <w:sz w:val="26"/>
                      <w:szCs w:val="26"/>
                    </w:rPr>
                    <w:t xml:space="preserve">If you have an email address, please let us know. You can help us keep printing costs down by joining our mailing list. You’ll get our electronic newsletter, The Front Page, right in your inbox – and keep up to date with IRIS news and events. This newsletter is also available on our website. Just call our office at 243-6833 with your email address! </w:t>
                  </w:r>
                </w:p>
                <w:p w:rsidR="000C3AFA" w:rsidRDefault="000C3AFA" w:rsidP="00FB2C9B">
                  <w:pPr>
                    <w:rPr>
                      <w:rFonts w:ascii="APHont" w:hAnsi="APHont"/>
                      <w:sz w:val="26"/>
                      <w:szCs w:val="26"/>
                    </w:rPr>
                  </w:pPr>
                </w:p>
                <w:p w:rsidR="006A2082" w:rsidRPr="000C3AFA" w:rsidRDefault="00415908" w:rsidP="00FB2C9B">
                  <w:pPr>
                    <w:rPr>
                      <w:rFonts w:ascii="APHont" w:hAnsi="APHont"/>
                      <w:b/>
                      <w:sz w:val="26"/>
                      <w:szCs w:val="26"/>
                    </w:rPr>
                  </w:pPr>
                  <w:r>
                    <w:rPr>
                      <w:rFonts w:ascii="APHont" w:hAnsi="APHont"/>
                      <w:b/>
                      <w:sz w:val="26"/>
                      <w:szCs w:val="26"/>
                    </w:rPr>
                    <w:t xml:space="preserve">What’s Your Talent? </w:t>
                  </w:r>
                </w:p>
                <w:p w:rsidR="006A2082" w:rsidRDefault="00415908" w:rsidP="00FB2C9B">
                  <w:pPr>
                    <w:rPr>
                      <w:rFonts w:ascii="APHont" w:hAnsi="APHont"/>
                      <w:sz w:val="26"/>
                      <w:szCs w:val="26"/>
                    </w:rPr>
                  </w:pPr>
                  <w:r>
                    <w:rPr>
                      <w:rFonts w:ascii="APHont" w:hAnsi="APHont"/>
                      <w:sz w:val="26"/>
                      <w:szCs w:val="26"/>
                    </w:rPr>
                    <w:t>Our Celebrate IRIS event April 25</w:t>
                  </w:r>
                  <w:r w:rsidRPr="00415908">
                    <w:rPr>
                      <w:rFonts w:ascii="APHont" w:hAnsi="APHont"/>
                      <w:sz w:val="26"/>
                      <w:szCs w:val="26"/>
                      <w:vertAlign w:val="superscript"/>
                    </w:rPr>
                    <w:t>th</w:t>
                  </w:r>
                  <w:r>
                    <w:rPr>
                      <w:rFonts w:ascii="APHont" w:hAnsi="APHont"/>
                      <w:sz w:val="26"/>
                      <w:szCs w:val="26"/>
                    </w:rPr>
                    <w:t xml:space="preserve"> will include a raffle featuring items created by our listeners and volunteers. Items can be anything cr</w:t>
                  </w:r>
                  <w:r w:rsidR="007B3ADC">
                    <w:rPr>
                      <w:rFonts w:ascii="APHont" w:hAnsi="APHont"/>
                      <w:sz w:val="26"/>
                      <w:szCs w:val="26"/>
                    </w:rPr>
                    <w:t xml:space="preserve">eated by you! </w:t>
                  </w:r>
                  <w:r w:rsidR="008F6D57">
                    <w:rPr>
                      <w:rFonts w:ascii="APHont" w:hAnsi="APHont"/>
                      <w:sz w:val="26"/>
                      <w:szCs w:val="26"/>
                    </w:rPr>
                    <w:t xml:space="preserve"> If you</w:t>
                  </w:r>
                  <w:r>
                    <w:rPr>
                      <w:rFonts w:ascii="APHont" w:hAnsi="APHont"/>
                      <w:sz w:val="26"/>
                      <w:szCs w:val="26"/>
                    </w:rPr>
                    <w:t xml:space="preserve"> </w:t>
                  </w:r>
                  <w:r w:rsidR="007B3ADC">
                    <w:rPr>
                      <w:rFonts w:ascii="APHont" w:hAnsi="APHont"/>
                      <w:sz w:val="26"/>
                      <w:szCs w:val="26"/>
                    </w:rPr>
                    <w:t xml:space="preserve">would like to donate an item to our raffle, </w:t>
                  </w:r>
                  <w:r>
                    <w:rPr>
                      <w:rFonts w:ascii="APHont" w:hAnsi="APHont"/>
                      <w:sz w:val="26"/>
                      <w:szCs w:val="26"/>
                    </w:rPr>
                    <w:t>please call our office and let us know</w:t>
                  </w:r>
                  <w:r w:rsidR="007B3ADC">
                    <w:rPr>
                      <w:rFonts w:ascii="APHont" w:hAnsi="APHont"/>
                      <w:sz w:val="26"/>
                      <w:szCs w:val="26"/>
                    </w:rPr>
                    <w:t>.</w:t>
                  </w:r>
                </w:p>
                <w:p w:rsidR="007B3ADC" w:rsidRPr="007B3ADC" w:rsidRDefault="007B3ADC" w:rsidP="007B3ADC">
                  <w:pPr>
                    <w:rPr>
                      <w:rFonts w:ascii="APHont" w:hAnsi="APHont"/>
                      <w:b/>
                      <w:sz w:val="26"/>
                      <w:szCs w:val="26"/>
                    </w:rPr>
                  </w:pPr>
                </w:p>
                <w:p w:rsidR="007B3ADC" w:rsidRPr="007B3ADC" w:rsidRDefault="007B3ADC" w:rsidP="007B3ADC">
                  <w:pPr>
                    <w:rPr>
                      <w:rFonts w:ascii="APHont" w:hAnsi="APHont"/>
                      <w:b/>
                      <w:sz w:val="26"/>
                      <w:szCs w:val="26"/>
                    </w:rPr>
                  </w:pPr>
                  <w:r w:rsidRPr="007B3ADC">
                    <w:rPr>
                      <w:rFonts w:ascii="APHont" w:hAnsi="APHont"/>
                      <w:b/>
                      <w:sz w:val="26"/>
                      <w:szCs w:val="26"/>
                    </w:rPr>
                    <w:t>Take IRIS With You!</w:t>
                  </w:r>
                </w:p>
                <w:p w:rsidR="007B3ADC" w:rsidRDefault="007B3ADC" w:rsidP="00FB2C9B">
                  <w:pPr>
                    <w:rPr>
                      <w:rFonts w:ascii="APHont" w:hAnsi="APHont"/>
                      <w:sz w:val="26"/>
                      <w:szCs w:val="26"/>
                    </w:rPr>
                  </w:pPr>
                  <w:r>
                    <w:rPr>
                      <w:rFonts w:ascii="APHont" w:hAnsi="APHont"/>
                      <w:sz w:val="26"/>
                      <w:szCs w:val="26"/>
                    </w:rPr>
                    <w:t xml:space="preserve">Did you know that you can listen to IRIS on your computer, smartphone, iPhone or tablet? </w:t>
                  </w:r>
                  <w:proofErr w:type="gramStart"/>
                  <w:r>
                    <w:rPr>
                      <w:rFonts w:ascii="APHont" w:hAnsi="APHont"/>
                      <w:sz w:val="26"/>
                      <w:szCs w:val="26"/>
                    </w:rPr>
                    <w:t>Access recordings of your favorite sections of the newspaper on our website – iowaradioreading.org.</w:t>
                  </w:r>
                  <w:proofErr w:type="gramEnd"/>
                  <w:r>
                    <w:rPr>
                      <w:rFonts w:ascii="APHont" w:hAnsi="APHont"/>
                      <w:sz w:val="26"/>
                      <w:szCs w:val="26"/>
                    </w:rPr>
                    <w:t xml:space="preserve"> Our website also makes our 24/7 schedule available to you as a live </w:t>
                  </w:r>
                  <w:proofErr w:type="spellStart"/>
                  <w:r>
                    <w:rPr>
                      <w:rFonts w:ascii="APHont" w:hAnsi="APHont"/>
                      <w:sz w:val="26"/>
                      <w:szCs w:val="26"/>
                    </w:rPr>
                    <w:t>webstream</w:t>
                  </w:r>
                  <w:proofErr w:type="spellEnd"/>
                  <w:r>
                    <w:rPr>
                      <w:rFonts w:ascii="APHont" w:hAnsi="APHont"/>
                      <w:sz w:val="26"/>
                      <w:szCs w:val="26"/>
                    </w:rPr>
                    <w:t xml:space="preserve">. </w:t>
                  </w:r>
                </w:p>
                <w:p w:rsidR="007B3ADC" w:rsidRDefault="007B3ADC" w:rsidP="00FB2C9B">
                  <w:pPr>
                    <w:rPr>
                      <w:rFonts w:ascii="APHont" w:hAnsi="APHont"/>
                      <w:sz w:val="26"/>
                      <w:szCs w:val="26"/>
                    </w:rPr>
                  </w:pPr>
                  <w:r>
                    <w:rPr>
                      <w:rFonts w:ascii="APHont" w:hAnsi="APHont"/>
                      <w:sz w:val="26"/>
                      <w:szCs w:val="26"/>
                    </w:rPr>
                    <w:t xml:space="preserve">If you use a mobile telephone or device, simply download the </w:t>
                  </w:r>
                  <w:proofErr w:type="spellStart"/>
                  <w:r>
                    <w:rPr>
                      <w:rFonts w:ascii="APHont" w:hAnsi="APHont"/>
                      <w:sz w:val="26"/>
                      <w:szCs w:val="26"/>
                    </w:rPr>
                    <w:t>iBlink</w:t>
                  </w:r>
                  <w:proofErr w:type="spellEnd"/>
                  <w:r>
                    <w:rPr>
                      <w:rFonts w:ascii="APHont" w:hAnsi="APHont"/>
                      <w:sz w:val="26"/>
                      <w:szCs w:val="26"/>
                    </w:rPr>
                    <w:t xml:space="preserve"> Radio app from </w:t>
                  </w:r>
                  <w:proofErr w:type="spellStart"/>
                  <w:r>
                    <w:rPr>
                      <w:rFonts w:ascii="APHont" w:hAnsi="APHont"/>
                      <w:sz w:val="26"/>
                      <w:szCs w:val="26"/>
                    </w:rPr>
                    <w:t>Serotek</w:t>
                  </w:r>
                  <w:proofErr w:type="spellEnd"/>
                  <w:r>
                    <w:rPr>
                      <w:rFonts w:ascii="APHont" w:hAnsi="APHont"/>
                      <w:sz w:val="26"/>
                      <w:szCs w:val="26"/>
                    </w:rPr>
                    <w:t xml:space="preserve">.  Scroll down to Reading Services and select Iowa Radio Reading Service. As with all IRIS equipment and services, mobile access is provided at no cost to you.  </w:t>
                  </w:r>
                  <w:proofErr w:type="gramStart"/>
                  <w:r>
                    <w:rPr>
                      <w:rFonts w:ascii="APHont" w:hAnsi="APHont"/>
                      <w:sz w:val="26"/>
                      <w:szCs w:val="26"/>
                    </w:rPr>
                    <w:t>Our thanks to the Iowa Department for the Blind for making mobile access to information available to our listeners.</w:t>
                  </w:r>
                  <w:proofErr w:type="gramEnd"/>
                  <w:r>
                    <w:rPr>
                      <w:rFonts w:ascii="APHont" w:hAnsi="APHont"/>
                      <w:sz w:val="26"/>
                      <w:szCs w:val="26"/>
                    </w:rPr>
                    <w:t xml:space="preserve"> </w:t>
                  </w:r>
                </w:p>
                <w:p w:rsidR="006A2082" w:rsidRDefault="006A2082" w:rsidP="00FB2C9B"/>
              </w:txbxContent>
            </v:textbox>
          </v:shape>
        </w:pict>
      </w: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E42D51">
      <w:pPr>
        <w:ind w:left="-720"/>
      </w:pPr>
      <w:r>
        <w:rPr>
          <w:rFonts w:ascii="APHont" w:hAnsi="APHont"/>
          <w:sz w:val="26"/>
          <w:szCs w:val="26"/>
        </w:rPr>
        <w:t xml:space="preserve">  </w:t>
      </w: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rsidP="00CD7447">
      <w:pPr>
        <w:ind w:left="-450"/>
        <w:rPr>
          <w:rFonts w:ascii="APHont" w:hAnsi="APHont"/>
          <w:sz w:val="26"/>
          <w:szCs w:val="26"/>
        </w:rPr>
      </w:pPr>
      <w:r>
        <w:rPr>
          <w:rFonts w:ascii="APHont" w:hAnsi="APHont"/>
          <w:b/>
          <w:sz w:val="26"/>
          <w:szCs w:val="26"/>
          <w:u w:val="single"/>
        </w:rPr>
        <w:t xml:space="preserve"> I</w:t>
      </w:r>
      <w:r>
        <w:rPr>
          <w:rFonts w:ascii="APHont" w:hAnsi="APHont"/>
          <w:sz w:val="26"/>
          <w:szCs w:val="26"/>
        </w:rPr>
        <w:t xml:space="preserve"> </w:t>
      </w:r>
    </w:p>
    <w:p w:rsidR="006A2082" w:rsidRDefault="006A2082" w:rsidP="00986C29">
      <w:pPr>
        <w:ind w:left="-720"/>
      </w:pPr>
    </w:p>
    <w:p w:rsidR="006A2082" w:rsidRDefault="006A2082" w:rsidP="00986C29">
      <w:pPr>
        <w:ind w:left="-720"/>
      </w:pPr>
    </w:p>
    <w:p w:rsidR="006A2082" w:rsidRDefault="006A2082" w:rsidP="00986C29">
      <w:pPr>
        <w:ind w:left="-720"/>
      </w:pPr>
      <w:r>
        <w:tab/>
      </w:r>
    </w:p>
    <w:p w:rsidR="006A2082" w:rsidRDefault="006A2082" w:rsidP="00986C29">
      <w:pPr>
        <w:ind w:left="-720"/>
      </w:pPr>
    </w:p>
    <w:p w:rsidR="006A2082" w:rsidRDefault="006A2082" w:rsidP="00986C29">
      <w:pPr>
        <w:ind w:left="-720"/>
      </w:pPr>
    </w:p>
    <w:p w:rsidR="006A2082" w:rsidRDefault="006A2082" w:rsidP="00986C29">
      <w:pPr>
        <w:ind w:left="-720"/>
      </w:pPr>
    </w:p>
    <w:p w:rsidR="006A2082" w:rsidRDefault="006A2082">
      <w:pPr>
        <w:ind w:left="-720" w:firstLine="450"/>
      </w:pPr>
    </w:p>
    <w:sectPr w:rsidR="006A2082" w:rsidSect="00E35FE2">
      <w:type w:val="continuous"/>
      <w:pgSz w:w="24480" w:h="15840" w:orient="landscape"/>
      <w:pgMar w:top="900" w:right="1080" w:bottom="900" w:left="1350" w:header="720" w:footer="720" w:gutter="0"/>
      <w:cols w:num="2" w:space="15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PHont">
    <w:altName w:val="Tahoma"/>
    <w:panose1 w:val="020B0604030504040204"/>
    <w:charset w:val="00"/>
    <w:family w:val="swiss"/>
    <w:pitch w:val="variable"/>
    <w:sig w:usb0="A00000AF" w:usb1="40002048" w:usb2="00000000" w:usb3="00000000" w:csb0="0000011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20"/>
  <w:drawingGridVerticalSpacing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F5D"/>
    <w:rsid w:val="00001E77"/>
    <w:rsid w:val="00036323"/>
    <w:rsid w:val="000430ED"/>
    <w:rsid w:val="000526EE"/>
    <w:rsid w:val="00080C3C"/>
    <w:rsid w:val="0009067B"/>
    <w:rsid w:val="0009750A"/>
    <w:rsid w:val="000B276C"/>
    <w:rsid w:val="000C3AFA"/>
    <w:rsid w:val="000D7119"/>
    <w:rsid w:val="000F1259"/>
    <w:rsid w:val="000F4144"/>
    <w:rsid w:val="001220EE"/>
    <w:rsid w:val="0015557A"/>
    <w:rsid w:val="00165FF8"/>
    <w:rsid w:val="00171F3C"/>
    <w:rsid w:val="00180862"/>
    <w:rsid w:val="00191882"/>
    <w:rsid w:val="001946ED"/>
    <w:rsid w:val="001A643B"/>
    <w:rsid w:val="001C4C47"/>
    <w:rsid w:val="001E30B9"/>
    <w:rsid w:val="001E5F0C"/>
    <w:rsid w:val="00205069"/>
    <w:rsid w:val="002554B5"/>
    <w:rsid w:val="002636A1"/>
    <w:rsid w:val="00295F5D"/>
    <w:rsid w:val="002C49E6"/>
    <w:rsid w:val="003265ED"/>
    <w:rsid w:val="0033468D"/>
    <w:rsid w:val="003446EF"/>
    <w:rsid w:val="0034704E"/>
    <w:rsid w:val="003976D6"/>
    <w:rsid w:val="003A0798"/>
    <w:rsid w:val="003A0FE8"/>
    <w:rsid w:val="003B79B5"/>
    <w:rsid w:val="003D7200"/>
    <w:rsid w:val="003E56EA"/>
    <w:rsid w:val="003E77E7"/>
    <w:rsid w:val="003E7CF4"/>
    <w:rsid w:val="003F62E6"/>
    <w:rsid w:val="004118CB"/>
    <w:rsid w:val="00415908"/>
    <w:rsid w:val="00422A84"/>
    <w:rsid w:val="00437824"/>
    <w:rsid w:val="004422F8"/>
    <w:rsid w:val="00447E09"/>
    <w:rsid w:val="00480888"/>
    <w:rsid w:val="00482679"/>
    <w:rsid w:val="00485808"/>
    <w:rsid w:val="00485A9A"/>
    <w:rsid w:val="0049168A"/>
    <w:rsid w:val="00531870"/>
    <w:rsid w:val="00566E90"/>
    <w:rsid w:val="005B4E4B"/>
    <w:rsid w:val="005B74E0"/>
    <w:rsid w:val="005D026D"/>
    <w:rsid w:val="005F6050"/>
    <w:rsid w:val="0060005D"/>
    <w:rsid w:val="00621417"/>
    <w:rsid w:val="006566EE"/>
    <w:rsid w:val="00665BC3"/>
    <w:rsid w:val="00667AFF"/>
    <w:rsid w:val="00670645"/>
    <w:rsid w:val="00697551"/>
    <w:rsid w:val="006A2082"/>
    <w:rsid w:val="006A3823"/>
    <w:rsid w:val="006B34B2"/>
    <w:rsid w:val="006B5B96"/>
    <w:rsid w:val="006C54DB"/>
    <w:rsid w:val="0070673F"/>
    <w:rsid w:val="00761BF5"/>
    <w:rsid w:val="00763800"/>
    <w:rsid w:val="007B3ADC"/>
    <w:rsid w:val="007B483E"/>
    <w:rsid w:val="007B63B5"/>
    <w:rsid w:val="007C770F"/>
    <w:rsid w:val="007F742C"/>
    <w:rsid w:val="0081212E"/>
    <w:rsid w:val="00824C52"/>
    <w:rsid w:val="00863E64"/>
    <w:rsid w:val="008765A4"/>
    <w:rsid w:val="008A276F"/>
    <w:rsid w:val="008C4F9F"/>
    <w:rsid w:val="008E01AF"/>
    <w:rsid w:val="008F6D57"/>
    <w:rsid w:val="0094766D"/>
    <w:rsid w:val="009541F4"/>
    <w:rsid w:val="00981C5D"/>
    <w:rsid w:val="00986C29"/>
    <w:rsid w:val="009A6660"/>
    <w:rsid w:val="009C08D3"/>
    <w:rsid w:val="009C0FE0"/>
    <w:rsid w:val="009C34B8"/>
    <w:rsid w:val="009E27BF"/>
    <w:rsid w:val="00A152B8"/>
    <w:rsid w:val="00A44087"/>
    <w:rsid w:val="00AF205F"/>
    <w:rsid w:val="00B01222"/>
    <w:rsid w:val="00B038BC"/>
    <w:rsid w:val="00B665C1"/>
    <w:rsid w:val="00BA353B"/>
    <w:rsid w:val="00BA7FE4"/>
    <w:rsid w:val="00BB5754"/>
    <w:rsid w:val="00BC1FC2"/>
    <w:rsid w:val="00BC6578"/>
    <w:rsid w:val="00BD4D28"/>
    <w:rsid w:val="00BF65DA"/>
    <w:rsid w:val="00C1220E"/>
    <w:rsid w:val="00C47E76"/>
    <w:rsid w:val="00C603E0"/>
    <w:rsid w:val="00C71D4B"/>
    <w:rsid w:val="00C779B8"/>
    <w:rsid w:val="00CB338C"/>
    <w:rsid w:val="00CC4D64"/>
    <w:rsid w:val="00CD47A0"/>
    <w:rsid w:val="00CD7447"/>
    <w:rsid w:val="00D05B91"/>
    <w:rsid w:val="00D15A11"/>
    <w:rsid w:val="00D16FEC"/>
    <w:rsid w:val="00D4617B"/>
    <w:rsid w:val="00D46326"/>
    <w:rsid w:val="00DB0ECE"/>
    <w:rsid w:val="00DB1097"/>
    <w:rsid w:val="00DF39FD"/>
    <w:rsid w:val="00DF76C7"/>
    <w:rsid w:val="00E04B59"/>
    <w:rsid w:val="00E129A8"/>
    <w:rsid w:val="00E251A0"/>
    <w:rsid w:val="00E35FE2"/>
    <w:rsid w:val="00E42D51"/>
    <w:rsid w:val="00EA5F3C"/>
    <w:rsid w:val="00EB399C"/>
    <w:rsid w:val="00EB4013"/>
    <w:rsid w:val="00ED75C5"/>
    <w:rsid w:val="00EF425A"/>
    <w:rsid w:val="00F20509"/>
    <w:rsid w:val="00F45C0D"/>
    <w:rsid w:val="00F50D1D"/>
    <w:rsid w:val="00FA0B95"/>
    <w:rsid w:val="00FA616E"/>
    <w:rsid w:val="00FA6F5A"/>
    <w:rsid w:val="00FB2C9B"/>
    <w:rsid w:val="00FB3F28"/>
    <w:rsid w:val="00FD4AEB"/>
    <w:rsid w:val="00FE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rules v:ext="edit">
        <o:r id="V:Rule1" type="connector" idref="#_x0000_s1058"/>
        <o:r id="V:Rule2" type="connector" idref="#_x0000_s1059"/>
        <o:r id="V:Rule3" type="connector" idref="#_x0000_s1060"/>
        <o:r id="V:Rule4" type="connector" idref="#_x0000_s1064"/>
        <o:r id="V:Rule5" type="connector" idref="#_x0000_s1061"/>
        <o:r id="V:Rule6" type="connector" idref="#_x0000_s1063"/>
        <o:r id="V:Rule7" type="connector" idref="#_x0000_s1065"/>
        <o:r id="V:Rule8"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95F5D"/>
    <w:rPr>
      <w:rFonts w:ascii="Calibri" w:hAnsi="Calibri"/>
      <w:sz w:val="22"/>
      <w:szCs w:val="22"/>
    </w:rPr>
  </w:style>
  <w:style w:type="paragraph" w:styleId="BalloonText">
    <w:name w:val="Balloon Text"/>
    <w:basedOn w:val="Normal"/>
    <w:link w:val="BalloonTextChar"/>
    <w:uiPriority w:val="99"/>
    <w:rsid w:val="00295F5D"/>
    <w:rPr>
      <w:rFonts w:ascii="Tahoma" w:hAnsi="Tahoma"/>
      <w:sz w:val="16"/>
      <w:szCs w:val="16"/>
    </w:rPr>
  </w:style>
  <w:style w:type="character" w:customStyle="1" w:styleId="BalloonTextChar">
    <w:name w:val="Balloon Text Char"/>
    <w:link w:val="BalloonText"/>
    <w:uiPriority w:val="99"/>
    <w:locked/>
    <w:rsid w:val="00295F5D"/>
    <w:rPr>
      <w:rFonts w:ascii="Tahoma" w:hAnsi="Tahoma"/>
      <w:sz w:val="16"/>
    </w:rPr>
  </w:style>
  <w:style w:type="character" w:styleId="Hyperlink">
    <w:name w:val="Hyperlink"/>
    <w:uiPriority w:val="99"/>
    <w:rsid w:val="00BD4D2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0009">
      <w:bodyDiv w:val="1"/>
      <w:marLeft w:val="0"/>
      <w:marRight w:val="0"/>
      <w:marTop w:val="0"/>
      <w:marBottom w:val="0"/>
      <w:divBdr>
        <w:top w:val="none" w:sz="0" w:space="0" w:color="auto"/>
        <w:left w:val="none" w:sz="0" w:space="0" w:color="auto"/>
        <w:bottom w:val="none" w:sz="0" w:space="0" w:color="auto"/>
        <w:right w:val="none" w:sz="0" w:space="0" w:color="auto"/>
      </w:divBdr>
    </w:div>
    <w:div w:id="1117681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mf</cp:lastModifiedBy>
  <cp:revision>2</cp:revision>
  <cp:lastPrinted>2013-03-12T19:19:00Z</cp:lastPrinted>
  <dcterms:created xsi:type="dcterms:W3CDTF">2013-03-12T19:20:00Z</dcterms:created>
  <dcterms:modified xsi:type="dcterms:W3CDTF">2013-03-12T19:20:00Z</dcterms:modified>
</cp:coreProperties>
</file>